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8A" w:rsidRDefault="00B467E6">
      <w:pPr>
        <w:spacing w:after="0" w:line="259" w:lineRule="auto"/>
        <w:ind w:left="-1133" w:right="10908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93345</wp:posOffset>
                </wp:positionH>
                <wp:positionV relativeFrom="page">
                  <wp:posOffset>71753</wp:posOffset>
                </wp:positionV>
                <wp:extent cx="7467600" cy="10622280"/>
                <wp:effectExtent l="0" t="0" r="0" b="0"/>
                <wp:wrapTopAndBottom/>
                <wp:docPr id="26025" name="Group 26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0" cy="10622280"/>
                          <a:chOff x="0" y="0"/>
                          <a:chExt cx="7467600" cy="1062228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648710" y="38072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208A" w:rsidRDefault="00B467E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24910" y="3807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208A" w:rsidRDefault="00B467E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25983" y="5559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208A" w:rsidRDefault="00B467E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0" cy="10622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6025" o:spid="_x0000_s1026" style="position:absolute;left:0;text-align:left;margin-left:7.35pt;margin-top:5.65pt;width:588pt;height:836.4pt;z-index:251658240;mso-position-horizontal-relative:page;mso-position-vertical-relative:page" coordsize="74676,1062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j/jH8K/h58VdBTSPiD4T0/XL&#10;eHPkPOpSe2yyM3kzoVli3GNN2xl3BcHI4r548E/8E/PhdpfiaRvEPinxR4m8LWsxn0nw5d3XkRQS&#10;yQrHcPNJDtMjO0cLAxCEgQor+YBX1vRQBz/wz8DeEPh54Vh8N+CfDmn6HpkO0+RZQhPNcIqeZI33&#10;pZCqIDI5Z22jJJro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VfSXvpNKtpNTt7e2&#10;vnhRrqC2naeKKUqN6pIyIXUNkBiikgAlVzgW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V5b+xj1WHTJLy3S+uYZJ4LVpVEssUb&#10;IsjqmclVaWIMQMAyID94ZALFFFFABRRRQAUUUUAFFFFABRRRQAUUUUAFFFFABRRRQAUUUUAFFV5b&#10;+xj1WHTJLy3S+uYZJ4LVpVEssUbIsjqmclVaWIMQMAyID94Zs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qvKl8dVhkjuLdbFYZFnga3YyvKWTy2WTeAqq&#10;olDKUYsXQhl2EPY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4Brf7HnwoXxU/iTwJqPjD4aanc+eL2fwVr0lj9rSV0cxsriRY41ZAVjiCIPQhV2+/0UAef/&#10;ALPvwd8IfB/QdQs/DZ1C/wBQ1q9e+1nXNXuBc6lqs7MzB7ibau7bvYAAAfMzYLO7N6B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VfSb+x1TSrbU9MvL&#10;e9sb2FJ7W6tpVkinidQyOjqSGVlIIIOCCCKAL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">
                <v:rect id="Rectangle 6" o:spid="_x0000_s1027" style="position:absolute;left:36487;top:3807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2208A" w:rsidRDefault="00B467E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7" o:spid="_x0000_s1028" style="position:absolute;left:37249;top:380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2208A" w:rsidRDefault="00B467E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259;top:555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2208A" w:rsidRDefault="00B467E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width:74676;height:10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Ff7vFAAAA2wAAAA8AAABkcnMvZG93bnJldi54bWxEj0FvwjAMhe+T9h8iT9ptpNkBpkJAMGlj&#10;By6wCYmb1Zi2onGqJrRlv34+IO1m6z2/93mxGn2jeupiHdiCmWSgiIvgai4t/Hx/vLyBignZYROY&#10;LNwowmr5+LDA3IWB99QfUqkkhGOOFqqU2lzrWFTkMU5CSyzaOXQek6xdqV2Hg4T7Rr9m2VR7rFka&#10;KmzpvaLicrh6C/3vZuZuw2kz3Zrt7vp5NHUyxtrnp3E9B5VoTP/m+/WXE3yhl19kAL3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BX+7xQAAANsAAAAPAAAAAAAAAAAAAAAA&#10;AJ8CAABkcnMvZG93bnJldi54bWxQSwUGAAAAAAQABAD3AAAAkQ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62208A" w:rsidRDefault="00B467E6">
      <w:pPr>
        <w:spacing w:after="0" w:line="259" w:lineRule="auto"/>
        <w:ind w:left="10" w:hanging="10"/>
        <w:jc w:val="right"/>
      </w:pPr>
      <w:r>
        <w:lastRenderedPageBreak/>
        <w:t xml:space="preserve"> Додаток до листа МОН </w:t>
      </w:r>
    </w:p>
    <w:p w:rsidR="0062208A" w:rsidRDefault="00B467E6">
      <w:pPr>
        <w:spacing w:after="0" w:line="259" w:lineRule="auto"/>
        <w:ind w:left="10" w:right="135" w:hanging="10"/>
        <w:jc w:val="right"/>
      </w:pPr>
      <w:r>
        <w:t xml:space="preserve">          від 14.02. 2019  № 1/11-1491 </w:t>
      </w:r>
    </w:p>
    <w:p w:rsidR="0062208A" w:rsidRDefault="00B467E6">
      <w:pPr>
        <w:ind w:left="7319" w:right="127" w:firstLine="0"/>
      </w:pPr>
      <w:r>
        <w:t xml:space="preserve">_____ </w:t>
      </w:r>
    </w:p>
    <w:p w:rsidR="0062208A" w:rsidRDefault="00B467E6">
      <w:pPr>
        <w:spacing w:after="0" w:line="259" w:lineRule="auto"/>
        <w:ind w:left="639" w:right="0" w:firstLine="0"/>
        <w:jc w:val="center"/>
      </w:pPr>
      <w:r>
        <w:rPr>
          <w:b/>
        </w:rPr>
        <w:t xml:space="preserve"> </w:t>
      </w:r>
    </w:p>
    <w:p w:rsidR="0062208A" w:rsidRDefault="00B467E6">
      <w:pPr>
        <w:spacing w:after="8" w:line="270" w:lineRule="auto"/>
        <w:ind w:left="1468" w:right="0" w:hanging="482"/>
        <w:jc w:val="left"/>
      </w:pPr>
      <w:r>
        <w:rPr>
          <w:b/>
        </w:rPr>
        <w:t xml:space="preserve">Організація роботи та дотримання вимог з питань охорони праці та безпеки життєдіяльності у закладах дошкільної освіти </w:t>
      </w:r>
    </w:p>
    <w:p w:rsidR="0062208A" w:rsidRDefault="00B467E6">
      <w:pPr>
        <w:spacing w:after="26" w:line="259" w:lineRule="auto"/>
        <w:ind w:left="639" w:right="0" w:firstLine="0"/>
        <w:jc w:val="center"/>
      </w:pPr>
      <w:r>
        <w:rPr>
          <w:b/>
        </w:rPr>
        <w:t xml:space="preserve"> </w:t>
      </w:r>
    </w:p>
    <w:p w:rsidR="0062208A" w:rsidRDefault="00B467E6">
      <w:pPr>
        <w:spacing w:after="2" w:line="270" w:lineRule="auto"/>
        <w:ind w:left="1178" w:right="596" w:hanging="10"/>
        <w:jc w:val="center"/>
      </w:pPr>
      <w:r>
        <w:rPr>
          <w:b/>
        </w:rPr>
        <w:t xml:space="preserve">Інструктивно-методичні рекомендації </w:t>
      </w:r>
    </w:p>
    <w:p w:rsidR="0062208A" w:rsidRDefault="00B467E6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2208A" w:rsidRDefault="00B467E6">
      <w:pPr>
        <w:pStyle w:val="1"/>
        <w:ind w:left="1178" w:right="595"/>
      </w:pPr>
      <w:r>
        <w:t xml:space="preserve">І. Загальні положення </w:t>
      </w:r>
    </w:p>
    <w:p w:rsidR="0062208A" w:rsidRDefault="00B467E6">
      <w:pPr>
        <w:ind w:left="-15" w:right="127"/>
      </w:pPr>
      <w:r>
        <w:t xml:space="preserve">Однією з основних складових загальної системи управління закладом освіти є система управління охороною праці та безпекою життєдіяльності. </w:t>
      </w:r>
    </w:p>
    <w:p w:rsidR="0062208A" w:rsidRDefault="00B467E6">
      <w:pPr>
        <w:spacing w:after="35"/>
        <w:ind w:left="-15" w:right="127"/>
      </w:pPr>
      <w:r>
        <w:t>Відповідальність за організацію роботи з охорони праці та безпеки життєдіяльності у закладі до</w:t>
      </w:r>
      <w:r>
        <w:t xml:space="preserve">шкільної освіти покладено на керівника закладу, який повинен забезпечити: </w:t>
      </w:r>
    </w:p>
    <w:p w:rsidR="0062208A" w:rsidRDefault="00B467E6">
      <w:pPr>
        <w:numPr>
          <w:ilvl w:val="0"/>
          <w:numId w:val="1"/>
        </w:numPr>
        <w:ind w:right="127"/>
      </w:pPr>
      <w:r>
        <w:t xml:space="preserve">планування заходів з охорони праці та безпеки життєдіяльності; </w:t>
      </w:r>
    </w:p>
    <w:p w:rsidR="0062208A" w:rsidRDefault="00B467E6">
      <w:pPr>
        <w:numPr>
          <w:ilvl w:val="0"/>
          <w:numId w:val="1"/>
        </w:numPr>
        <w:ind w:right="127"/>
      </w:pPr>
      <w:r>
        <w:t xml:space="preserve">складання звітності за встановленими формами; </w:t>
      </w:r>
    </w:p>
    <w:p w:rsidR="0062208A" w:rsidRDefault="00B467E6">
      <w:pPr>
        <w:numPr>
          <w:ilvl w:val="0"/>
          <w:numId w:val="1"/>
        </w:numPr>
        <w:ind w:right="127"/>
      </w:pPr>
      <w:r>
        <w:t xml:space="preserve">організацію </w:t>
      </w:r>
      <w:r>
        <w:tab/>
        <w:t xml:space="preserve">контролю </w:t>
      </w:r>
      <w:r>
        <w:tab/>
        <w:t xml:space="preserve">за </w:t>
      </w:r>
      <w:r>
        <w:tab/>
        <w:t xml:space="preserve">дотриманням </w:t>
      </w:r>
      <w:r>
        <w:tab/>
        <w:t xml:space="preserve">вимог </w:t>
      </w:r>
      <w:r>
        <w:tab/>
        <w:t xml:space="preserve">законодавчих </w:t>
      </w:r>
    </w:p>
    <w:p w:rsidR="0062208A" w:rsidRDefault="00B467E6">
      <w:pPr>
        <w:spacing w:after="40"/>
        <w:ind w:left="-15" w:right="127" w:firstLine="0"/>
      </w:pPr>
      <w:r>
        <w:t>і нормати</w:t>
      </w:r>
      <w:r>
        <w:t xml:space="preserve">вно-правових актів з охорони праці та безпеки життєдіяльності; </w:t>
      </w:r>
    </w:p>
    <w:p w:rsidR="0062208A" w:rsidRDefault="00B467E6">
      <w:pPr>
        <w:numPr>
          <w:ilvl w:val="0"/>
          <w:numId w:val="1"/>
        </w:numPr>
        <w:ind w:right="127"/>
      </w:pPr>
      <w:r>
        <w:t xml:space="preserve">проведення профілактичної роботи щодо запобігання травматизму серед учасників освітнього процесу; </w:t>
      </w:r>
    </w:p>
    <w:p w:rsidR="0062208A" w:rsidRDefault="00B467E6">
      <w:pPr>
        <w:numPr>
          <w:ilvl w:val="0"/>
          <w:numId w:val="1"/>
        </w:numPr>
        <w:ind w:right="127"/>
      </w:pPr>
      <w:r>
        <w:t xml:space="preserve">проведення інструктажів з охорони праці; </w:t>
      </w:r>
    </w:p>
    <w:p w:rsidR="0062208A" w:rsidRDefault="00B467E6">
      <w:pPr>
        <w:numPr>
          <w:ilvl w:val="0"/>
          <w:numId w:val="1"/>
        </w:numPr>
        <w:ind w:right="127"/>
      </w:pPr>
      <w:r>
        <w:t xml:space="preserve">організацію навчання працівників закладу дошкільної освіти та перевірку знань з питань охорони праці та безпеки життєдіяльності, пожежної безпеки, цивільного захисту тощо. </w:t>
      </w:r>
    </w:p>
    <w:p w:rsidR="0062208A" w:rsidRDefault="00B467E6">
      <w:pPr>
        <w:ind w:left="-15" w:right="127"/>
      </w:pPr>
      <w:r>
        <w:t>Питання охорони праці та безпеки життєдіяльності у закладі дошкільної освіти реглам</w:t>
      </w:r>
      <w:r>
        <w:t xml:space="preserve">ентують такі </w:t>
      </w:r>
      <w:r>
        <w:rPr>
          <w:b/>
        </w:rPr>
        <w:t>документи:</w:t>
      </w:r>
      <w:r>
        <w:t xml:space="preserve"> </w:t>
      </w:r>
    </w:p>
    <w:p w:rsidR="0062208A" w:rsidRDefault="00B467E6">
      <w:pPr>
        <w:ind w:left="708" w:right="127" w:firstLine="0"/>
      </w:pPr>
      <w:r>
        <w:t xml:space="preserve">Закони України: </w:t>
      </w:r>
    </w:p>
    <w:p w:rsidR="0062208A" w:rsidRDefault="00B467E6">
      <w:pPr>
        <w:ind w:left="708" w:right="127" w:firstLine="0"/>
      </w:pPr>
      <w:r>
        <w:t xml:space="preserve">«Про освіту»; </w:t>
      </w:r>
    </w:p>
    <w:p w:rsidR="0062208A" w:rsidRDefault="00B467E6">
      <w:pPr>
        <w:spacing w:after="5" w:line="270" w:lineRule="auto"/>
        <w:ind w:left="718" w:right="5517" w:hanging="10"/>
        <w:jc w:val="left"/>
      </w:pPr>
      <w:r>
        <w:t xml:space="preserve">«Про дошкільну освіту»; «Про охорону дитинства», «Про охорону праці». </w:t>
      </w:r>
    </w:p>
    <w:p w:rsidR="0062208A" w:rsidRDefault="00B467E6">
      <w:pPr>
        <w:ind w:left="708" w:right="127" w:firstLine="0"/>
      </w:pPr>
      <w:r>
        <w:t xml:space="preserve">Кодекс законів про працю України. </w:t>
      </w:r>
    </w:p>
    <w:p w:rsidR="0062208A" w:rsidRDefault="00B467E6">
      <w:pPr>
        <w:ind w:left="708" w:right="127" w:firstLine="0"/>
      </w:pPr>
      <w:r>
        <w:t xml:space="preserve">Кодекс цивільного захисту України. </w:t>
      </w:r>
    </w:p>
    <w:p w:rsidR="0062208A" w:rsidRDefault="00B467E6">
      <w:pPr>
        <w:ind w:left="-15" w:right="127"/>
      </w:pPr>
      <w:r>
        <w:t xml:space="preserve">Санітарний регламент для дошкільних навчальних закладів, </w:t>
      </w:r>
      <w:r>
        <w:t xml:space="preserve">затверджений наказом Міністерства охорони здоров’я України від 24.03.2016 № 234, зареєстрований у Міністерстві юстиції України 14.04.2016 за № 563/28693. </w:t>
      </w:r>
    </w:p>
    <w:p w:rsidR="0062208A" w:rsidRDefault="00B467E6">
      <w:pPr>
        <w:ind w:left="-15" w:right="127"/>
      </w:pPr>
      <w:r>
        <w:t>Положення про організацію роботи з охорони праці та безпеки життєдіяльності учасників освітнього проц</w:t>
      </w:r>
      <w:r>
        <w:t xml:space="preserve">есу в установах і закладах освіти, </w:t>
      </w:r>
      <w:r>
        <w:lastRenderedPageBreak/>
        <w:t xml:space="preserve">затверджене наказом Міністерства освіти і науки України від 26.12.2017 № 1669, зареєстроване в Міністерстві юстиції України 23.01.2018 за № 100/31552. </w:t>
      </w:r>
    </w:p>
    <w:p w:rsidR="0062208A" w:rsidRDefault="00B467E6">
      <w:pPr>
        <w:ind w:left="-15" w:right="127"/>
      </w:pPr>
      <w:r>
        <w:t xml:space="preserve">Положення про порядок проведення навчання і перевірки знань з питань </w:t>
      </w:r>
      <w:r>
        <w:t xml:space="preserve">охорони праці в закладах, установах, організаціях, підприємствах, підпорядкованих Міністерству освіти і науки України, затверджене наказом Міністерства освіти і науки України від 18.04.2006 № 304, зареєстроване в Міністерстві юстиції України 07.07.2006 за </w:t>
      </w:r>
      <w:r>
        <w:t xml:space="preserve">№ 806/12680 (у редакції наказу Міністерства освіти і науки України від </w:t>
      </w:r>
      <w:hyperlink r:id="rId9" w:anchor="n7">
        <w:r>
          <w:t>22.11.2017 №</w:t>
        </w:r>
      </w:hyperlink>
      <w:hyperlink r:id="rId10" w:anchor="n7">
        <w:r>
          <w:t xml:space="preserve"> </w:t>
        </w:r>
      </w:hyperlink>
      <w:hyperlink r:id="rId11" w:anchor="n7">
        <w:r>
          <w:t>1514</w:t>
        </w:r>
      </w:hyperlink>
      <w:hyperlink r:id="rId12" w:anchor="n7">
        <w:r>
          <w:t>)</w:t>
        </w:r>
      </w:hyperlink>
      <w:r>
        <w:t xml:space="preserve"> (</w:t>
      </w:r>
      <w:r>
        <w:rPr>
          <w:i/>
        </w:rPr>
        <w:t>далі</w:t>
      </w:r>
      <w:r>
        <w:t xml:space="preserve"> – Положення про навчання). </w:t>
      </w:r>
    </w:p>
    <w:p w:rsidR="0062208A" w:rsidRDefault="00B467E6">
      <w:pPr>
        <w:ind w:left="-15" w:right="127"/>
      </w:pPr>
      <w:r>
        <w:t xml:space="preserve">Типове положення про порядок проведення навчання і перевірки знань з питань охорони праці, </w:t>
      </w:r>
      <w:r>
        <w:t>затверджене наказом Державного комітету України з нагляду за охороною праці від 26.01.2005 № 15, зареєстроване в Міністерстві юстиції України 15.02. 2005 за № 231/10511) (</w:t>
      </w:r>
      <w:r>
        <w:rPr>
          <w:i/>
        </w:rPr>
        <w:t>далі</w:t>
      </w:r>
      <w:r>
        <w:t xml:space="preserve"> – Типове положення). </w:t>
      </w:r>
    </w:p>
    <w:p w:rsidR="0062208A" w:rsidRDefault="00B467E6">
      <w:pPr>
        <w:ind w:left="-15" w:right="127"/>
      </w:pPr>
      <w:r>
        <w:t>Типове положення про службу охорони праці, затверджене нак</w:t>
      </w:r>
      <w:r>
        <w:t xml:space="preserve">азом Держнаглядохоронпраці України від 15.11.2004 № 255, зареєстроване в Міністерстві юстиції України 01.12.2004 за № 1526/10125. </w:t>
      </w:r>
    </w:p>
    <w:p w:rsidR="0062208A" w:rsidRDefault="00B467E6">
      <w:pPr>
        <w:ind w:left="-15" w:right="127"/>
      </w:pPr>
      <w:r>
        <w:t>Положення про розробку інструкцій з охорони праці, затверджене наказом Держнаглядохоронпраці України від 29.01.1998 № 9, заре</w:t>
      </w:r>
      <w:r>
        <w:t>єстроване в Міністерстві юстиції України 07.04.1998 за № 226/2666 (у редакції наказу Міністерства соціальної політики України від 30.03.2017</w:t>
      </w:r>
      <w:hyperlink r:id="rId13" w:anchor="n13">
        <w:r>
          <w:t xml:space="preserve"> № 526)</w:t>
        </w:r>
      </w:hyperlink>
      <w:r>
        <w:t xml:space="preserve">. </w:t>
      </w:r>
    </w:p>
    <w:p w:rsidR="0062208A" w:rsidRDefault="00B467E6">
      <w:pPr>
        <w:ind w:left="-15" w:right="127"/>
      </w:pPr>
      <w:r>
        <w:t>Положення про порядок розслідуван</w:t>
      </w:r>
      <w:r>
        <w:t>ня нещасних випадків, що сталися під час навчально-виховного процесу в навчальних закладах, затверджене наказом Міністерства освіти і науки України 31.08.2001 № 616, зареєстроване в Міністерстві юстиції України 24.10.2013 за № 1809/24341 (у редакції наказу</w:t>
      </w:r>
      <w:r>
        <w:t xml:space="preserve"> Міністерства освіти і науки України від 07.10.2013 № 1365). </w:t>
      </w:r>
    </w:p>
    <w:p w:rsidR="0062208A" w:rsidRDefault="00B467E6">
      <w:pPr>
        <w:ind w:left="-15" w:right="127"/>
      </w:pPr>
      <w:r>
        <w:t>Типові правила внутрішнього розпорядку для працівників державних навчально-виховних закладів України, затверджені наказом Міністерства освіти України від 20.12.1993 № 455, зареєстровані в Мініст</w:t>
      </w:r>
      <w:r>
        <w:t xml:space="preserve">ерстві юстиції України 02.06.1994 за № 121/330). </w:t>
      </w:r>
    </w:p>
    <w:p w:rsidR="0062208A" w:rsidRDefault="00B467E6">
      <w:pPr>
        <w:ind w:left="-15" w:right="127"/>
      </w:pPr>
      <w:r>
        <w:t xml:space="preserve">Базовий компонент дошкільної освіти, затверджений наказом Міністерства освіти і науки, молоді та спорту України від 22.05.2012 № 615. </w:t>
      </w:r>
    </w:p>
    <w:p w:rsidR="0062208A" w:rsidRDefault="00B467E6">
      <w:pPr>
        <w:ind w:left="-15" w:right="127"/>
      </w:pPr>
      <w:r>
        <w:t>Організація та проведення «Тижня безпеки дитини» в дошкільних навчальни</w:t>
      </w:r>
      <w:r>
        <w:t xml:space="preserve">х закладах» (лист Міністерства освіти і науки України від 19.08.2011 № 1/9-635). </w:t>
      </w:r>
    </w:p>
    <w:p w:rsidR="0062208A" w:rsidRDefault="00B467E6">
      <w:pPr>
        <w:ind w:left="-15" w:right="127"/>
      </w:pPr>
      <w:r>
        <w:t>Орієнтовний перелік документів, що регулюють організацію роботи з питань охорони праці, безпеки життєдіяльності в закладах дошкільної освіти, з правовим підґрунтям наведено у</w:t>
      </w:r>
      <w:r>
        <w:t xml:space="preserve"> </w:t>
      </w:r>
      <w:r>
        <w:rPr>
          <w:i/>
        </w:rPr>
        <w:t>додатку 1</w:t>
      </w:r>
      <w:r>
        <w:t xml:space="preserve">. </w:t>
      </w:r>
    </w:p>
    <w:p w:rsidR="0062208A" w:rsidRDefault="00B467E6">
      <w:pPr>
        <w:spacing w:after="37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pStyle w:val="1"/>
        <w:ind w:left="1178" w:right="595"/>
      </w:pPr>
      <w:r>
        <w:t xml:space="preserve">ІІ. Створення безпечних умов </w:t>
      </w:r>
    </w:p>
    <w:p w:rsidR="0062208A" w:rsidRDefault="00B467E6">
      <w:pPr>
        <w:spacing w:after="37"/>
        <w:ind w:left="-15" w:right="127"/>
      </w:pPr>
      <w:r>
        <w:t xml:space="preserve">При створенні здоров’язбережувального, безпечного і комфортного розвивального середовища у закладі дошкільної освіти слід керуватися такими принципами: </w:t>
      </w:r>
    </w:p>
    <w:p w:rsidR="0062208A" w:rsidRDefault="00B467E6">
      <w:pPr>
        <w:numPr>
          <w:ilvl w:val="0"/>
          <w:numId w:val="2"/>
        </w:numPr>
        <w:ind w:right="127"/>
      </w:pPr>
      <w:r>
        <w:lastRenderedPageBreak/>
        <w:t xml:space="preserve">врахування психологічних закономірностей розвитку дітей </w:t>
      </w:r>
      <w:r>
        <w:t xml:space="preserve">на певних вікових етапах, дитячої активності та самостійності; </w:t>
      </w:r>
    </w:p>
    <w:p w:rsidR="0062208A" w:rsidRDefault="00B467E6">
      <w:pPr>
        <w:numPr>
          <w:ilvl w:val="0"/>
          <w:numId w:val="2"/>
        </w:numPr>
        <w:ind w:right="127"/>
      </w:pPr>
      <w:r>
        <w:t xml:space="preserve">універсальність і динамічність; </w:t>
      </w:r>
    </w:p>
    <w:p w:rsidR="0062208A" w:rsidRDefault="00B467E6">
      <w:pPr>
        <w:numPr>
          <w:ilvl w:val="0"/>
          <w:numId w:val="2"/>
        </w:numPr>
        <w:ind w:right="127"/>
      </w:pPr>
      <w:r>
        <w:t xml:space="preserve">раціональна організація, комплектування та гнучкий поділ простору на осередки; </w:t>
      </w:r>
    </w:p>
    <w:p w:rsidR="0062208A" w:rsidRDefault="00B467E6">
      <w:pPr>
        <w:numPr>
          <w:ilvl w:val="0"/>
          <w:numId w:val="2"/>
        </w:numPr>
        <w:ind w:right="127"/>
      </w:pPr>
      <w:r>
        <w:t xml:space="preserve">забезпечення позитивного емоційного навантаження на дітей. </w:t>
      </w:r>
    </w:p>
    <w:p w:rsidR="0062208A" w:rsidRDefault="00B467E6">
      <w:pPr>
        <w:ind w:left="-15" w:right="127"/>
      </w:pPr>
      <w:r>
        <w:t>У закладі дошкільно</w:t>
      </w:r>
      <w:r>
        <w:t>ї освіти необхідно постійно здійснювати технічний контроль за станом території та приміщень (стіни, стеля, вікна, двері, меблі, інженерні мережі, обладнання та оснащення ігрових і спортивних майданчиків, тіньових навісів тощо).</w:t>
      </w:r>
      <w:r>
        <w:rPr>
          <w:b/>
        </w:rPr>
        <w:t xml:space="preserve"> </w:t>
      </w:r>
    </w:p>
    <w:p w:rsidR="0062208A" w:rsidRDefault="00B467E6">
      <w:pPr>
        <w:ind w:left="-15" w:right="127"/>
      </w:pPr>
      <w:r>
        <w:t xml:space="preserve">При облаштуванні приміщень </w:t>
      </w:r>
      <w:r>
        <w:t xml:space="preserve">закладу дошкільної освіти особливу увагу слід приділяти якості матеріалів, з яких виготовлене обладнання, та правилам добору іграшок, їх відповідності санітарно-гігієнічним нормам. </w:t>
      </w:r>
    </w:p>
    <w:p w:rsidR="0062208A" w:rsidRDefault="00B467E6">
      <w:pPr>
        <w:ind w:left="708" w:right="127" w:firstLine="0"/>
      </w:pPr>
      <w:r>
        <w:t xml:space="preserve">При цьому потрібно керуватися: </w:t>
      </w:r>
    </w:p>
    <w:p w:rsidR="0062208A" w:rsidRDefault="00B467E6">
      <w:pPr>
        <w:ind w:left="-15" w:right="127"/>
      </w:pPr>
      <w:r>
        <w:t>Санітарним регламентом для дошкільних навч</w:t>
      </w:r>
      <w:r>
        <w:t xml:space="preserve">альних закладів, затвердженим наказом Міністерства охорони здоров’я України від 24.03.2016 № 234; </w:t>
      </w:r>
    </w:p>
    <w:p w:rsidR="0062208A" w:rsidRDefault="00B467E6">
      <w:pPr>
        <w:ind w:left="-15" w:right="127"/>
      </w:pPr>
      <w:r>
        <w:t xml:space="preserve">Технічним регламентом безпечності іграшок, затвердженим постановою Кабінету Міністрів України від 28.02.2018 № 151; </w:t>
      </w:r>
    </w:p>
    <w:p w:rsidR="0062208A" w:rsidRDefault="00B467E6">
      <w:pPr>
        <w:ind w:left="-15" w:right="127"/>
      </w:pPr>
      <w:r>
        <w:t>Примірним переліком ігрового та навчальн</w:t>
      </w:r>
      <w:r>
        <w:t xml:space="preserve">о-дидактичного обладнання для закладів дошкільної освіти, затвердженим наказом Міністерства освіти і науки України від 19.12.2017 № 1633; </w:t>
      </w:r>
    </w:p>
    <w:p w:rsidR="0062208A" w:rsidRDefault="00B467E6">
      <w:pPr>
        <w:ind w:left="-15" w:right="127"/>
      </w:pPr>
      <w:r>
        <w:t>Правилами пожежної безпеки для навчальних закладів та установ системи освіти України, затвердженими наказом Міністерс</w:t>
      </w:r>
      <w:r>
        <w:t xml:space="preserve">тва освіти і науки України                 від 15.08.2016 № 974, зареєстрованими в Міністерстві юстиції України 08.09.2016 за № 1229/29359. </w:t>
      </w:r>
    </w:p>
    <w:p w:rsidR="0062208A" w:rsidRDefault="00B467E6">
      <w:pPr>
        <w:ind w:left="-15" w:right="127"/>
      </w:pPr>
      <w:r>
        <w:t>Керівник закладу дошкільної освіти спільно з відповідними службами (відповідальними особами) має здійснювати систем</w:t>
      </w:r>
      <w:r>
        <w:t xml:space="preserve">атичний контроль за дотриманням санітарно-гігієнічних норм, правил протипожежної і особистої безпеки, правил цивільного захисту у всіх приміщеннях закладу. </w:t>
      </w:r>
    </w:p>
    <w:p w:rsidR="0062208A" w:rsidRDefault="00B467E6">
      <w:pPr>
        <w:spacing w:after="36"/>
        <w:ind w:left="-15" w:right="127"/>
      </w:pPr>
      <w:r>
        <w:rPr>
          <w:b/>
        </w:rPr>
        <w:t xml:space="preserve">Пожежну безпеку </w:t>
      </w:r>
      <w:r>
        <w:t>в закладі дошкільної освіти</w:t>
      </w:r>
      <w:r>
        <w:rPr>
          <w:b/>
        </w:rPr>
        <w:t xml:space="preserve"> </w:t>
      </w:r>
      <w:r>
        <w:t>забезпечують завдяки організаційним і практичним захода</w:t>
      </w:r>
      <w:r>
        <w:t xml:space="preserve">м, які проводять щорічно на початку навчального року. Керівник наказом затверджує протипожежний режим, що містить порядок: </w:t>
      </w:r>
    </w:p>
    <w:p w:rsidR="0062208A" w:rsidRDefault="00B467E6">
      <w:pPr>
        <w:numPr>
          <w:ilvl w:val="0"/>
          <w:numId w:val="3"/>
        </w:numPr>
        <w:ind w:right="127"/>
      </w:pPr>
      <w:r>
        <w:t xml:space="preserve">утримання шляхів евакуації (план евакуації оформлюється на кожен поверх будинку окремо); </w:t>
      </w:r>
    </w:p>
    <w:p w:rsidR="0062208A" w:rsidRDefault="00B467E6">
      <w:pPr>
        <w:numPr>
          <w:ilvl w:val="0"/>
          <w:numId w:val="3"/>
        </w:numPr>
        <w:ind w:right="127"/>
      </w:pPr>
      <w:r>
        <w:t xml:space="preserve">проїзду та стоянки транспортних засобів; </w:t>
      </w:r>
    </w:p>
    <w:p w:rsidR="0062208A" w:rsidRDefault="00B467E6">
      <w:pPr>
        <w:numPr>
          <w:ilvl w:val="0"/>
          <w:numId w:val="3"/>
        </w:numPr>
        <w:ind w:right="127"/>
      </w:pPr>
      <w:r>
        <w:t xml:space="preserve">відключення </w:t>
      </w:r>
      <w:r>
        <w:tab/>
        <w:t xml:space="preserve">від </w:t>
      </w:r>
      <w:r>
        <w:tab/>
        <w:t xml:space="preserve">мережі </w:t>
      </w:r>
      <w:r>
        <w:tab/>
        <w:t xml:space="preserve">електроживлення </w:t>
      </w:r>
      <w:r>
        <w:tab/>
        <w:t xml:space="preserve">обладнання </w:t>
      </w:r>
      <w:r>
        <w:tab/>
        <w:t xml:space="preserve">та </w:t>
      </w:r>
    </w:p>
    <w:p w:rsidR="0062208A" w:rsidRDefault="00B467E6">
      <w:pPr>
        <w:spacing w:after="40"/>
        <w:ind w:left="-15" w:right="127" w:firstLine="0"/>
      </w:pPr>
      <w:r>
        <w:t xml:space="preserve">вентиляційних систем у разі пожежі; </w:t>
      </w:r>
    </w:p>
    <w:p w:rsidR="0062208A" w:rsidRDefault="00B467E6">
      <w:pPr>
        <w:numPr>
          <w:ilvl w:val="0"/>
          <w:numId w:val="3"/>
        </w:numPr>
        <w:spacing w:after="34"/>
        <w:ind w:right="127"/>
      </w:pPr>
      <w:r>
        <w:t xml:space="preserve">огляду приміщень, будівель після закінчення занять і роботи закладу освіти; </w:t>
      </w:r>
    </w:p>
    <w:p w:rsidR="0062208A" w:rsidRDefault="00B467E6">
      <w:pPr>
        <w:numPr>
          <w:ilvl w:val="0"/>
          <w:numId w:val="3"/>
        </w:numPr>
        <w:spacing w:after="36"/>
        <w:ind w:right="127"/>
      </w:pPr>
      <w:r>
        <w:lastRenderedPageBreak/>
        <w:t xml:space="preserve">проходження посадовими особами навчання та перевірки знань з </w:t>
      </w:r>
      <w:r>
        <w:t xml:space="preserve">питань пожежної безпеки, а також проведення з працівниками протипожежних інструктажів і занять з пожежно-технічного мінімуму; </w:t>
      </w:r>
    </w:p>
    <w:p w:rsidR="0062208A" w:rsidRDefault="00B467E6">
      <w:pPr>
        <w:numPr>
          <w:ilvl w:val="0"/>
          <w:numId w:val="3"/>
        </w:numPr>
        <w:ind w:right="127"/>
      </w:pPr>
      <w:r>
        <w:t xml:space="preserve">організації експлуатації й обслуговування наявних засобів протипожежного захисту; </w:t>
      </w:r>
    </w:p>
    <w:p w:rsidR="0062208A" w:rsidRDefault="00B467E6">
      <w:pPr>
        <w:numPr>
          <w:ilvl w:val="0"/>
          <w:numId w:val="3"/>
        </w:numPr>
        <w:ind w:right="127"/>
      </w:pPr>
      <w:r>
        <w:t>проведення планово-попереджувальних оглядів ел</w:t>
      </w:r>
      <w:r>
        <w:t xml:space="preserve">ектроустановок, опалювального, вентиляційного, технологічного, а також навчального обладнання; </w:t>
      </w:r>
    </w:p>
    <w:p w:rsidR="0062208A" w:rsidRDefault="00B467E6">
      <w:pPr>
        <w:numPr>
          <w:ilvl w:val="0"/>
          <w:numId w:val="3"/>
        </w:numPr>
        <w:spacing w:after="37"/>
        <w:ind w:right="127"/>
      </w:pPr>
      <w:r>
        <w:t>скликання у разі виникнення пожежі членів пожежно-рятувального підрозділу добровільної пожежної охорони, посадових осіб, відповідальних за пожежну безпеку, викл</w:t>
      </w:r>
      <w:r>
        <w:t xml:space="preserve">ику вночі, у вихідні та святкові дні; </w:t>
      </w:r>
    </w:p>
    <w:p w:rsidR="0062208A" w:rsidRDefault="00B467E6">
      <w:pPr>
        <w:numPr>
          <w:ilvl w:val="0"/>
          <w:numId w:val="3"/>
        </w:numPr>
        <w:ind w:right="127"/>
      </w:pPr>
      <w:r>
        <w:t>дій у разі виникнення пожежі: порядок і спосіб оповіщення учасників освітнього процесу, послідовність їх евакуації, виклику пожежно-рятувальних підрозділів, зупинки технологічного та навчального устаткування, вимкненн</w:t>
      </w:r>
      <w:r>
        <w:t xml:space="preserve">я електроустановок, застосування засобів пожежогасіння тощо. </w:t>
      </w:r>
    </w:p>
    <w:p w:rsidR="0062208A" w:rsidRDefault="00B467E6">
      <w:pPr>
        <w:ind w:left="-15" w:right="127"/>
      </w:pPr>
      <w:r>
        <w:t xml:space="preserve">У куточку пожежної безпеки повинні бути розміщені плакати про заходи пожежної безпеки, інструкція з пожежної безпеки, список добровільної пожежної дружини з їхніми обов’язками. </w:t>
      </w:r>
    </w:p>
    <w:p w:rsidR="0062208A" w:rsidRDefault="00B467E6">
      <w:pPr>
        <w:ind w:left="-15" w:right="127"/>
      </w:pPr>
      <w:r>
        <w:t>Під час перевірк</w:t>
      </w:r>
      <w:r>
        <w:t xml:space="preserve">и закладу освіти з питань пожежної безпеки слід мати такі документи: </w:t>
      </w:r>
    </w:p>
    <w:p w:rsidR="0062208A" w:rsidRDefault="00B467E6">
      <w:pPr>
        <w:numPr>
          <w:ilvl w:val="0"/>
          <w:numId w:val="4"/>
        </w:numPr>
        <w:ind w:right="127"/>
      </w:pPr>
      <w:r>
        <w:t xml:space="preserve">акти про укомплектованість внутрішніх пожежних кранів: </w:t>
      </w:r>
    </w:p>
    <w:p w:rsidR="0062208A" w:rsidRDefault="00B467E6">
      <w:pPr>
        <w:spacing w:after="5" w:line="270" w:lineRule="auto"/>
        <w:ind w:left="-15" w:right="0" w:firstLine="708"/>
        <w:jc w:val="left"/>
      </w:pPr>
      <w:r>
        <w:t xml:space="preserve">внутрішні </w:t>
      </w:r>
      <w:r>
        <w:tab/>
        <w:t xml:space="preserve">пожежні </w:t>
      </w:r>
      <w:r>
        <w:tab/>
        <w:t xml:space="preserve">крани </w:t>
      </w:r>
      <w:r>
        <w:tab/>
        <w:t xml:space="preserve">повинні </w:t>
      </w:r>
      <w:r>
        <w:tab/>
        <w:t xml:space="preserve">бути </w:t>
      </w:r>
      <w:r>
        <w:tab/>
        <w:t xml:space="preserve">укомплектовані </w:t>
      </w:r>
      <w:r>
        <w:tab/>
        <w:t xml:space="preserve">рукавами й приєднаними до них стовбурами, розміщені в настінних шафах і </w:t>
      </w:r>
      <w:r>
        <w:t>опломбовані.                 У місцях з’єднання пожежного рукава із краном і зі стовбуром повинні бути гумові ущільнювальні прокладки. На дверцятах шафи повинен бути нанесений літерний індекс із порядковим номером і номер телефону найближчої пожежної части</w:t>
      </w:r>
      <w:r>
        <w:t xml:space="preserve">ни; </w:t>
      </w:r>
    </w:p>
    <w:p w:rsidR="0062208A" w:rsidRDefault="00B467E6">
      <w:pPr>
        <w:numPr>
          <w:ilvl w:val="0"/>
          <w:numId w:val="4"/>
        </w:numPr>
        <w:ind w:right="127"/>
      </w:pPr>
      <w:r>
        <w:t xml:space="preserve">акти про технічне обслуговування і перевірку працездатності внутрішніх пожежних кранів: </w:t>
      </w:r>
    </w:p>
    <w:p w:rsidR="0062208A" w:rsidRDefault="00B467E6">
      <w:pPr>
        <w:ind w:left="-15" w:right="127"/>
      </w:pPr>
      <w:r>
        <w:t xml:space="preserve">внутрішні пожежні крани не рідше двох разів у рік (навесні й восени) повинні перевірятися на працездатність пуском води. Довжина компактного струменя </w:t>
      </w:r>
      <w:r>
        <w:t xml:space="preserve">повинна бути не менше 17 м. Після цього пожежні рукави просушують і перекочують на нове укладання; </w:t>
      </w:r>
    </w:p>
    <w:p w:rsidR="0062208A" w:rsidRDefault="00B467E6">
      <w:pPr>
        <w:numPr>
          <w:ilvl w:val="0"/>
          <w:numId w:val="4"/>
        </w:numPr>
        <w:ind w:right="127"/>
      </w:pPr>
      <w:r>
        <w:t xml:space="preserve">акт про наявність покажчиків пожежних гідрантів (для тих закладів освіти, що мають такі гідранти). </w:t>
      </w:r>
    </w:p>
    <w:p w:rsidR="0062208A" w:rsidRDefault="00B467E6">
      <w:pPr>
        <w:ind w:left="-15" w:right="127"/>
      </w:pPr>
      <w:r>
        <w:t>Пожежні гідранти повинні перебувати в справному стані, п</w:t>
      </w:r>
      <w:r>
        <w:t xml:space="preserve">еревірятися не рідше двох разів на рік на водовіддачу зі складанням акта, а в зимовий час повинні бути утеплені й очищатися від снігу й льоду; </w:t>
      </w:r>
    </w:p>
    <w:p w:rsidR="0062208A" w:rsidRDefault="00B467E6">
      <w:pPr>
        <w:numPr>
          <w:ilvl w:val="0"/>
          <w:numId w:val="4"/>
        </w:numPr>
        <w:ind w:right="127"/>
      </w:pPr>
      <w:r>
        <w:t xml:space="preserve">акти про своєчасність перевірки й перезарядження вогнегасників: </w:t>
      </w:r>
    </w:p>
    <w:p w:rsidR="0062208A" w:rsidRDefault="00B467E6">
      <w:pPr>
        <w:ind w:left="708" w:right="127" w:firstLine="0"/>
      </w:pPr>
      <w:r>
        <w:t xml:space="preserve">приміщення закладу освіти повинні бути забезпечені вогнегасниками </w:t>
      </w:r>
    </w:p>
    <w:p w:rsidR="0062208A" w:rsidRDefault="00B467E6">
      <w:pPr>
        <w:ind w:left="-15" w:right="127" w:firstLine="0"/>
      </w:pPr>
      <w:r>
        <w:t xml:space="preserve">відповідно до норм; </w:t>
      </w:r>
    </w:p>
    <w:p w:rsidR="0062208A" w:rsidRDefault="00B467E6">
      <w:pPr>
        <w:numPr>
          <w:ilvl w:val="0"/>
          <w:numId w:val="4"/>
        </w:numPr>
        <w:ind w:right="127"/>
      </w:pPr>
      <w:r>
        <w:lastRenderedPageBreak/>
        <w:t xml:space="preserve">акти про технічне обслуговування систем протипожежного захисту (СПЗ): </w:t>
      </w:r>
    </w:p>
    <w:p w:rsidR="0062208A" w:rsidRDefault="00B467E6">
      <w:pPr>
        <w:ind w:left="708" w:right="127" w:firstLine="0"/>
      </w:pPr>
      <w:r>
        <w:t xml:space="preserve">приміщення закладу обладнуються СПЗ відповідно до ДБН 6.2.5-56:2014 </w:t>
      </w:r>
    </w:p>
    <w:p w:rsidR="0062208A" w:rsidRDefault="00B467E6">
      <w:pPr>
        <w:ind w:left="-15" w:right="127" w:firstLine="0"/>
      </w:pPr>
      <w:r>
        <w:t>«Системи протипожежного захи</w:t>
      </w:r>
      <w:r>
        <w:t xml:space="preserve">сту»; </w:t>
      </w:r>
    </w:p>
    <w:p w:rsidR="0062208A" w:rsidRDefault="00B467E6">
      <w:pPr>
        <w:numPr>
          <w:ilvl w:val="0"/>
          <w:numId w:val="4"/>
        </w:numPr>
        <w:ind w:right="127"/>
      </w:pPr>
      <w:r>
        <w:t xml:space="preserve">акти про стан евакуаційних проходів, виходів, коридорів, тамбурів і сходів: </w:t>
      </w:r>
    </w:p>
    <w:p w:rsidR="0062208A" w:rsidRDefault="00B467E6">
      <w:pPr>
        <w:ind w:left="-15" w:right="127"/>
      </w:pPr>
      <w:r>
        <w:t xml:space="preserve">евакуаційні проходи, виходи, коридори, тамбури й сходи не повинні захаращуватися будь-яким устаткуванням і предметами. У коридорах, холах, на сходових клітках евакуаційних </w:t>
      </w:r>
      <w:r>
        <w:t xml:space="preserve">виходів повинні бути попереджувальні та вказівні знаки безпеки; </w:t>
      </w:r>
    </w:p>
    <w:p w:rsidR="0062208A" w:rsidRDefault="00B467E6">
      <w:pPr>
        <w:numPr>
          <w:ilvl w:val="0"/>
          <w:numId w:val="4"/>
        </w:numPr>
        <w:ind w:right="127"/>
      </w:pPr>
      <w:r>
        <w:t xml:space="preserve">акти про стан горищ: </w:t>
      </w:r>
    </w:p>
    <w:p w:rsidR="0062208A" w:rsidRDefault="00B467E6">
      <w:pPr>
        <w:ind w:left="-15" w:right="127"/>
      </w:pPr>
      <w:r>
        <w:t>двері або люки горищ повинні бути постійно замкнені. На дверях або люках горищних приміщень повинні бути написи з визначенням місця зберігання ключів. Обробка дерев’яних</w:t>
      </w:r>
      <w:r>
        <w:t xml:space="preserve"> конструкцій горищних приміщень вогнезахисним засобом повинна проводитися не рідше одного разу на 3 роки зі складанням акта. </w:t>
      </w:r>
    </w:p>
    <w:p w:rsidR="0062208A" w:rsidRDefault="00B467E6">
      <w:pPr>
        <w:numPr>
          <w:ilvl w:val="0"/>
          <w:numId w:val="4"/>
        </w:numPr>
        <w:ind w:right="127"/>
      </w:pPr>
      <w:r>
        <w:t xml:space="preserve">акти (за потреби) про стан зберігання фарб, лаків, розчинників й інших легкозаймистих рідин: </w:t>
      </w:r>
    </w:p>
    <w:p w:rsidR="0062208A" w:rsidRDefault="00B467E6">
      <w:pPr>
        <w:ind w:left="708" w:right="127" w:firstLine="0"/>
      </w:pPr>
      <w:r>
        <w:t>фарби, лаки, розчинники й інші легко</w:t>
      </w:r>
      <w:r>
        <w:t xml:space="preserve">займисті рідини повинні зберігатися в </w:t>
      </w:r>
    </w:p>
    <w:p w:rsidR="0062208A" w:rsidRDefault="00B467E6">
      <w:pPr>
        <w:ind w:left="-15" w:right="127" w:firstLine="0"/>
      </w:pPr>
      <w:r>
        <w:t xml:space="preserve">окремих будівлях – складах. </w:t>
      </w:r>
    </w:p>
    <w:p w:rsidR="0062208A" w:rsidRDefault="00B467E6">
      <w:pPr>
        <w:ind w:left="-15" w:right="127"/>
      </w:pPr>
      <w:r>
        <w:rPr>
          <w:b/>
        </w:rPr>
        <w:t>Електрогосподарство</w:t>
      </w:r>
      <w:r>
        <w:t xml:space="preserve"> в закладі дошкільної освіти забезпечується вимогами Правил влаштування електроустановок (ПУЕ). </w:t>
      </w:r>
    </w:p>
    <w:p w:rsidR="0062208A" w:rsidRDefault="00B467E6">
      <w:pPr>
        <w:ind w:left="-15" w:right="127"/>
      </w:pPr>
      <w:r>
        <w:t>Під час огляду електрогосподарства закладу освіти необхідно звернути ува</w:t>
      </w:r>
      <w:r>
        <w:t xml:space="preserve">гу на заходи, спрямовані на безпечну його експлуатацію: </w:t>
      </w:r>
    </w:p>
    <w:p w:rsidR="0062208A" w:rsidRDefault="00B467E6">
      <w:pPr>
        <w:ind w:left="-15" w:right="127"/>
      </w:pPr>
      <w:r>
        <w:t xml:space="preserve">наявність наказу керівника про призначення відповідального за електрогосподарство, організацію навчання й перевірки знань з електробезпеки. </w:t>
      </w:r>
    </w:p>
    <w:p w:rsidR="0062208A" w:rsidRDefault="00B467E6">
      <w:pPr>
        <w:ind w:left="-15" w:right="127"/>
      </w:pPr>
      <w:r>
        <w:t>Вхідні двері в електрощитову кімнату повинні бути постійно</w:t>
      </w:r>
      <w:r>
        <w:t xml:space="preserve"> замкнені, оббиті з обох сторін жерстю із загином жерсті на торець дверей. На зовнішній стороні вхідних дверей повинно бути написане призначення приміщення, місце зберігання ключів і нанесений попереджувальний знак «Обережно! Електрична напруга». </w:t>
      </w:r>
    </w:p>
    <w:p w:rsidR="0062208A" w:rsidRDefault="00B467E6">
      <w:pPr>
        <w:ind w:left="-15" w:right="127"/>
      </w:pPr>
      <w:r>
        <w:t>Усі елек</w:t>
      </w:r>
      <w:r>
        <w:t xml:space="preserve">тричні щити мають бути постійно замкнені. На зовнішній стороні дверцят електрощитів наносять порядковий номер щита, напругу, яка подається на щит, і попереджувальний знак «Обережно! Електрична напруга». </w:t>
      </w:r>
    </w:p>
    <w:p w:rsidR="0062208A" w:rsidRDefault="00B467E6">
      <w:pPr>
        <w:ind w:left="-15" w:right="127"/>
      </w:pPr>
      <w:r>
        <w:t xml:space="preserve">Світильники повинні бути надійно підвішені до стелі </w:t>
      </w:r>
      <w:r>
        <w:t>й мати світлорозсіювальну арматуру. Комутаційні коробки мають бути закриті кришками. Корпуси й кришки електровимикачів і електророзеток не повинні мати відколів і тріщин, а також оголених контактів і приводів. Усі електророзетки та пристрої слід промаркува</w:t>
      </w:r>
      <w:r>
        <w:t xml:space="preserve">ти за номінальною напругою. </w:t>
      </w:r>
    </w:p>
    <w:p w:rsidR="0062208A" w:rsidRDefault="00B467E6">
      <w:pPr>
        <w:ind w:left="-15" w:right="127"/>
      </w:pPr>
      <w:r>
        <w:t>У закладі дошкільної освіти не має бути нестандартних (саморобних) електронагрівальних приладів, повітряних ліній електропередачі й зовнішніх електропроводок, прокладених територією над горючими покрівлями, навісами й відкритим</w:t>
      </w:r>
      <w:r>
        <w:t xml:space="preserve">и складами горючих матеріалів. </w:t>
      </w:r>
    </w:p>
    <w:p w:rsidR="0062208A" w:rsidRDefault="00B467E6">
      <w:pPr>
        <w:ind w:left="708" w:right="127" w:firstLine="0"/>
      </w:pPr>
      <w:r>
        <w:lastRenderedPageBreak/>
        <w:t xml:space="preserve">На електроустановки необхідно мати паспорти. </w:t>
      </w:r>
    </w:p>
    <w:p w:rsidR="0062208A" w:rsidRDefault="00B467E6">
      <w:pPr>
        <w:ind w:left="-15" w:right="127"/>
      </w:pPr>
      <w:r>
        <w:t>На території закладу дошкільної освіти мають бути освітлені пішохідні доріжки, вхідні двері, відкриті спортивні майданчики з підводкою електроживлення до стовпів підземним кабеле</w:t>
      </w:r>
      <w:r>
        <w:t xml:space="preserve">м. Дверцята комутаційних люків на бетонних стовпах повинні бути постійно закриті. </w:t>
      </w:r>
    </w:p>
    <w:p w:rsidR="0062208A" w:rsidRDefault="00B467E6">
      <w:pPr>
        <w:ind w:left="-15" w:right="127"/>
      </w:pPr>
      <w:r>
        <w:t xml:space="preserve">При облаштуванні </w:t>
      </w:r>
      <w:r>
        <w:rPr>
          <w:b/>
        </w:rPr>
        <w:t xml:space="preserve">території </w:t>
      </w:r>
      <w:r>
        <w:t>закладу дошкільної освіти варто уникати всіх можливих факторів ризику (наявність отруйних рослин на ділянці, вільний доступ тварин, можливість про</w:t>
      </w:r>
      <w:r>
        <w:t xml:space="preserve">никнення небезпечних відвідувачів, розміщення поруч будівельного майданчика). </w:t>
      </w:r>
    </w:p>
    <w:p w:rsidR="0062208A" w:rsidRDefault="00B467E6">
      <w:pPr>
        <w:ind w:left="-15" w:right="127"/>
      </w:pPr>
      <w:r>
        <w:t>Підходи до будинку, в’їзди й входи на ділянку, проїзди й доріжки повинні мати тверде покриття. Влітку всю ділянку за 1-2 години до приходу вихованців слід щодня прибирати; траву</w:t>
      </w:r>
      <w:r>
        <w:t xml:space="preserve">, квіти, чагарники, доріжки поливати водою. Взимку ігрові майданчики, доріжки, щаблі сходів щодня очищати від снігу й льоду, а також посипати піском. </w:t>
      </w:r>
    </w:p>
    <w:p w:rsidR="0062208A" w:rsidRDefault="00B467E6">
      <w:pPr>
        <w:ind w:left="-15" w:right="127"/>
      </w:pPr>
      <w:r>
        <w:t xml:space="preserve">Територію закладу освіти необхідно вчасно очищати від горючих відходів, сміття, листя, сухої трави тощо. </w:t>
      </w:r>
      <w:r>
        <w:t xml:space="preserve">Сміття необхідно систематично вивозити з території. Спалювати його на території закладу заборонено. </w:t>
      </w:r>
    </w:p>
    <w:p w:rsidR="0062208A" w:rsidRDefault="00B467E6">
      <w:pPr>
        <w:ind w:left="-15" w:right="127"/>
      </w:pPr>
      <w:r>
        <w:t xml:space="preserve">Слід звертати увагу на стан карнизів на даху споруди, стан зовнішнього облицьовання </w:t>
      </w:r>
      <w:r>
        <w:t xml:space="preserve">стін. Наявність моху, порослих дерев і рослин на карнизах свідчать про вихід з ладу покрівлі даху, через здуту й потріскану плитку згодом руйнуються карнизи і стіни. </w:t>
      </w:r>
    </w:p>
    <w:p w:rsidR="0062208A" w:rsidRDefault="00B467E6">
      <w:pPr>
        <w:spacing w:after="36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pStyle w:val="1"/>
        <w:ind w:left="1178" w:right="529"/>
      </w:pPr>
      <w:r>
        <w:t xml:space="preserve">ІІІ. Навчання та перевірка знань з питань охорони праці, безпеки життєдіяльності </w:t>
      </w:r>
    </w:p>
    <w:p w:rsidR="0062208A" w:rsidRDefault="00B467E6">
      <w:pPr>
        <w:ind w:left="-15" w:right="127"/>
      </w:pPr>
      <w:r>
        <w:t>Відпо</w:t>
      </w:r>
      <w:r>
        <w:t xml:space="preserve">відно до Положення про навчання під час прийняття на роботу і в процесі роботи посадові особи та інші працівники закладу дошкільної освіти проходять інструктаж, навчання та перевірку знань з питань охорони праці, надання домедичної допомоги потерпілим від </w:t>
      </w:r>
      <w:r>
        <w:t xml:space="preserve">нещасних випадків, а також правил поведінки в разі виникнення аварій і надзвичайних ситуацій відповідно до Типового положення. </w:t>
      </w:r>
    </w:p>
    <w:p w:rsidR="0062208A" w:rsidRDefault="00B467E6">
      <w:pPr>
        <w:ind w:left="-15" w:right="127"/>
      </w:pPr>
      <w:r>
        <w:t xml:space="preserve">У закладі дошкільної освіти навчання працівників з питань охорони праці проводять у вигляді складової частини навчання з питань </w:t>
      </w:r>
      <w:r>
        <w:t xml:space="preserve">охорони праці, безпеки життєдіяльності, при цьому кількість годин і тематика навчання з питань охорони праці має відповідати Типовому положенню. </w:t>
      </w:r>
    </w:p>
    <w:p w:rsidR="0062208A" w:rsidRDefault="00B467E6">
      <w:pPr>
        <w:ind w:left="-15" w:right="127"/>
      </w:pPr>
      <w:r>
        <w:t>Навчанню і перевірці знань з питань охорони праці, безпеки життєдіяльності підлягають усі без винятку працівни</w:t>
      </w:r>
      <w:r>
        <w:t xml:space="preserve">ки закладу дошкільної освіти з урахуванням умов праці та їх діяльності (педагогічної, обслуговуючої тощо). </w:t>
      </w:r>
    </w:p>
    <w:p w:rsidR="0062208A" w:rsidRDefault="00B467E6">
      <w:pPr>
        <w:ind w:left="708" w:right="127" w:firstLine="0"/>
      </w:pPr>
      <w:r>
        <w:t xml:space="preserve">Навчання проводять один </w:t>
      </w:r>
      <w:r>
        <w:rPr>
          <w:b/>
        </w:rPr>
        <w:t>раз на три роки</w:t>
      </w:r>
      <w:r>
        <w:t xml:space="preserve">. </w:t>
      </w:r>
    </w:p>
    <w:p w:rsidR="0062208A" w:rsidRDefault="00B467E6">
      <w:pPr>
        <w:ind w:left="-15" w:right="127"/>
      </w:pPr>
      <w:r>
        <w:t>Посадові особи та працівники закладу дошкільної освіти проходять навчання і перевірку знань з охорони прац</w:t>
      </w:r>
      <w:r>
        <w:t xml:space="preserve">і, безпеки життєдіяльності безпосередньо в закладі освіти за місцем роботи обсягом не менше 20 годин. </w:t>
      </w:r>
    </w:p>
    <w:p w:rsidR="0062208A" w:rsidRDefault="00B467E6">
      <w:pPr>
        <w:ind w:left="-15" w:right="127"/>
      </w:pPr>
      <w:r>
        <w:lastRenderedPageBreak/>
        <w:t xml:space="preserve">Працівники закладу дошкільної освіти, безпосередньо зайняті на роботах, зазначених у </w:t>
      </w:r>
      <w:hyperlink r:id="rId14">
        <w:r>
          <w:t xml:space="preserve">Переліку робіт з підвищеною небезпекою, затвердженому наказом </w:t>
        </w:r>
      </w:hyperlink>
      <w:hyperlink r:id="rId15">
        <w:r>
          <w:t>Державного комітету України з</w:t>
        </w:r>
      </w:hyperlink>
      <w:hyperlink r:id="rId16">
        <w:r>
          <w:t xml:space="preserve"> </w:t>
        </w:r>
      </w:hyperlink>
      <w:hyperlink r:id="rId17">
        <w:r>
          <w:t>нагляду за охороною праці від 26.01.2005 №</w:t>
        </w:r>
      </w:hyperlink>
      <w:hyperlink r:id="rId18">
        <w:r>
          <w:t xml:space="preserve"> </w:t>
        </w:r>
      </w:hyperlink>
      <w:hyperlink r:id="rId19">
        <w:r>
          <w:t>15</w:t>
        </w:r>
      </w:hyperlink>
      <w:hyperlink r:id="rId20">
        <w:r>
          <w:t>,</w:t>
        </w:r>
      </w:hyperlink>
      <w:r>
        <w:t xml:space="preserve"> та </w:t>
      </w:r>
    </w:p>
    <w:p w:rsidR="0062208A" w:rsidRDefault="00B467E6">
      <w:pPr>
        <w:ind w:left="-15" w:right="127" w:firstLine="0"/>
      </w:pPr>
      <w:hyperlink r:id="rId21">
        <w:r>
          <w:t xml:space="preserve">Переліку робіт, де є потреба у професійному доборі, затвердженому наказом МОЗ, </w:t>
        </w:r>
      </w:hyperlink>
      <w:hyperlink r:id="rId22">
        <w:r>
          <w:t xml:space="preserve">Державного комітету України по нагляду за охороною праці від 23.09.1994 </w:t>
        </w:r>
      </w:hyperlink>
      <w:hyperlink r:id="rId23">
        <w:r>
          <w:t xml:space="preserve">№ </w:t>
        </w:r>
      </w:hyperlink>
      <w:hyperlink r:id="rId24">
        <w:r>
          <w:t>263/121</w:t>
        </w:r>
      </w:hyperlink>
      <w:hyperlink r:id="rId25">
        <w:r>
          <w:t>,</w:t>
        </w:r>
      </w:hyperlink>
      <w:r>
        <w:t xml:space="preserve"> проходять щороку спеціальне навчання і перевірку знань відповідно до </w:t>
      </w:r>
      <w:hyperlink r:id="rId26">
        <w:r>
          <w:t>Типового положення</w:t>
        </w:r>
      </w:hyperlink>
      <w:hyperlink r:id="rId27">
        <w:r>
          <w:t>.</w:t>
        </w:r>
      </w:hyperlink>
      <w:hyperlink r:id="rId28">
        <w:r>
          <w:rPr>
            <w:color w:val="0000FF"/>
          </w:rPr>
          <w:t xml:space="preserve">  </w:t>
        </w:r>
      </w:hyperlink>
    </w:p>
    <w:p w:rsidR="0062208A" w:rsidRDefault="00B467E6">
      <w:pPr>
        <w:spacing w:after="2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2208A" w:rsidRDefault="00B467E6">
      <w:pPr>
        <w:pStyle w:val="1"/>
        <w:spacing w:after="8"/>
        <w:ind w:left="2398"/>
        <w:jc w:val="left"/>
      </w:pPr>
      <w:r>
        <w:t xml:space="preserve">ІV. Проведення інструктажів з охорони праці </w:t>
      </w:r>
    </w:p>
    <w:p w:rsidR="0062208A" w:rsidRDefault="00B467E6">
      <w:pPr>
        <w:ind w:left="-15" w:right="127"/>
      </w:pPr>
      <w:r>
        <w:t>Відповідно до Полож</w:t>
      </w:r>
      <w:r>
        <w:t xml:space="preserve">ення про навчання працівники закладів дошкільної освіти під час прийняття на роботу та під час роботи мають проходити інструктажі з питань охорони праці. </w:t>
      </w:r>
    </w:p>
    <w:p w:rsidR="0062208A" w:rsidRDefault="00B467E6">
      <w:pPr>
        <w:ind w:left="-15" w:right="127"/>
      </w:pPr>
      <w:r>
        <w:t>Інструктажі проводять за інструкціями з охорони праці, що діють у закладі освіти. Вони містять обов’я</w:t>
      </w:r>
      <w:r>
        <w:t>зкові вимоги з охорони праці, яких мають дотримуватися працівники під час виконання певних видів робіт або за певною професією. Для педагогічних працівників розробляють не інструкції з охорони праці, а посадові інструкції з блоком питань з охорони праці, б</w:t>
      </w:r>
      <w:r>
        <w:t xml:space="preserve">езпеки життєдіяльності. </w:t>
      </w:r>
    </w:p>
    <w:p w:rsidR="0062208A" w:rsidRDefault="00B467E6">
      <w:pPr>
        <w:ind w:left="-15" w:right="127"/>
      </w:pPr>
      <w:r>
        <w:t xml:space="preserve">Інструкції з охорони праці переглядають </w:t>
      </w:r>
      <w:r>
        <w:rPr>
          <w:b/>
        </w:rPr>
        <w:t>не рідше одного разу на п’ять років</w:t>
      </w:r>
      <w:r>
        <w:t xml:space="preserve">. Інструкції з охорони праці працівників, які працюють у шкідливих або небезпечних умовах праці (наприклад, кухар), переглядають один раз на три роки. Якщо </w:t>
      </w:r>
      <w:r>
        <w:t xml:space="preserve">за цей період умови праці працівників, для яких розробляють інструкції з охорони праці, не змінилися, керівник наказом може продовжити дію інструкції на наступний строк. </w:t>
      </w:r>
    </w:p>
    <w:p w:rsidR="0062208A" w:rsidRDefault="00B467E6">
      <w:pPr>
        <w:ind w:left="-15" w:right="127"/>
      </w:pPr>
      <w:r>
        <w:t>Вступний інструктаж проводять з усіма працівниками, яких приймають на постійну або ти</w:t>
      </w:r>
      <w:r>
        <w:t xml:space="preserve">мчасову роботу, незалежно від їх освіти, стажу роботи та посади. </w:t>
      </w:r>
    </w:p>
    <w:p w:rsidR="0062208A" w:rsidRDefault="00B467E6">
      <w:pPr>
        <w:ind w:left="-15" w:right="127"/>
      </w:pPr>
      <w:r>
        <w:t>Запис про проведення вступного інструктажу для осіб, яких приймають на роботу відповідно до наказу керівника закладу дошкільної освіти, роблять у журналі реєстрації вступного інструктажу з п</w:t>
      </w:r>
      <w:r>
        <w:t xml:space="preserve">итань охорони праці, а також у наказі про прийняття працівника на роботу. </w:t>
      </w:r>
    </w:p>
    <w:p w:rsidR="0062208A" w:rsidRDefault="00B467E6">
      <w:pPr>
        <w:ind w:left="-15" w:right="127"/>
      </w:pPr>
      <w:r>
        <w:t xml:space="preserve">Первинний інструктаж проводять до початку роботи безпосередньо на робочому місці з працівником. </w:t>
      </w:r>
    </w:p>
    <w:p w:rsidR="0062208A" w:rsidRDefault="00B467E6">
      <w:pPr>
        <w:ind w:left="-15" w:right="127"/>
      </w:pPr>
      <w:r>
        <w:t xml:space="preserve">Повторний інструктаж проводять на робочому місці індивідуально з </w:t>
      </w:r>
      <w:r>
        <w:t xml:space="preserve">окремим працівником або групою працівників, які виконують однотипні роботи, за обсягом і змістом переліку питань первинного інструктажу. </w:t>
      </w:r>
    </w:p>
    <w:p w:rsidR="0062208A" w:rsidRDefault="00B467E6">
      <w:pPr>
        <w:ind w:left="-15" w:right="127"/>
      </w:pPr>
      <w:r>
        <w:t>Повторний інструктаж проводять 1 раз на 3 місяці – для працівників, залучених до робіт з підвищеною небезпекою, для ін</w:t>
      </w:r>
      <w:r>
        <w:t xml:space="preserve">ших працівників – 1 раз на 6 місяців. </w:t>
      </w:r>
    </w:p>
    <w:p w:rsidR="0062208A" w:rsidRDefault="00B467E6">
      <w:pPr>
        <w:spacing w:after="39"/>
        <w:ind w:left="708" w:right="127" w:firstLine="0"/>
      </w:pPr>
      <w:r>
        <w:t xml:space="preserve">Позаплановий інструктаж проводять з працівниками: </w:t>
      </w:r>
    </w:p>
    <w:p w:rsidR="0062208A" w:rsidRDefault="00B467E6">
      <w:pPr>
        <w:numPr>
          <w:ilvl w:val="0"/>
          <w:numId w:val="5"/>
        </w:numPr>
        <w:spacing w:after="0" w:line="259" w:lineRule="auto"/>
        <w:ind w:right="127"/>
      </w:pPr>
      <w:r>
        <w:t xml:space="preserve">при введенні в дію нових або переглянутих нормативно-правових </w:t>
      </w:r>
    </w:p>
    <w:p w:rsidR="0062208A" w:rsidRDefault="00B467E6">
      <w:pPr>
        <w:spacing w:after="37"/>
        <w:ind w:left="-15" w:right="127" w:firstLine="0"/>
      </w:pPr>
      <w:r>
        <w:t xml:space="preserve">актів з охорони праці, а також при внесенні змін і доповнень до них; </w:t>
      </w:r>
    </w:p>
    <w:p w:rsidR="0062208A" w:rsidRDefault="00B467E6">
      <w:pPr>
        <w:numPr>
          <w:ilvl w:val="0"/>
          <w:numId w:val="5"/>
        </w:numPr>
        <w:spacing w:after="0" w:line="259" w:lineRule="auto"/>
        <w:ind w:right="127"/>
      </w:pPr>
      <w:r>
        <w:t>при порушеннях працівниками вимог</w:t>
      </w:r>
      <w:r>
        <w:t xml:space="preserve"> нормативно-правових актів </w:t>
      </w:r>
    </w:p>
    <w:p w:rsidR="0062208A" w:rsidRDefault="00B467E6">
      <w:pPr>
        <w:spacing w:after="37"/>
        <w:ind w:left="-15" w:right="127" w:firstLine="0"/>
      </w:pPr>
      <w:r>
        <w:lastRenderedPageBreak/>
        <w:t xml:space="preserve">з охорони праці, що призвели до травм, аварій, пожеж тощо; </w:t>
      </w:r>
    </w:p>
    <w:p w:rsidR="0062208A" w:rsidRDefault="00B467E6">
      <w:pPr>
        <w:numPr>
          <w:ilvl w:val="0"/>
          <w:numId w:val="5"/>
        </w:numPr>
        <w:ind w:right="127"/>
      </w:pPr>
      <w:r>
        <w:t>при перерві в роботі виконавця робіт більш ніж на 30 календарних днів – для робіт підвищеної небезпеки, а для решти робіт – понад 60 днів. Цільовий інструктаж проводять</w:t>
      </w:r>
      <w:r>
        <w:t xml:space="preserve"> з працівниками: </w:t>
      </w:r>
    </w:p>
    <w:p w:rsidR="0062208A" w:rsidRDefault="00B467E6">
      <w:pPr>
        <w:numPr>
          <w:ilvl w:val="0"/>
          <w:numId w:val="5"/>
        </w:numPr>
        <w:ind w:right="127"/>
      </w:pPr>
      <w:r>
        <w:t xml:space="preserve">при ліквідації аварії або стихійного лиха; </w:t>
      </w:r>
    </w:p>
    <w:p w:rsidR="0062208A" w:rsidRDefault="00B467E6">
      <w:pPr>
        <w:numPr>
          <w:ilvl w:val="0"/>
          <w:numId w:val="5"/>
        </w:numPr>
        <w:ind w:right="127"/>
      </w:pPr>
      <w:r>
        <w:t xml:space="preserve">при проведенні робіт, на які відповідно до законодавства оформлюють наряд-допуск, наказ. </w:t>
      </w:r>
    </w:p>
    <w:p w:rsidR="0062208A" w:rsidRDefault="00B467E6">
      <w:pPr>
        <w:ind w:left="-15" w:right="127"/>
      </w:pPr>
      <w:r>
        <w:t>Керівник закладу дошкільної освіти організовує роботу з розробки програми вступного інструктажу та забез</w:t>
      </w:r>
      <w:r>
        <w:t xml:space="preserve">печує проведення всіх видів інструктажів. </w:t>
      </w:r>
    </w:p>
    <w:p w:rsidR="0062208A" w:rsidRDefault="00B467E6">
      <w:pPr>
        <w:ind w:left="-15" w:right="127"/>
      </w:pPr>
      <w:r>
        <w:t>Первинний, повторний, позаплановий і цільовий інструктажі завершуються перевіркою знань у вигляді усного опитування або за допомогою технічних засобів, а також перевіркою набутих навичок безпечних методів праці, о</w:t>
      </w:r>
      <w:r>
        <w:t xml:space="preserve">собою, яка проводила інструктаж. </w:t>
      </w:r>
    </w:p>
    <w:p w:rsidR="0062208A" w:rsidRDefault="00B467E6">
      <w:pPr>
        <w:ind w:left="-15" w:right="127"/>
      </w:pPr>
      <w:r>
        <w:t xml:space="preserve">Про проведення первинного, повторного, позапланового та цільового інструктажів та їх допуск до роботи, особа, яка проводила інструктаж, вносить запис до журналу реєстрації інструктажів з питань охорони праці на робочому місці. </w:t>
      </w:r>
    </w:p>
    <w:p w:rsidR="0062208A" w:rsidRDefault="00B467E6">
      <w:pPr>
        <w:spacing w:after="28" w:line="259" w:lineRule="auto"/>
        <w:ind w:left="639" w:right="0" w:firstLine="0"/>
        <w:jc w:val="center"/>
      </w:pPr>
      <w:r>
        <w:rPr>
          <w:b/>
        </w:rPr>
        <w:t xml:space="preserve"> </w:t>
      </w:r>
    </w:p>
    <w:p w:rsidR="0062208A" w:rsidRDefault="00B467E6">
      <w:pPr>
        <w:pStyle w:val="2"/>
        <w:spacing w:after="8" w:line="270" w:lineRule="auto"/>
        <w:ind w:left="1435" w:right="0" w:hanging="449"/>
        <w:jc w:val="left"/>
      </w:pPr>
      <w:r>
        <w:rPr>
          <w:b/>
          <w:i w:val="0"/>
        </w:rPr>
        <w:t>V. Вимоги охорони праці та</w:t>
      </w:r>
      <w:r>
        <w:rPr>
          <w:b/>
          <w:i w:val="0"/>
        </w:rPr>
        <w:t xml:space="preserve"> безпеки життєдіяльності при підготовці закладу дошкільної освіти до нового навчального року </w:t>
      </w:r>
    </w:p>
    <w:p w:rsidR="0062208A" w:rsidRDefault="00B467E6">
      <w:pPr>
        <w:ind w:left="-15" w:right="127"/>
      </w:pPr>
      <w:r>
        <w:t xml:space="preserve">Питання охорони праці та безпеки життєдіяльності передбачають у плані роботи закладу дошкільної освіти на навчальний рік й систематично розглядають </w:t>
      </w:r>
      <w:r>
        <w:t xml:space="preserve">на засіданнях педагогічних рад і виробничих нарадах. </w:t>
      </w:r>
    </w:p>
    <w:p w:rsidR="0062208A" w:rsidRDefault="00B467E6">
      <w:pPr>
        <w:ind w:left="-15" w:right="127"/>
      </w:pPr>
      <w:r>
        <w:t>Для організованого початку нового навчального року керівник закладу дошкільної освіти в травні видає наказ «Про підготовку до початку навчального року», у якому затверджує план заходів щодо підготовки з</w:t>
      </w:r>
      <w:r>
        <w:t>акладу дошкільної освіти до нового навчального року. Він передбачає виконання основних робіт до початку експлуатації приміщень у новому навчальному році (</w:t>
      </w:r>
      <w:r>
        <w:rPr>
          <w:i/>
        </w:rPr>
        <w:t>додаток 2</w:t>
      </w:r>
      <w:r>
        <w:t>) і план організаційних та ремонтних робіт з підготовки закладу дошкільної освіти (</w:t>
      </w:r>
      <w:r>
        <w:rPr>
          <w:i/>
        </w:rPr>
        <w:t>додаток 3</w:t>
      </w:r>
      <w:r>
        <w:t>)</w:t>
      </w:r>
      <w:r>
        <w:t xml:space="preserve">. </w:t>
      </w:r>
    </w:p>
    <w:p w:rsidR="0062208A" w:rsidRDefault="00B467E6">
      <w:pPr>
        <w:ind w:left="-15" w:right="127"/>
      </w:pPr>
      <w:r>
        <w:t>Також наказом керівника до початку навчального року створюють постійно діючу технічну комісію з обстеження приміщень, інженерно-технічних комунікацій закладу освіти (</w:t>
      </w:r>
      <w:r>
        <w:rPr>
          <w:i/>
        </w:rPr>
        <w:t>додаток 4</w:t>
      </w:r>
      <w:r>
        <w:t>), яка проводить огляд будівель, приміщень, комунікацій, устаткування, обладна</w:t>
      </w:r>
      <w:r>
        <w:t>ння, аби привести у відповідність до чинних стандартів, правил, норм з охорони праці, визначає готовність групових кімнат, навчальних кабінетів, спортивних та музичних залів, ігрових і спортивних майданчиків, інших приміщень до нового навчального року і ск</w:t>
      </w:r>
      <w:r>
        <w:t>ладає акти-дозволи на введення їх в експлуатацію (</w:t>
      </w:r>
      <w:r>
        <w:rPr>
          <w:i/>
        </w:rPr>
        <w:t>додаток 5</w:t>
      </w:r>
      <w:r>
        <w:t xml:space="preserve">). До акта-дозволу на введення в експлуатацію спортзалу і спортивних споруд додають відомості про випробування розміщеного в них навчального спортивного обладнання. </w:t>
      </w:r>
    </w:p>
    <w:p w:rsidR="0062208A" w:rsidRDefault="00B467E6">
      <w:pPr>
        <w:ind w:left="-15" w:right="127"/>
      </w:pPr>
      <w:r>
        <w:t>Після огляду постійно діючою те</w:t>
      </w:r>
      <w:r>
        <w:t>хнічною комісією (</w:t>
      </w:r>
      <w:r>
        <w:rPr>
          <w:i/>
        </w:rPr>
        <w:t>додаток 6</w:t>
      </w:r>
      <w:r>
        <w:t xml:space="preserve">) заклад дошкільної освіти приймає в експлуатацію комісія, створена за наказом </w:t>
      </w:r>
      <w:r>
        <w:lastRenderedPageBreak/>
        <w:t xml:space="preserve">відповідного органу управління освітою (залежно від підпорядкування) (примірний акт готовності наведено в </w:t>
      </w:r>
      <w:r>
        <w:rPr>
          <w:i/>
        </w:rPr>
        <w:t>додатку 7</w:t>
      </w:r>
      <w:r>
        <w:t xml:space="preserve">). </w:t>
      </w:r>
    </w:p>
    <w:p w:rsidR="0062208A" w:rsidRDefault="00B467E6">
      <w:pPr>
        <w:ind w:left="-15" w:right="127"/>
      </w:pPr>
      <w:r>
        <w:t>Після закінчення всіх підготовч</w:t>
      </w:r>
      <w:r>
        <w:t xml:space="preserve">их заходів керівник видає наказ, в якому призначає відповідальних осіб за охорону праці та безпеку життєдіяльності в закладі дошкільної освіти і окремих структурних підрозділах (за наявності), а також за безпеку будівель та споруд, електробезпеку, пожежну </w:t>
      </w:r>
      <w:r>
        <w:t xml:space="preserve">безпеку, газове господарство (за наявності), тепломережу та інші питання діяльності закладу освіти. </w:t>
      </w:r>
    </w:p>
    <w:p w:rsidR="0062208A" w:rsidRDefault="00B467E6">
      <w:pPr>
        <w:ind w:left="-15" w:right="127"/>
      </w:pPr>
      <w:r>
        <w:t>Перед початком навчального року працівники проходять щорічний медогляд відповідно до наказу Міністерства охорони здоров’я України від 23.07.2002 № 280 «Щод</w:t>
      </w:r>
      <w:r>
        <w:t>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хвороб», зареєстрованого в Міністе</w:t>
      </w:r>
      <w:r>
        <w:t xml:space="preserve">рстві юстиції України 08.09.2002 № 639/6927 (із змінами), та Порядку проведення медичних оглядів працівників певних категорій, затвердженого наказом Міністерства охорони здоров’я України                 від 21.05.2007 № 246, зареєстрованого в Міністерстві </w:t>
      </w:r>
      <w:r>
        <w:t xml:space="preserve">юстиції України 23.07.2007 за № 846/14113  (із змінами). </w:t>
      </w:r>
    </w:p>
    <w:p w:rsidR="0062208A" w:rsidRDefault="00B467E6">
      <w:pPr>
        <w:ind w:left="-15" w:right="127"/>
      </w:pPr>
      <w:r>
        <w:t>Під час підготовки приміщень та обладнання закладу дошкільної освіти до нового навчального року заступник керівника з адміністративно-господарської діяльності (завідувач господарством) проводить огл</w:t>
      </w:r>
      <w:r>
        <w:t>яд строків перевірки обладнання і технічних засобів, за умови закінчення термінів експлуатації технічних засобів, обладнання необхідно подати інформацію керівнику про проведення перевірки захисних засобів і обладнання, яке експлуатується в закладі дошкільн</w:t>
      </w:r>
      <w:r>
        <w:t>ої освіти (</w:t>
      </w:r>
      <w:r>
        <w:rPr>
          <w:i/>
        </w:rPr>
        <w:t>додаток 8</w:t>
      </w:r>
      <w:r>
        <w:t xml:space="preserve">). </w:t>
      </w:r>
    </w:p>
    <w:p w:rsidR="0062208A" w:rsidRDefault="00B467E6">
      <w:pPr>
        <w:ind w:left="-15" w:right="127"/>
      </w:pPr>
      <w:r>
        <w:t>Під час укладання трудового договору з працівником керівник закладу дошкільної освіти повинен поінформувати його про умови праці, наявність на робочому місці небезпечних і шкідливих виробничих факторів і про права на пільги та компе</w:t>
      </w:r>
      <w:r>
        <w:t xml:space="preserve">нсації за роботу в таких умовах. Працівникові не можна пропонувати роботу, яка за медичним висновком протипоказана йому за станом здоров’я. </w:t>
      </w:r>
    </w:p>
    <w:p w:rsidR="0062208A" w:rsidRDefault="00B467E6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pStyle w:val="2"/>
        <w:spacing w:after="8" w:line="270" w:lineRule="auto"/>
        <w:ind w:left="2083" w:right="0" w:hanging="907"/>
        <w:jc w:val="left"/>
      </w:pPr>
      <w:r>
        <w:rPr>
          <w:b/>
          <w:i w:val="0"/>
        </w:rPr>
        <w:t xml:space="preserve">VI. Документи, що регулюють питання охорони праці та безпеки життєдіяльності в закладі дошкільної освіти </w:t>
      </w:r>
    </w:p>
    <w:p w:rsidR="0062208A" w:rsidRDefault="00B467E6">
      <w:pPr>
        <w:ind w:left="-15" w:right="127"/>
      </w:pPr>
      <w:r>
        <w:t>Під час</w:t>
      </w:r>
      <w:r>
        <w:t xml:space="preserve"> перевірки готовності закладу дошкільної освіти до нового навчального року з питань охорони праці, безпеки життєдіяльності слід мати такі документи: </w:t>
      </w:r>
    </w:p>
    <w:p w:rsidR="0062208A" w:rsidRDefault="00B467E6">
      <w:pPr>
        <w:ind w:left="-15" w:right="127"/>
      </w:pPr>
      <w:r>
        <w:t>Правила внутрішнього трудового розпорядку для працівників закладу дошкільної освіти, затверджені його кері</w:t>
      </w:r>
      <w:r>
        <w:t xml:space="preserve">вником. </w:t>
      </w:r>
    </w:p>
    <w:p w:rsidR="0062208A" w:rsidRDefault="00B467E6">
      <w:pPr>
        <w:ind w:left="708" w:right="127" w:firstLine="0"/>
      </w:pPr>
      <w:r>
        <w:t xml:space="preserve">Колективний договір (наявність розділу «Охорона праці»). </w:t>
      </w:r>
    </w:p>
    <w:p w:rsidR="0062208A" w:rsidRDefault="00B467E6">
      <w:pPr>
        <w:ind w:left="-15" w:right="127"/>
      </w:pPr>
      <w:r>
        <w:t xml:space="preserve">Посадові інструкції працівників закладу дошкільної освіти з блоком питань з охорони праці та безпеки життєдіяльності з їхніми особистими підписами. </w:t>
      </w:r>
    </w:p>
    <w:p w:rsidR="0062208A" w:rsidRDefault="00B467E6">
      <w:pPr>
        <w:ind w:left="708" w:right="127" w:firstLine="0"/>
      </w:pPr>
      <w:r>
        <w:t>Накази керівника закладу дошкільної осві</w:t>
      </w:r>
      <w:r>
        <w:t xml:space="preserve">ти: </w:t>
      </w:r>
    </w:p>
    <w:p w:rsidR="0062208A" w:rsidRDefault="00B467E6">
      <w:pPr>
        <w:tabs>
          <w:tab w:val="center" w:pos="822"/>
          <w:tab w:val="center" w:pos="3815"/>
        </w:tabs>
        <w:spacing w:after="44"/>
        <w:ind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про призначення відповідальних осіб  за: </w:t>
      </w:r>
    </w:p>
    <w:p w:rsidR="0062208A" w:rsidRDefault="00B467E6">
      <w:pPr>
        <w:numPr>
          <w:ilvl w:val="0"/>
          <w:numId w:val="6"/>
        </w:numPr>
        <w:ind w:right="127"/>
      </w:pPr>
      <w:r>
        <w:t xml:space="preserve">організацію роботи з охорони праці в закладі освіти та в окремих приміщеннях (спортивна зала, музична зала, кабінети тощо); </w:t>
      </w:r>
    </w:p>
    <w:p w:rsidR="0062208A" w:rsidRDefault="00B467E6">
      <w:pPr>
        <w:numPr>
          <w:ilvl w:val="0"/>
          <w:numId w:val="6"/>
        </w:numPr>
        <w:ind w:right="127"/>
      </w:pPr>
      <w:r>
        <w:t xml:space="preserve">експлуатацію енергогосподарства; </w:t>
      </w:r>
    </w:p>
    <w:p w:rsidR="0062208A" w:rsidRDefault="00B467E6">
      <w:pPr>
        <w:numPr>
          <w:ilvl w:val="0"/>
          <w:numId w:val="6"/>
        </w:numPr>
        <w:ind w:right="127"/>
      </w:pPr>
      <w:r>
        <w:t xml:space="preserve">експлуатацію бойлерів, котлів, інших посудин, що працюють під тиском; </w:t>
      </w:r>
    </w:p>
    <w:p w:rsidR="0062208A" w:rsidRDefault="00B467E6">
      <w:pPr>
        <w:ind w:left="-15" w:right="127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про призначення комісії для перевірки знань з охорони праці та безпеки життєдіяльності. </w:t>
      </w:r>
    </w:p>
    <w:p w:rsidR="0062208A" w:rsidRDefault="00B467E6">
      <w:pPr>
        <w:ind w:left="-15" w:right="127"/>
      </w:pPr>
      <w:r>
        <w:t>Протоколи засідання комісії з перевірки знань з охорони праці та безпеки життєдіяльності прац</w:t>
      </w:r>
      <w:r>
        <w:t xml:space="preserve">івників закладу дошкільної освіти. </w:t>
      </w:r>
    </w:p>
    <w:p w:rsidR="0062208A" w:rsidRDefault="00B467E6">
      <w:pPr>
        <w:ind w:left="-15" w:right="127"/>
      </w:pPr>
      <w:r>
        <w:t xml:space="preserve">Посвідчення про перевірку знань з охорони праці та безпеки життєдіяльності керівника закладу дошкільної освіти, його заступників і членів комісії з перевірки знань з охорони праці, безпеки життєдіяльності. </w:t>
      </w:r>
    </w:p>
    <w:p w:rsidR="0062208A" w:rsidRDefault="00B467E6">
      <w:pPr>
        <w:ind w:left="-15" w:right="127"/>
      </w:pPr>
      <w:r>
        <w:t>План організа</w:t>
      </w:r>
      <w:r>
        <w:t xml:space="preserve">ційно-технічних заходів щодо поліпшення стану умов і охорони праці та безпеки життєдіяльності (складають на календарний рік). </w:t>
      </w:r>
    </w:p>
    <w:p w:rsidR="0062208A" w:rsidRDefault="00B467E6">
      <w:pPr>
        <w:ind w:left="-15" w:right="127"/>
      </w:pPr>
      <w:r>
        <w:t xml:space="preserve">План заходів щодо забезпечення пожежної безпеки закладу дошкільної освіти (складають на календарний рік). </w:t>
      </w:r>
    </w:p>
    <w:p w:rsidR="0062208A" w:rsidRDefault="00B467E6">
      <w:pPr>
        <w:ind w:left="-15" w:right="127"/>
      </w:pPr>
      <w:r>
        <w:t>План заходів щодо запо</w:t>
      </w:r>
      <w:r>
        <w:t xml:space="preserve">бігання дитячого дорожньо-транспортного травматизму (складають щорічно перед початком навчального року). </w:t>
      </w:r>
    </w:p>
    <w:p w:rsidR="0062208A" w:rsidRDefault="00B467E6">
      <w:pPr>
        <w:ind w:left="-15" w:right="127"/>
      </w:pPr>
      <w:r>
        <w:t xml:space="preserve">Акти загального технічного огляду будинку і споруд закладу дошкільної освіти (оформляють 2 рази на рік: навесні й восени). </w:t>
      </w:r>
    </w:p>
    <w:p w:rsidR="0062208A" w:rsidRDefault="00B467E6">
      <w:pPr>
        <w:ind w:left="708" w:right="127" w:firstLine="0"/>
      </w:pPr>
      <w:r>
        <w:t>Акт готовності закладу дош</w:t>
      </w:r>
      <w:r>
        <w:t xml:space="preserve">кільної освіти до нового навчального року. </w:t>
      </w:r>
    </w:p>
    <w:p w:rsidR="0062208A" w:rsidRDefault="00B467E6">
      <w:pPr>
        <w:ind w:left="708" w:right="127" w:firstLine="0"/>
      </w:pPr>
      <w:r>
        <w:t xml:space="preserve">Акти-дозволи на проведення занять у музичних і спортивних залах. Акт-дозвіл про випробування спортивного обладнання. </w:t>
      </w:r>
    </w:p>
    <w:p w:rsidR="0062208A" w:rsidRDefault="00B467E6">
      <w:pPr>
        <w:ind w:left="708" w:right="127" w:firstLine="0"/>
      </w:pPr>
      <w:r>
        <w:t xml:space="preserve">Акт-дозвіл про випробування малих форм на дитячих майданчиках. </w:t>
      </w:r>
    </w:p>
    <w:p w:rsidR="0062208A" w:rsidRDefault="00B467E6">
      <w:pPr>
        <w:ind w:left="708" w:right="127" w:firstLine="0"/>
      </w:pPr>
      <w:r>
        <w:t>Акти-</w:t>
      </w:r>
      <w:r>
        <w:t xml:space="preserve">дозволи на роботу харчоблока та пральні. </w:t>
      </w:r>
    </w:p>
    <w:p w:rsidR="0062208A" w:rsidRDefault="00B467E6">
      <w:pPr>
        <w:ind w:left="708" w:right="127" w:firstLine="0"/>
      </w:pPr>
      <w:r>
        <w:t xml:space="preserve">Акти-дозволи на проведення занять у кабінетах. </w:t>
      </w:r>
    </w:p>
    <w:p w:rsidR="0062208A" w:rsidRDefault="00B467E6">
      <w:pPr>
        <w:ind w:left="-15" w:right="127"/>
      </w:pPr>
      <w:r>
        <w:t xml:space="preserve">Акти технічного обслуговування й перевірки внутрішніх пожежних кранів (оформляють один раз на 6 місяців). </w:t>
      </w:r>
    </w:p>
    <w:p w:rsidR="0062208A" w:rsidRDefault="00B467E6">
      <w:pPr>
        <w:ind w:left="-15" w:right="127"/>
      </w:pPr>
      <w:r>
        <w:t>Акт обробки дерев’яних конструкцій горищного приміщення буд</w:t>
      </w:r>
      <w:r>
        <w:t xml:space="preserve">инку (за наявності) вогнезахисним складом (оформляють один раз на 3 роки). </w:t>
      </w:r>
    </w:p>
    <w:p w:rsidR="0062208A" w:rsidRDefault="00B467E6">
      <w:pPr>
        <w:ind w:left="-15" w:right="127"/>
      </w:pPr>
      <w:r>
        <w:t xml:space="preserve">Акти перевірки стану вогнезахисної обробки дерев’яних конструкцій горищного приміщення (оформляють один раз на 6 місяців). </w:t>
      </w:r>
    </w:p>
    <w:p w:rsidR="0062208A" w:rsidRDefault="00B467E6">
      <w:pPr>
        <w:ind w:left="708" w:right="127" w:firstLine="0"/>
      </w:pPr>
      <w:r>
        <w:t xml:space="preserve">Журнал обліку первинних засобів пожежогасіння. </w:t>
      </w:r>
    </w:p>
    <w:p w:rsidR="0062208A" w:rsidRDefault="00B467E6">
      <w:pPr>
        <w:ind w:left="708" w:right="127" w:firstLine="0"/>
      </w:pPr>
      <w:r>
        <w:t>Матеріал</w:t>
      </w:r>
      <w:r>
        <w:t xml:space="preserve">и щодо проведення атестації робочих місць за умовами праці. </w:t>
      </w:r>
    </w:p>
    <w:p w:rsidR="0062208A" w:rsidRDefault="00B467E6">
      <w:pPr>
        <w:ind w:left="-15" w:right="127"/>
      </w:pPr>
      <w:r>
        <w:t xml:space="preserve">Протоколи перевірки опору заземлення устаткування (оформляють один раз на 2 роки). </w:t>
      </w:r>
    </w:p>
    <w:p w:rsidR="0062208A" w:rsidRDefault="00B467E6">
      <w:pPr>
        <w:ind w:left="-15" w:right="127"/>
      </w:pPr>
      <w:r>
        <w:t xml:space="preserve">Перелік інструкцій з охорони праці (затверджує керівник закладу дошкільної освіти наказом). </w:t>
      </w:r>
    </w:p>
    <w:p w:rsidR="0062208A" w:rsidRDefault="00B467E6">
      <w:pPr>
        <w:ind w:left="708" w:right="127" w:firstLine="0"/>
      </w:pPr>
      <w:r>
        <w:t>Інструкції з охоро</w:t>
      </w:r>
      <w:r>
        <w:t xml:space="preserve">ни праці для всіх професій і видів робіт. </w:t>
      </w:r>
    </w:p>
    <w:p w:rsidR="0062208A" w:rsidRDefault="00B467E6">
      <w:pPr>
        <w:ind w:left="708" w:right="127" w:firstLine="0"/>
      </w:pPr>
      <w:r>
        <w:lastRenderedPageBreak/>
        <w:t xml:space="preserve">Журнали: </w:t>
      </w:r>
    </w:p>
    <w:p w:rsidR="0062208A" w:rsidRDefault="00B467E6">
      <w:pPr>
        <w:ind w:left="708" w:right="127" w:firstLine="0"/>
      </w:pPr>
      <w:r>
        <w:t xml:space="preserve">оперативного контролю за станом охорони праці; </w:t>
      </w:r>
    </w:p>
    <w:p w:rsidR="0062208A" w:rsidRDefault="00B467E6">
      <w:pPr>
        <w:ind w:left="708" w:right="127" w:firstLine="0"/>
      </w:pPr>
      <w:r>
        <w:t xml:space="preserve">реєстрації вступного інструктажу з питань охорони праці; </w:t>
      </w:r>
    </w:p>
    <w:p w:rsidR="0062208A" w:rsidRDefault="00B467E6">
      <w:pPr>
        <w:ind w:left="708" w:right="127" w:firstLine="0"/>
      </w:pPr>
      <w:r>
        <w:t xml:space="preserve">реєстрації інструктажів з питань охорони праці (первинний, повторний, </w:t>
      </w:r>
    </w:p>
    <w:p w:rsidR="0062208A" w:rsidRDefault="00B467E6">
      <w:pPr>
        <w:spacing w:after="5" w:line="270" w:lineRule="auto"/>
        <w:ind w:left="693" w:right="291" w:hanging="708"/>
        <w:jc w:val="left"/>
      </w:pPr>
      <w:r>
        <w:t xml:space="preserve">цільовий, позаплановий) </w:t>
      </w:r>
      <w:r>
        <w:t xml:space="preserve">на робочому місці; реєстрації та видачі інструкцій з охорони праці у закладі дошкільної освіти; реєстрації нещасних випадків з працівниками; реєстрації нещасних випадків з вихованцями; реєстрації мікротравм з вихованцями; </w:t>
      </w:r>
    </w:p>
    <w:p w:rsidR="0062208A" w:rsidRDefault="00B467E6">
      <w:pPr>
        <w:ind w:left="708" w:right="2121" w:firstLine="0"/>
      </w:pPr>
      <w:r>
        <w:t>обліку нещасних випадків невиробн</w:t>
      </w:r>
      <w:r>
        <w:t xml:space="preserve">ичого характеру; обліку професійних захворювань (отруєнь); </w:t>
      </w:r>
    </w:p>
    <w:p w:rsidR="0062208A" w:rsidRDefault="00B467E6">
      <w:pPr>
        <w:ind w:left="708" w:right="1252" w:firstLine="0"/>
      </w:pPr>
      <w:r>
        <w:t xml:space="preserve">видачі спецодягу і засобів індивідуального захисту (картки); видачі електрообладнання; </w:t>
      </w:r>
    </w:p>
    <w:p w:rsidR="0062208A" w:rsidRDefault="00B467E6">
      <w:pPr>
        <w:ind w:left="708" w:right="127" w:firstLine="0"/>
      </w:pPr>
      <w:r>
        <w:t xml:space="preserve">обліку медичних оглядів та графік проходження працівниками обов’язкових </w:t>
      </w:r>
    </w:p>
    <w:p w:rsidR="0062208A" w:rsidRDefault="00B467E6">
      <w:pPr>
        <w:ind w:left="-15" w:right="127" w:firstLine="0"/>
      </w:pPr>
      <w:r>
        <w:t xml:space="preserve">профілактичних медичних оглядів. </w:t>
      </w:r>
    </w:p>
    <w:p w:rsidR="0062208A" w:rsidRDefault="00B467E6">
      <w:pPr>
        <w:spacing w:after="24" w:line="259" w:lineRule="auto"/>
        <w:ind w:left="708" w:right="0" w:firstLine="0"/>
        <w:jc w:val="left"/>
      </w:pPr>
      <w:r>
        <w:rPr>
          <w:b/>
          <w:color w:val="0000FF"/>
        </w:rPr>
        <w:t xml:space="preserve"> </w:t>
      </w:r>
    </w:p>
    <w:p w:rsidR="0062208A" w:rsidRDefault="00B467E6">
      <w:pPr>
        <w:pStyle w:val="1"/>
        <w:spacing w:after="8"/>
        <w:ind w:left="1178" w:right="594"/>
      </w:pPr>
      <w:r>
        <w:t xml:space="preserve">VІІ. Обов’язки працівників щодо охорони праці та безпеки життєдіяльності </w:t>
      </w:r>
    </w:p>
    <w:p w:rsidR="0062208A" w:rsidRDefault="00B467E6">
      <w:pPr>
        <w:ind w:left="-15" w:right="127"/>
      </w:pPr>
      <w:r>
        <w:t>Працівники закладу дошкільної освіти повинні володіти основними знаннями і вміннями з питань охорони праці та безпеки життєдіяльності: знати правила поведінки у небезпечних ситуація</w:t>
      </w:r>
      <w:r>
        <w:t>х, вміти надавати першу домедичну допомогу, визначати фактори можливого ризику в довкіллі. Усі працівники закладу дошкільної освіти несуть відповідальність у встановленому чинним законодавством порядку за виконання посадових (робочих) інструкцій, зокрема з</w:t>
      </w:r>
      <w:r>
        <w:t xml:space="preserve"> питань з охорони праці та безпеки життєдіяльності. </w:t>
      </w:r>
    </w:p>
    <w:p w:rsidR="0062208A" w:rsidRDefault="00B467E6">
      <w:pPr>
        <w:ind w:left="-15" w:right="127"/>
      </w:pPr>
      <w:r>
        <w:t>Вихователь до початку трудової діяльності повинен зробити огляд ігрової, туалетної кімнат і спальні. Про всі виявлені несправності меблів, обладнання або приміщень потрібно негайно поставити до відома за</w:t>
      </w:r>
      <w:r>
        <w:t>відувача господарством або керівника закладу. У разі виявлення небезпечних предметів на майданчику закладу (скло, пляшки, шприци, палиці тощо) педагог повинен негайно акуратно прибрати їх з території або повідомити двірнику і переконатися в очищенні ділянк</w:t>
      </w:r>
      <w:r>
        <w:t>и. Не допускається прийом дітей у неперевірене приміщення. У разі виявлення травмонебезпечних будівель, явищ, меблів або обладнання, які педагогічний працівник не здатний усунути самостійно, необхідно вжити екстрених заходів щодо недопущення дітей до травм</w:t>
      </w:r>
      <w:r>
        <w:t xml:space="preserve">онебезпечного місця або обладнання, слід чим-небудь захистити це місце. </w:t>
      </w:r>
    </w:p>
    <w:p w:rsidR="0062208A" w:rsidRDefault="00B467E6">
      <w:pPr>
        <w:ind w:left="-15" w:right="127"/>
      </w:pPr>
      <w:r>
        <w:t>Усі наявні предмети в групі: шафи, полиці, піаніно або фортепіано, дзеркала, підставки для рослин - повинні бути міцно закріплені; суворо забороняється вбивати гачки, цвяхи на рівні з</w:t>
      </w:r>
      <w:r>
        <w:t xml:space="preserve">росту дітей. </w:t>
      </w:r>
    </w:p>
    <w:p w:rsidR="0062208A" w:rsidRDefault="00B467E6">
      <w:pPr>
        <w:ind w:left="-15" w:right="127"/>
      </w:pPr>
      <w:r>
        <w:t xml:space="preserve">Канцелярські кнопки, скріпки, швейні голки, шпильки педагог зобов’язаний зберігати в недоступному для дітей місці. Користуватися голками і ножицями діти можуть тільки під наглядом вихователя. Не можна користуватися </w:t>
      </w:r>
      <w:r>
        <w:lastRenderedPageBreak/>
        <w:t>електроприладами: чайниками</w:t>
      </w:r>
      <w:r>
        <w:t xml:space="preserve">, електричними кип’ятильниками, прасками тощо у присутності дітей. </w:t>
      </w:r>
    </w:p>
    <w:p w:rsidR="0062208A" w:rsidRDefault="00B467E6">
      <w:pPr>
        <w:ind w:left="-15" w:right="127"/>
      </w:pPr>
      <w:r>
        <w:t>Педагогічні працівники закладу повинні утримувати своє робоче місце у чистоті, забезпечувати наявність вільного доступу до всіх виходів; вихід із приміщення групового осередку не повинен б</w:t>
      </w:r>
      <w:r>
        <w:t xml:space="preserve">ути захаращений, завжди вільний для можливої екстреної евакуації у разі надзвичайної ситуації. </w:t>
      </w:r>
    </w:p>
    <w:p w:rsidR="0062208A" w:rsidRDefault="00B467E6">
      <w:pPr>
        <w:ind w:left="-15" w:right="127"/>
      </w:pPr>
      <w:r>
        <w:t>Привівши дітей до закладу, батьки зобов’язані передавати дитину вихователеві. Ввечері вихователі зобов’язані передати дитину тільки батькам (законним представни</w:t>
      </w:r>
      <w:r>
        <w:t xml:space="preserve">кам дитини),  або, на письмове прохання батьків, дорослим родичам, які не молодші 16-ти років. </w:t>
      </w:r>
    </w:p>
    <w:p w:rsidR="0062208A" w:rsidRDefault="00B467E6">
      <w:pPr>
        <w:ind w:left="-15" w:right="127"/>
      </w:pPr>
      <w:r>
        <w:t xml:space="preserve">Збираючись на прогулянку, вихователь забирає дітей, які першими одяглися, і виходить на майданчик, а решту дітей виводить на майданчик помічник вихователя. </w:t>
      </w:r>
    </w:p>
    <w:p w:rsidR="0062208A" w:rsidRDefault="00B467E6">
      <w:pPr>
        <w:ind w:left="-15" w:right="127"/>
      </w:pPr>
      <w:r>
        <w:t>Під</w:t>
      </w:r>
      <w:r>
        <w:t xml:space="preserve"> час перебування дітей на території закладу треба пильно стежити за тим, щоб діти не виходили за межі закладу, не зривали отруйних рослин, ягід, грибів, трави тощо. </w:t>
      </w:r>
    </w:p>
    <w:p w:rsidR="0062208A" w:rsidRDefault="00B467E6">
      <w:pPr>
        <w:ind w:left="-15" w:right="127"/>
      </w:pPr>
      <w:r>
        <w:t xml:space="preserve">Повертаючись з прогулянки, вихователь повинен перевірити, чи всі діти на місці.  </w:t>
      </w:r>
      <w:r>
        <w:t xml:space="preserve">Під час руху вихователь повинен іти поруч з дітьми  в кінці колони, в першій парі ставити найорганізованіших вихованців. Дітей до трьох років супроводжує на прогулянку і під час повернення з прогулянки помічник вихователя. </w:t>
      </w:r>
    </w:p>
    <w:p w:rsidR="0062208A" w:rsidRDefault="00B467E6">
      <w:pPr>
        <w:ind w:left="-15" w:right="127"/>
      </w:pPr>
      <w:r>
        <w:t>Плануючи екскурсію чи прогулянку</w:t>
      </w:r>
      <w:r>
        <w:t xml:space="preserve"> за межі закладу, вихователь зобов’язаний завчасно оглянути місце прогулянки, повідомити про це адміністрацію закладу, вказавши кількість дітей, яких він бере з собою. Виводити дітей за межі закладу можна тільки в супроводі двох дорослих. Дітей, які не мож</w:t>
      </w:r>
      <w:r>
        <w:t xml:space="preserve">уть з тих чи тих причин виходити за межі закладу, за розпорядженням керівника передають в іншу групу під відповідальність педагогічного працівника закладу. </w:t>
      </w:r>
    </w:p>
    <w:p w:rsidR="0062208A" w:rsidRDefault="00B467E6">
      <w:pPr>
        <w:ind w:left="-15" w:right="127"/>
      </w:pPr>
      <w:r>
        <w:t>Під час прогулянки вихователь повинен тримати в полі зору всіх дітей. Повертаючись з прогулянки, ви</w:t>
      </w:r>
      <w:r>
        <w:t xml:space="preserve">хователь повинен перевірити, чи всі діти присутні, вишикувати їх парами в колону. Один з дорослих має іти в кінці колони, стежачи, щоб діти не відставали та не відходили в сторону. </w:t>
      </w:r>
    </w:p>
    <w:p w:rsidR="0062208A" w:rsidRDefault="00B467E6">
      <w:pPr>
        <w:ind w:left="-15" w:right="127"/>
      </w:pPr>
      <w:r>
        <w:t xml:space="preserve">Необхідно дотримуватися правил дорожнього руху, переходячи з дітьми через </w:t>
      </w:r>
      <w:r>
        <w:t xml:space="preserve">вулицю. У великих містах слід уникати прогулянок вулицею з інтенсивним рухом.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ind w:left="-15" w:right="266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3271647</wp:posOffset>
                </wp:positionH>
                <wp:positionV relativeFrom="paragraph">
                  <wp:posOffset>-19856</wp:posOffset>
                </wp:positionV>
                <wp:extent cx="1245870" cy="579755"/>
                <wp:effectExtent l="0" t="0" r="0" b="0"/>
                <wp:wrapSquare wrapText="bothSides"/>
                <wp:docPr id="29949" name="Group 29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870" cy="579755"/>
                          <a:chOff x="0" y="0"/>
                          <a:chExt cx="1245870" cy="579755"/>
                        </a:xfrm>
                      </wpg:grpSpPr>
                      <wps:wsp>
                        <wps:cNvPr id="2129" name="Rectangle 2129"/>
                        <wps:cNvSpPr/>
                        <wps:spPr>
                          <a:xfrm>
                            <a:off x="386842" y="183236"/>
                            <a:ext cx="57261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208A" w:rsidRDefault="00B467E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7" name="Picture 21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579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9949" o:spid="_x0000_s1031" style="position:absolute;left:0;text-align:left;margin-left:257.6pt;margin-top:-1.55pt;width:98.1pt;height:45.65pt;z-index:251659264" coordsize="12458,57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">
                <v:rect id="Rectangle 2129" o:spid="_x0000_s1032" style="position:absolute;left:3868;top:1832;width:573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t+M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cZL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8t+MYAAADdAAAADwAAAAAAAAAAAAAAAACYAgAAZHJz&#10;L2Rvd25yZXYueG1sUEsFBgAAAAAEAAQA9QAAAIsDAAAAAA==&#10;" filled="f" stroked="f">
                  <v:textbox inset="0,0,0,0">
                    <w:txbxContent>
                      <w:p w:rsidR="0062208A" w:rsidRDefault="00B467E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47" o:spid="_x0000_s1033" type="#_x0000_t75" style="position:absolute;width:12458;height:5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AJ1zGAAAA3QAAAA8AAABkcnMvZG93bnJldi54bWxEj81qwzAQhO+FvIPYQC4mkWNKm7pRQmoS&#10;2qPzc+hxsba2ibUykuo4b18VCj0OM/MNs96OphMDOd9aVrBcpCCIK6tbrhVczof5CoQPyBo7y6Tg&#10;Th62m8nDGnNtb3yk4RRqESHsc1TQhNDnUvqqIYN+YXvi6H1ZZzBE6WqpHd4i3HQyS9MnabDluNBg&#10;T0VD1fX0bRSE/fDyue8c3s2xTN76on6vklKp2XTcvYIINIb/8F/7QyvIlo/P8PsmPgG5+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AnXMYAAADdAAAADwAAAAAAAAAAAAAA&#10;AACfAgAAZHJzL2Rvd25yZXYueG1sUEsFBgAAAAAEAAQA9wAAAJIDAAAAAA==&#10;">
                  <v:imagedata r:id="rId30" o:title=""/>
                </v:shape>
                <w10:wrap type="square"/>
              </v:group>
            </w:pict>
          </mc:Fallback>
        </mc:AlternateContent>
      </w:r>
      <w:r>
        <w:t xml:space="preserve">Директор департаменту </w:t>
      </w:r>
    </w:p>
    <w:p w:rsidR="0062208A" w:rsidRDefault="00B467E6">
      <w:pPr>
        <w:ind w:left="-15" w:right="127" w:firstLine="0"/>
      </w:pPr>
      <w:r>
        <w:t xml:space="preserve">загальної середньої та дошкільної освіти </w:t>
      </w:r>
      <w:r>
        <w:tab/>
        <w:t xml:space="preserve"> </w:t>
      </w:r>
      <w:r>
        <w:tab/>
        <w:t xml:space="preserve">                Ю. Г. Кононенко                                                                      </w:t>
      </w:r>
      <w:r>
        <w:t xml:space="preserve">                                                       </w:t>
      </w:r>
      <w:r>
        <w:rPr>
          <w:i/>
        </w:rPr>
        <w:t xml:space="preserve">Додаток 1 </w:t>
      </w:r>
    </w:p>
    <w:p w:rsidR="0062208A" w:rsidRDefault="00B467E6">
      <w:pPr>
        <w:pStyle w:val="2"/>
      </w:pPr>
      <w:r>
        <w:t xml:space="preserve">до інструктивно-методичних рекомендацій </w:t>
      </w:r>
    </w:p>
    <w:p w:rsidR="0062208A" w:rsidRDefault="00B467E6">
      <w:pPr>
        <w:spacing w:after="25" w:line="259" w:lineRule="auto"/>
        <w:ind w:right="67" w:firstLine="0"/>
        <w:jc w:val="right"/>
      </w:pPr>
      <w:r>
        <w:t xml:space="preserve"> </w:t>
      </w:r>
    </w:p>
    <w:p w:rsidR="0062208A" w:rsidRDefault="00B467E6">
      <w:pPr>
        <w:spacing w:after="15" w:line="270" w:lineRule="auto"/>
        <w:ind w:left="1248" w:right="667" w:hanging="10"/>
        <w:jc w:val="center"/>
      </w:pPr>
      <w:r>
        <w:rPr>
          <w:b/>
          <w:sz w:val="26"/>
        </w:rPr>
        <w:t xml:space="preserve">Орієнтовний перелік документів,  </w:t>
      </w:r>
    </w:p>
    <w:p w:rsidR="0062208A" w:rsidRDefault="00B467E6">
      <w:pPr>
        <w:spacing w:after="15" w:line="270" w:lineRule="auto"/>
        <w:ind w:left="1248" w:right="600" w:hanging="10"/>
        <w:jc w:val="center"/>
      </w:pPr>
      <w:r>
        <w:rPr>
          <w:b/>
          <w:sz w:val="26"/>
        </w:rPr>
        <w:lastRenderedPageBreak/>
        <w:t xml:space="preserve">що регулюють організацію роботи з питань охорони праці, безпеки життєдіяльності в закладах дошкільної освіти </w:t>
      </w:r>
    </w:p>
    <w:p w:rsidR="0062208A" w:rsidRDefault="00B467E6">
      <w:pPr>
        <w:spacing w:after="0" w:line="259" w:lineRule="auto"/>
        <w:ind w:left="636" w:right="0" w:firstLine="0"/>
        <w:jc w:val="center"/>
      </w:pPr>
      <w:r>
        <w:rPr>
          <w:b/>
          <w:sz w:val="26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11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43"/>
        <w:gridCol w:w="4815"/>
        <w:gridCol w:w="4498"/>
      </w:tblGrid>
      <w:tr w:rsidR="0062208A">
        <w:trPr>
          <w:trHeight w:val="60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19" w:line="259" w:lineRule="auto"/>
              <w:ind w:right="0" w:firstLine="0"/>
            </w:pPr>
            <w:r>
              <w:rPr>
                <w:b/>
                <w:sz w:val="26"/>
              </w:rPr>
              <w:t xml:space="preserve">№ </w:t>
            </w:r>
          </w:p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6"/>
              </w:rPr>
              <w:t xml:space="preserve">з/п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642" w:right="0" w:firstLine="0"/>
              <w:jc w:val="center"/>
            </w:pPr>
            <w:r>
              <w:rPr>
                <w:b/>
                <w:sz w:val="26"/>
              </w:rPr>
              <w:t xml:space="preserve">Назва документа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958" w:right="0" w:firstLine="0"/>
              <w:jc w:val="left"/>
            </w:pPr>
            <w:r>
              <w:rPr>
                <w:b/>
                <w:sz w:val="26"/>
              </w:rPr>
              <w:t xml:space="preserve">Документ, що є підставою </w:t>
            </w:r>
          </w:p>
        </w:tc>
      </w:tr>
      <w:tr w:rsidR="0062208A">
        <w:trPr>
          <w:trHeight w:val="359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6"/>
              </w:rPr>
              <w:t>Колективний договір</w:t>
            </w:r>
            <w:r>
              <w:rPr>
                <w:sz w:val="26"/>
              </w:rPr>
              <w:t xml:space="preserve"> </w:t>
            </w:r>
          </w:p>
          <w:p w:rsidR="0062208A" w:rsidRDefault="00B467E6">
            <w:pPr>
              <w:spacing w:after="0" w:line="259" w:lineRule="auto"/>
              <w:ind w:left="2" w:right="0" w:firstLine="0"/>
            </w:pPr>
            <w:r>
              <w:rPr>
                <w:sz w:val="26"/>
              </w:rPr>
              <w:t>(наявність розділу з охорони праці та матеріалів щодо його виконання)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27" w:line="259" w:lineRule="auto"/>
              <w:ind w:left="2" w:right="401" w:firstLine="0"/>
            </w:pPr>
            <w:r>
              <w:rPr>
                <w:sz w:val="26"/>
              </w:rPr>
              <w:t xml:space="preserve">Кодекс законів про працю України. Закон України «Про колективні договори і угоди». </w:t>
            </w:r>
          </w:p>
          <w:p w:rsidR="0062208A" w:rsidRDefault="00B467E6">
            <w:pPr>
              <w:spacing w:after="24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Закон України «Про освіту». </w:t>
            </w:r>
          </w:p>
          <w:p w:rsidR="0062208A" w:rsidRDefault="00B467E6">
            <w:pPr>
              <w:spacing w:after="36" w:line="239" w:lineRule="auto"/>
              <w:ind w:left="2" w:right="65" w:firstLine="0"/>
            </w:pPr>
            <w:r>
              <w:rPr>
                <w:sz w:val="26"/>
              </w:rPr>
              <w:t xml:space="preserve">Закон України «Про охорону праці». Типове положення про службу охорони праці, затверджене наказом Державного комітету України з нагляду за охороною праці від 15.11.2004 № 255, зареєстроване в Міністерстві юстиції України </w:t>
            </w:r>
          </w:p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>від 0</w:t>
            </w:r>
            <w:r>
              <w:rPr>
                <w:sz w:val="26"/>
              </w:rPr>
              <w:t>1.12.2004 за № 1526/10125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62208A">
        <w:trPr>
          <w:trHeight w:val="240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28" w:line="257" w:lineRule="auto"/>
              <w:ind w:left="2" w:right="65" w:firstLine="0"/>
            </w:pPr>
            <w:r>
              <w:rPr>
                <w:b/>
                <w:sz w:val="26"/>
              </w:rPr>
              <w:t>Правила внутрішнього трудового розпорядку</w:t>
            </w:r>
            <w:r>
              <w:rPr>
                <w:sz w:val="26"/>
              </w:rPr>
              <w:t xml:space="preserve"> для працівників закладу дошкільної освіти, затверджені </w:t>
            </w:r>
          </w:p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>керівником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11" w:line="255" w:lineRule="auto"/>
              <w:ind w:left="2" w:right="67" w:firstLine="0"/>
            </w:pPr>
            <w:r>
              <w:rPr>
                <w:sz w:val="26"/>
              </w:rPr>
              <w:t>Типові правила внутрішнього розпорядку для працівників державних навчально-</w:t>
            </w:r>
            <w:r>
              <w:rPr>
                <w:sz w:val="26"/>
              </w:rPr>
              <w:t xml:space="preserve">виховних закладів України, затверджені наказом Міністерства освіти України від 20.12.1993 № 455, зареєстровані в </w:t>
            </w:r>
          </w:p>
          <w:p w:rsidR="0062208A" w:rsidRDefault="00B467E6">
            <w:pPr>
              <w:tabs>
                <w:tab w:val="center" w:pos="2394"/>
                <w:tab w:val="right" w:pos="4349"/>
              </w:tabs>
              <w:spacing w:after="33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Міністерстві </w:t>
            </w:r>
            <w:r>
              <w:rPr>
                <w:sz w:val="26"/>
              </w:rPr>
              <w:tab/>
              <w:t xml:space="preserve">юстиції </w:t>
            </w:r>
            <w:r>
              <w:rPr>
                <w:sz w:val="26"/>
              </w:rPr>
              <w:tab/>
              <w:t xml:space="preserve">України </w:t>
            </w:r>
          </w:p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>02.06.1994 за № 121/330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62208A">
        <w:trPr>
          <w:trHeight w:val="90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6"/>
              </w:rPr>
              <w:t xml:space="preserve">План </w:t>
            </w:r>
            <w:r>
              <w:rPr>
                <w:b/>
                <w:sz w:val="26"/>
              </w:rPr>
              <w:tab/>
              <w:t xml:space="preserve">роботи </w:t>
            </w:r>
            <w:r>
              <w:rPr>
                <w:b/>
                <w:sz w:val="26"/>
              </w:rPr>
              <w:tab/>
              <w:t xml:space="preserve">закладу </w:t>
            </w:r>
            <w:r>
              <w:rPr>
                <w:b/>
                <w:sz w:val="26"/>
              </w:rPr>
              <w:tab/>
              <w:t xml:space="preserve">дошкільної освіти на рік </w:t>
            </w:r>
          </w:p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>(наявність розділу з ОП і БЖД)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5" w:line="276" w:lineRule="auto"/>
              <w:ind w:left="2" w:right="0" w:firstLine="0"/>
              <w:jc w:val="left"/>
            </w:pPr>
            <w:r>
              <w:rPr>
                <w:sz w:val="26"/>
              </w:rPr>
              <w:t xml:space="preserve">Закон України «Про дошкільну освіту». </w:t>
            </w:r>
          </w:p>
          <w:p w:rsidR="0062208A" w:rsidRDefault="00B467E6">
            <w:pPr>
              <w:spacing w:after="0" w:line="259" w:lineRule="auto"/>
              <w:ind w:left="2" w:right="0" w:firstLine="0"/>
            </w:pPr>
            <w:r>
              <w:rPr>
                <w:sz w:val="26"/>
              </w:rPr>
              <w:t>Базовий компонент дошкільної освіти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62208A">
        <w:trPr>
          <w:trHeight w:val="490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39" w:line="259" w:lineRule="auto"/>
              <w:ind w:left="2" w:right="0" w:firstLine="0"/>
              <w:jc w:val="left"/>
            </w:pPr>
            <w:r>
              <w:rPr>
                <w:b/>
                <w:sz w:val="26"/>
              </w:rPr>
              <w:t xml:space="preserve">Акти: </w:t>
            </w:r>
          </w:p>
          <w:p w:rsidR="0062208A" w:rsidRDefault="00B467E6">
            <w:pPr>
              <w:numPr>
                <w:ilvl w:val="0"/>
                <w:numId w:val="13"/>
              </w:numPr>
              <w:spacing w:after="51" w:line="239" w:lineRule="auto"/>
              <w:ind w:right="0" w:hanging="286"/>
              <w:jc w:val="left"/>
            </w:pPr>
            <w:r>
              <w:rPr>
                <w:sz w:val="26"/>
              </w:rPr>
              <w:t xml:space="preserve">готовності закладу дошкільної освіти до нового навчального року </w:t>
            </w:r>
          </w:p>
          <w:p w:rsidR="0062208A" w:rsidRDefault="00B467E6">
            <w:pPr>
              <w:spacing w:after="46" w:line="259" w:lineRule="auto"/>
              <w:ind w:left="722" w:right="0" w:firstLine="0"/>
              <w:jc w:val="left"/>
            </w:pPr>
            <w:r>
              <w:rPr>
                <w:sz w:val="26"/>
              </w:rPr>
              <w:t xml:space="preserve">(складають щорічно); </w:t>
            </w:r>
          </w:p>
          <w:p w:rsidR="0062208A" w:rsidRDefault="00B467E6">
            <w:pPr>
              <w:numPr>
                <w:ilvl w:val="0"/>
                <w:numId w:val="13"/>
              </w:numPr>
              <w:spacing w:after="47" w:line="259" w:lineRule="auto"/>
              <w:ind w:right="0" w:hanging="286"/>
              <w:jc w:val="left"/>
            </w:pPr>
            <w:r>
              <w:rPr>
                <w:sz w:val="26"/>
              </w:rPr>
              <w:t xml:space="preserve">про проведення обстеження приміщень та будівель (пральня, харчоблок тощо); </w:t>
            </w:r>
          </w:p>
          <w:p w:rsidR="0062208A" w:rsidRDefault="00B467E6">
            <w:pPr>
              <w:numPr>
                <w:ilvl w:val="0"/>
                <w:numId w:val="13"/>
              </w:numPr>
              <w:spacing w:after="21" w:line="280" w:lineRule="auto"/>
              <w:ind w:right="0" w:hanging="286"/>
              <w:jc w:val="left"/>
            </w:pPr>
            <w:r>
              <w:rPr>
                <w:sz w:val="26"/>
              </w:rPr>
              <w:t xml:space="preserve">про випробування спортивного обладнання; </w:t>
            </w:r>
          </w:p>
          <w:p w:rsidR="0062208A" w:rsidRDefault="00B467E6">
            <w:pPr>
              <w:numPr>
                <w:ilvl w:val="0"/>
                <w:numId w:val="13"/>
              </w:numPr>
              <w:spacing w:after="19" w:line="280" w:lineRule="auto"/>
              <w:ind w:right="0" w:hanging="286"/>
              <w:jc w:val="left"/>
            </w:pPr>
            <w:r>
              <w:rPr>
                <w:sz w:val="26"/>
              </w:rPr>
              <w:t xml:space="preserve">про випробування малих форм на дитячих майданчиках; </w:t>
            </w:r>
          </w:p>
          <w:p w:rsidR="0062208A" w:rsidRDefault="00B467E6">
            <w:pPr>
              <w:numPr>
                <w:ilvl w:val="0"/>
                <w:numId w:val="13"/>
              </w:numPr>
              <w:spacing w:after="19" w:line="280" w:lineRule="auto"/>
              <w:ind w:right="0" w:hanging="286"/>
              <w:jc w:val="left"/>
            </w:pPr>
            <w:r>
              <w:rPr>
                <w:sz w:val="26"/>
              </w:rPr>
              <w:t xml:space="preserve">акт-дозвіл на проведення занять з музики у музичній залі; </w:t>
            </w:r>
          </w:p>
          <w:p w:rsidR="0062208A" w:rsidRDefault="00B467E6">
            <w:pPr>
              <w:numPr>
                <w:ilvl w:val="0"/>
                <w:numId w:val="13"/>
              </w:numPr>
              <w:spacing w:after="0" w:line="259" w:lineRule="auto"/>
              <w:ind w:right="0" w:hanging="286"/>
              <w:jc w:val="left"/>
            </w:pPr>
            <w:r>
              <w:rPr>
                <w:sz w:val="26"/>
              </w:rPr>
              <w:lastRenderedPageBreak/>
              <w:t xml:space="preserve">акт-дозвіл на проведення занять з фізичної культури у спортивному залі;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7" w:line="239" w:lineRule="auto"/>
              <w:ind w:left="2" w:right="68" w:firstLine="0"/>
            </w:pPr>
            <w:r>
              <w:rPr>
                <w:sz w:val="26"/>
              </w:rPr>
              <w:lastRenderedPageBreak/>
              <w:t>Положення про організацію роб</w:t>
            </w:r>
            <w:r>
              <w:rPr>
                <w:sz w:val="26"/>
              </w:rPr>
              <w:t xml:space="preserve">оти з охорони праці та безпеки життєдіяльності учасників освітнього процесу в установах і закладах освіти, затверджене наказом Міністерства освіти і науки України від 26.12.2017 № 1669, зареєстроване в Міністерстві юстиції України 23.01.2018 за </w:t>
            </w:r>
          </w:p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>№ 100/3155</w:t>
            </w:r>
            <w:r>
              <w:rPr>
                <w:sz w:val="26"/>
              </w:rPr>
              <w:t>2</w:t>
            </w:r>
            <w:r>
              <w:rPr>
                <w:b/>
                <w:sz w:val="26"/>
              </w:rPr>
              <w:t xml:space="preserve"> </w:t>
            </w:r>
          </w:p>
        </w:tc>
      </w:tr>
    </w:tbl>
    <w:p w:rsidR="0062208A" w:rsidRDefault="0062208A">
      <w:pPr>
        <w:spacing w:after="0" w:line="259" w:lineRule="auto"/>
        <w:ind w:left="-1133" w:right="26" w:firstLine="0"/>
      </w:pPr>
    </w:p>
    <w:tbl>
      <w:tblPr>
        <w:tblStyle w:val="TableGrid"/>
        <w:tblW w:w="9856" w:type="dxa"/>
        <w:tblInd w:w="-108" w:type="dxa"/>
        <w:tblCellMar>
          <w:top w:w="63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43"/>
        <w:gridCol w:w="4815"/>
        <w:gridCol w:w="4498"/>
      </w:tblGrid>
      <w:tr w:rsidR="0062208A">
        <w:trPr>
          <w:trHeight w:val="124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08A" w:rsidRDefault="006220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numPr>
                <w:ilvl w:val="0"/>
                <w:numId w:val="14"/>
              </w:numPr>
              <w:spacing w:after="25" w:line="277" w:lineRule="auto"/>
              <w:ind w:right="0" w:hanging="360"/>
              <w:jc w:val="left"/>
            </w:pPr>
            <w:r>
              <w:rPr>
                <w:sz w:val="26"/>
              </w:rPr>
              <w:t xml:space="preserve">акт-дозвіл на роботу харчоблока та пральні. </w:t>
            </w:r>
          </w:p>
          <w:p w:rsidR="0062208A" w:rsidRDefault="00B467E6">
            <w:pPr>
              <w:numPr>
                <w:ilvl w:val="0"/>
                <w:numId w:val="14"/>
              </w:numPr>
              <w:spacing w:after="0" w:line="259" w:lineRule="auto"/>
              <w:ind w:right="0" w:hanging="360"/>
              <w:jc w:val="left"/>
            </w:pPr>
            <w:r>
              <w:rPr>
                <w:sz w:val="26"/>
              </w:rPr>
              <w:t>матеріали щодо проведення атестації робочих місць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62208A">
            <w:pPr>
              <w:spacing w:after="160" w:line="259" w:lineRule="auto"/>
              <w:ind w:right="0" w:firstLine="0"/>
              <w:jc w:val="left"/>
            </w:pPr>
          </w:p>
        </w:tc>
      </w:tr>
      <w:tr w:rsidR="0062208A">
        <w:trPr>
          <w:trHeight w:val="1316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lastRenderedPageBreak/>
              <w:t xml:space="preserve">5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39" w:line="259" w:lineRule="auto"/>
              <w:ind w:left="2" w:right="0" w:firstLine="0"/>
              <w:jc w:val="left"/>
            </w:pPr>
            <w:r>
              <w:rPr>
                <w:b/>
                <w:sz w:val="26"/>
              </w:rPr>
              <w:t xml:space="preserve">Журнали: </w:t>
            </w:r>
          </w:p>
          <w:p w:rsidR="0062208A" w:rsidRDefault="00B467E6">
            <w:pPr>
              <w:numPr>
                <w:ilvl w:val="0"/>
                <w:numId w:val="15"/>
              </w:numPr>
              <w:spacing w:after="20" w:line="280" w:lineRule="auto"/>
              <w:ind w:right="0" w:hanging="360"/>
              <w:jc w:val="left"/>
            </w:pPr>
            <w:r>
              <w:rPr>
                <w:sz w:val="26"/>
              </w:rPr>
              <w:t xml:space="preserve">оперативного контролю за станом охорони праці;  </w:t>
            </w:r>
          </w:p>
          <w:p w:rsidR="0062208A" w:rsidRDefault="00B467E6">
            <w:pPr>
              <w:numPr>
                <w:ilvl w:val="0"/>
                <w:numId w:val="15"/>
              </w:numPr>
              <w:spacing w:after="19" w:line="281" w:lineRule="auto"/>
              <w:ind w:right="0" w:hanging="360"/>
              <w:jc w:val="left"/>
            </w:pPr>
            <w:r>
              <w:rPr>
                <w:sz w:val="26"/>
              </w:rPr>
              <w:t xml:space="preserve">протоколів засідання комісії з перевірки знань з охорони праці; </w:t>
            </w:r>
          </w:p>
          <w:p w:rsidR="0062208A" w:rsidRDefault="00B467E6">
            <w:pPr>
              <w:numPr>
                <w:ilvl w:val="0"/>
                <w:numId w:val="15"/>
              </w:numPr>
              <w:spacing w:after="20" w:line="280" w:lineRule="auto"/>
              <w:ind w:right="0" w:hanging="360"/>
              <w:jc w:val="left"/>
            </w:pPr>
            <w:r>
              <w:rPr>
                <w:sz w:val="26"/>
              </w:rPr>
              <w:t xml:space="preserve">реєстрації вступного інструктажу з питань охорони праці; </w:t>
            </w:r>
          </w:p>
          <w:p w:rsidR="0062208A" w:rsidRDefault="00B467E6">
            <w:pPr>
              <w:numPr>
                <w:ilvl w:val="0"/>
                <w:numId w:val="15"/>
              </w:numPr>
              <w:spacing w:after="54" w:line="253" w:lineRule="auto"/>
              <w:ind w:right="0" w:hanging="360"/>
              <w:jc w:val="left"/>
            </w:pPr>
            <w:r>
              <w:rPr>
                <w:sz w:val="26"/>
              </w:rPr>
              <w:t xml:space="preserve">реєстрації інструктажів з питань охорони праці на робочому місці (первинний, повторний, цільовий, позаплановий); </w:t>
            </w:r>
          </w:p>
          <w:p w:rsidR="0062208A" w:rsidRDefault="00B467E6">
            <w:pPr>
              <w:numPr>
                <w:ilvl w:val="0"/>
                <w:numId w:val="15"/>
              </w:numPr>
              <w:spacing w:after="47" w:line="258" w:lineRule="auto"/>
              <w:ind w:right="0" w:hanging="360"/>
              <w:jc w:val="left"/>
            </w:pPr>
            <w:r>
              <w:rPr>
                <w:sz w:val="26"/>
              </w:rPr>
              <w:t xml:space="preserve">реєстрації та видачі інструкцій з охорони праці у навчальному закладі; </w:t>
            </w:r>
          </w:p>
          <w:p w:rsidR="0062208A" w:rsidRDefault="00B467E6">
            <w:pPr>
              <w:numPr>
                <w:ilvl w:val="0"/>
                <w:numId w:val="15"/>
              </w:numPr>
              <w:spacing w:after="20" w:line="281" w:lineRule="auto"/>
              <w:ind w:right="0" w:hanging="360"/>
              <w:jc w:val="left"/>
            </w:pPr>
            <w:r>
              <w:rPr>
                <w:sz w:val="26"/>
              </w:rPr>
              <w:t xml:space="preserve">обліку нещасних випадків невиробничого характеру; </w:t>
            </w:r>
          </w:p>
          <w:p w:rsidR="0062208A" w:rsidRDefault="00B467E6">
            <w:pPr>
              <w:numPr>
                <w:ilvl w:val="0"/>
                <w:numId w:val="15"/>
              </w:numPr>
              <w:spacing w:after="20" w:line="280" w:lineRule="auto"/>
              <w:ind w:right="0" w:hanging="360"/>
              <w:jc w:val="left"/>
            </w:pPr>
            <w:r>
              <w:rPr>
                <w:sz w:val="26"/>
              </w:rPr>
              <w:t xml:space="preserve">реєстрації мікротравм, що сталися з вихованцями; </w:t>
            </w:r>
          </w:p>
          <w:p w:rsidR="0062208A" w:rsidRDefault="00B467E6">
            <w:pPr>
              <w:numPr>
                <w:ilvl w:val="0"/>
                <w:numId w:val="15"/>
              </w:numPr>
              <w:spacing w:after="20" w:line="280" w:lineRule="auto"/>
              <w:ind w:right="0" w:hanging="360"/>
              <w:jc w:val="left"/>
            </w:pPr>
            <w:r>
              <w:rPr>
                <w:sz w:val="26"/>
              </w:rPr>
              <w:t xml:space="preserve">реєстрації нещасних випадків, що сталися з вихованцями; </w:t>
            </w:r>
          </w:p>
          <w:p w:rsidR="0062208A" w:rsidRDefault="00B467E6">
            <w:pPr>
              <w:numPr>
                <w:ilvl w:val="0"/>
                <w:numId w:val="15"/>
              </w:numPr>
              <w:spacing w:after="21" w:line="280" w:lineRule="auto"/>
              <w:ind w:right="0" w:hanging="360"/>
              <w:jc w:val="left"/>
            </w:pPr>
            <w:r>
              <w:rPr>
                <w:sz w:val="26"/>
              </w:rPr>
              <w:t xml:space="preserve">реєстрації нещасних випадків з працівниками; </w:t>
            </w:r>
          </w:p>
          <w:p w:rsidR="0062208A" w:rsidRDefault="00B467E6">
            <w:pPr>
              <w:numPr>
                <w:ilvl w:val="0"/>
                <w:numId w:val="15"/>
              </w:numPr>
              <w:spacing w:after="20" w:line="280" w:lineRule="auto"/>
              <w:ind w:right="0" w:hanging="360"/>
              <w:jc w:val="left"/>
            </w:pPr>
            <w:r>
              <w:rPr>
                <w:sz w:val="26"/>
              </w:rPr>
              <w:t xml:space="preserve">професійних захворювань і аварій на виробництві; </w:t>
            </w:r>
          </w:p>
          <w:p w:rsidR="0062208A" w:rsidRDefault="00B467E6">
            <w:pPr>
              <w:numPr>
                <w:ilvl w:val="0"/>
                <w:numId w:val="15"/>
              </w:numPr>
              <w:spacing w:after="19" w:line="281" w:lineRule="auto"/>
              <w:ind w:right="0" w:hanging="360"/>
              <w:jc w:val="left"/>
            </w:pPr>
            <w:r>
              <w:rPr>
                <w:sz w:val="26"/>
              </w:rPr>
              <w:t xml:space="preserve">видачі спецодягу і засобів індивідуального захисту (картки); </w:t>
            </w:r>
          </w:p>
          <w:p w:rsidR="0062208A" w:rsidRDefault="00B467E6">
            <w:pPr>
              <w:numPr>
                <w:ilvl w:val="0"/>
                <w:numId w:val="15"/>
              </w:numPr>
              <w:spacing w:after="38" w:line="266" w:lineRule="auto"/>
              <w:ind w:right="0" w:hanging="360"/>
              <w:jc w:val="left"/>
            </w:pPr>
            <w:r>
              <w:rPr>
                <w:sz w:val="26"/>
              </w:rPr>
              <w:t xml:space="preserve">випробування засобів захисту з діелектричної гуми (рукавичок, бот, діелектричних калош та ізолювальних накладок); </w:t>
            </w:r>
          </w:p>
          <w:p w:rsidR="0062208A" w:rsidRDefault="00B467E6">
            <w:pPr>
              <w:numPr>
                <w:ilvl w:val="0"/>
                <w:numId w:val="15"/>
              </w:numPr>
              <w:spacing w:after="20" w:line="281" w:lineRule="auto"/>
              <w:ind w:right="0" w:hanging="360"/>
              <w:jc w:val="left"/>
            </w:pPr>
            <w:r>
              <w:rPr>
                <w:sz w:val="26"/>
              </w:rPr>
              <w:t xml:space="preserve">перевірки опору ізоляції (акт) і видачі електрообладнання; </w:t>
            </w:r>
          </w:p>
          <w:p w:rsidR="0062208A" w:rsidRDefault="00B467E6">
            <w:pPr>
              <w:numPr>
                <w:ilvl w:val="0"/>
                <w:numId w:val="15"/>
              </w:numPr>
              <w:spacing w:after="46" w:line="240" w:lineRule="auto"/>
              <w:ind w:right="0" w:hanging="360"/>
              <w:jc w:val="left"/>
            </w:pPr>
            <w:r>
              <w:rPr>
                <w:sz w:val="26"/>
              </w:rPr>
              <w:t>обліку медичних огл</w:t>
            </w:r>
            <w:r>
              <w:rPr>
                <w:sz w:val="26"/>
              </w:rPr>
              <w:t xml:space="preserve">ядів і графік проходження працівниками </w:t>
            </w:r>
          </w:p>
          <w:p w:rsidR="0062208A" w:rsidRDefault="00B467E6">
            <w:pPr>
              <w:spacing w:after="0" w:line="259" w:lineRule="auto"/>
              <w:ind w:left="722" w:right="0" w:firstLine="0"/>
              <w:jc w:val="left"/>
            </w:pPr>
            <w:r>
              <w:rPr>
                <w:sz w:val="26"/>
              </w:rPr>
              <w:t>медичних оглядів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47" w:lineRule="auto"/>
              <w:ind w:left="2" w:right="10" w:firstLine="0"/>
              <w:jc w:val="left"/>
            </w:pPr>
            <w:r>
              <w:rPr>
                <w:sz w:val="26"/>
              </w:rPr>
              <w:t xml:space="preserve">Типове положення про порядок проведення навчання і перевірки знань з питань охорони праці, затверджене наказом Держнаглядохоронпраці від 26.01.2005 № 15. </w:t>
            </w:r>
          </w:p>
          <w:p w:rsidR="0062208A" w:rsidRDefault="00B467E6">
            <w:pPr>
              <w:spacing w:after="0" w:line="239" w:lineRule="auto"/>
              <w:ind w:left="2" w:right="0" w:firstLine="708"/>
              <w:jc w:val="left"/>
            </w:pPr>
            <w:r>
              <w:rPr>
                <w:sz w:val="26"/>
              </w:rPr>
              <w:t xml:space="preserve">Положення про розробку інструкцій з охорони праці, затверджене наказом </w:t>
            </w:r>
          </w:p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Держнаглядохоронпраці від </w:t>
            </w:r>
          </w:p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29.01.1998 № 9, зареєстроване в Міністерстві юстиції України 07.04.1998 за № 226/2666. </w:t>
            </w:r>
          </w:p>
          <w:p w:rsidR="0062208A" w:rsidRDefault="00B467E6">
            <w:pPr>
              <w:spacing w:after="9" w:line="258" w:lineRule="auto"/>
              <w:ind w:left="2" w:right="67" w:firstLine="708"/>
            </w:pPr>
            <w:r>
              <w:rPr>
                <w:sz w:val="26"/>
              </w:rPr>
              <w:t>Положення про порядок розслідування нещасних випадків, що сталися під</w:t>
            </w:r>
            <w:r>
              <w:rPr>
                <w:sz w:val="26"/>
              </w:rPr>
              <w:t xml:space="preserve"> час навчально-виховного процесу в навчальних закладах, затверджене наказом Міністерства освіти і науки України від 31.08.2001 № 616 (у редакції наказу Міністерства освіти і науки України від 07.10.2013 № 1365). </w:t>
            </w:r>
          </w:p>
          <w:p w:rsidR="0062208A" w:rsidRDefault="00B467E6">
            <w:pPr>
              <w:spacing w:after="0"/>
              <w:ind w:left="2" w:right="0" w:firstLine="708"/>
              <w:jc w:val="left"/>
            </w:pPr>
            <w:r>
              <w:rPr>
                <w:sz w:val="26"/>
              </w:rPr>
              <w:t xml:space="preserve">Порядок </w:t>
            </w:r>
            <w:r>
              <w:rPr>
                <w:sz w:val="26"/>
              </w:rPr>
              <w:tab/>
              <w:t xml:space="preserve">проведення розслідування </w:t>
            </w:r>
            <w:r>
              <w:rPr>
                <w:sz w:val="26"/>
              </w:rPr>
              <w:tab/>
              <w:t xml:space="preserve">та </w:t>
            </w:r>
            <w:r>
              <w:rPr>
                <w:sz w:val="26"/>
              </w:rPr>
              <w:tab/>
              <w:t>веде</w:t>
            </w:r>
            <w:r>
              <w:rPr>
                <w:sz w:val="26"/>
              </w:rPr>
              <w:t xml:space="preserve">ння </w:t>
            </w:r>
            <w:r>
              <w:rPr>
                <w:sz w:val="26"/>
              </w:rPr>
              <w:tab/>
              <w:t xml:space="preserve">обліку нещасних </w:t>
            </w:r>
            <w:r>
              <w:rPr>
                <w:sz w:val="26"/>
              </w:rPr>
              <w:tab/>
              <w:t xml:space="preserve">випадків, </w:t>
            </w:r>
            <w:r>
              <w:rPr>
                <w:sz w:val="26"/>
              </w:rPr>
              <w:tab/>
              <w:t xml:space="preserve">професійних захворювань і аварій на виробництві, затверджений </w:t>
            </w:r>
            <w:r>
              <w:rPr>
                <w:sz w:val="26"/>
              </w:rPr>
              <w:tab/>
              <w:t xml:space="preserve">постановою </w:t>
            </w:r>
            <w:r>
              <w:rPr>
                <w:sz w:val="26"/>
              </w:rPr>
              <w:tab/>
              <w:t xml:space="preserve">КМУ від 30.11.2011 № 1232. </w:t>
            </w:r>
          </w:p>
          <w:p w:rsidR="0062208A" w:rsidRDefault="00B467E6">
            <w:pPr>
              <w:spacing w:after="22" w:line="248" w:lineRule="auto"/>
              <w:ind w:left="2" w:right="67" w:firstLine="708"/>
            </w:pPr>
            <w:r>
              <w:rPr>
                <w:sz w:val="26"/>
              </w:rPr>
              <w:t>Норми безплатної видачі спеціального одягу, спеціального взуття та інших засобів індивідуального захисту працівникам заг</w:t>
            </w:r>
            <w:r>
              <w:rPr>
                <w:sz w:val="26"/>
              </w:rPr>
              <w:t xml:space="preserve">альних професій різних галузей промисловості, затверджені наказом Державного комітету України з промислової безпеки, охорони праці та гірничого нагляду від 16.04.2009 № 62 (витяг). </w:t>
            </w:r>
          </w:p>
          <w:p w:rsidR="0062208A" w:rsidRDefault="00B467E6">
            <w:pPr>
              <w:spacing w:after="0" w:line="259" w:lineRule="auto"/>
              <w:ind w:left="2" w:right="0" w:firstLine="708"/>
              <w:jc w:val="left"/>
            </w:pPr>
            <w:r>
              <w:rPr>
                <w:sz w:val="26"/>
              </w:rPr>
              <w:t xml:space="preserve">Постанова </w:t>
            </w:r>
            <w:r>
              <w:rPr>
                <w:sz w:val="26"/>
              </w:rPr>
              <w:tab/>
              <w:t xml:space="preserve">КМУ </w:t>
            </w:r>
            <w:r>
              <w:rPr>
                <w:sz w:val="26"/>
              </w:rPr>
              <w:tab/>
              <w:t xml:space="preserve">«Про затвердження </w:t>
            </w:r>
            <w:r>
              <w:rPr>
                <w:sz w:val="26"/>
              </w:rPr>
              <w:tab/>
              <w:t xml:space="preserve">переліку </w:t>
            </w:r>
            <w:r>
              <w:rPr>
                <w:sz w:val="26"/>
              </w:rPr>
              <w:tab/>
              <w:t xml:space="preserve">професій, виробництв </w:t>
            </w:r>
            <w:r>
              <w:rPr>
                <w:sz w:val="26"/>
              </w:rPr>
              <w:tab/>
              <w:t xml:space="preserve">та </w:t>
            </w:r>
            <w:r>
              <w:rPr>
                <w:sz w:val="26"/>
              </w:rPr>
              <w:tab/>
              <w:t>орг</w:t>
            </w:r>
            <w:r>
              <w:rPr>
                <w:sz w:val="26"/>
              </w:rPr>
              <w:t xml:space="preserve">анізацій, працівники </w:t>
            </w:r>
            <w:r>
              <w:rPr>
                <w:sz w:val="26"/>
              </w:rPr>
              <w:tab/>
              <w:t xml:space="preserve">яких </w:t>
            </w:r>
            <w:r>
              <w:rPr>
                <w:sz w:val="26"/>
              </w:rPr>
              <w:tab/>
              <w:t xml:space="preserve">підлягають обов’язковим </w:t>
            </w:r>
            <w:r>
              <w:rPr>
                <w:sz w:val="26"/>
              </w:rPr>
              <w:lastRenderedPageBreak/>
              <w:tab/>
              <w:t xml:space="preserve">профілактичним медичним </w:t>
            </w:r>
            <w:r>
              <w:rPr>
                <w:sz w:val="26"/>
              </w:rPr>
              <w:tab/>
              <w:t xml:space="preserve">оглядам, </w:t>
            </w:r>
            <w:r>
              <w:rPr>
                <w:sz w:val="26"/>
              </w:rPr>
              <w:tab/>
              <w:t xml:space="preserve">порядку </w:t>
            </w:r>
          </w:p>
        </w:tc>
      </w:tr>
    </w:tbl>
    <w:p w:rsidR="0062208A" w:rsidRDefault="0062208A">
      <w:pPr>
        <w:spacing w:after="0" w:line="259" w:lineRule="auto"/>
        <w:ind w:left="-1133" w:right="26" w:firstLine="0"/>
      </w:pPr>
    </w:p>
    <w:tbl>
      <w:tblPr>
        <w:tblStyle w:val="TableGrid"/>
        <w:tblW w:w="9856" w:type="dxa"/>
        <w:tblInd w:w="-108" w:type="dxa"/>
        <w:tblCellMar>
          <w:top w:w="9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4815"/>
        <w:gridCol w:w="4498"/>
      </w:tblGrid>
      <w:tr w:rsidR="0062208A">
        <w:trPr>
          <w:trHeight w:val="9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6220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6220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38" w:line="240" w:lineRule="auto"/>
              <w:ind w:left="2" w:right="0" w:firstLine="0"/>
            </w:pPr>
            <w:r>
              <w:rPr>
                <w:sz w:val="26"/>
              </w:rPr>
              <w:t xml:space="preserve">проведення цих оглядів та видачі особистих медичних книжок» </w:t>
            </w:r>
          </w:p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>від 23.05.2001 № 559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62208A">
        <w:trPr>
          <w:trHeight w:val="479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6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31" w:line="253" w:lineRule="auto"/>
              <w:ind w:left="2" w:right="69" w:firstLine="0"/>
            </w:pPr>
            <w:r>
              <w:rPr>
                <w:b/>
                <w:sz w:val="26"/>
              </w:rPr>
              <w:t>Протоколи</w:t>
            </w:r>
            <w:r>
              <w:rPr>
                <w:sz w:val="26"/>
              </w:rPr>
              <w:t xml:space="preserve"> виробничих нарад, засідань педагогічної </w:t>
            </w:r>
            <w:r>
              <w:rPr>
                <w:sz w:val="26"/>
              </w:rPr>
              <w:t xml:space="preserve">ради, батьківських зборів щодо стану роботи з охорони праці та безпеки життєдіяльності у закладі </w:t>
            </w:r>
          </w:p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>дошкільної освіти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78" w:lineRule="auto"/>
              <w:ind w:left="2" w:right="0" w:firstLine="708"/>
            </w:pPr>
            <w:r>
              <w:rPr>
                <w:sz w:val="26"/>
              </w:rPr>
              <w:t xml:space="preserve">Закон України «Про охорону праці». </w:t>
            </w:r>
          </w:p>
          <w:p w:rsidR="0062208A" w:rsidRDefault="00B467E6">
            <w:pPr>
              <w:spacing w:after="15" w:line="252" w:lineRule="auto"/>
              <w:ind w:left="2" w:right="68" w:firstLine="708"/>
            </w:pPr>
            <w:r>
              <w:rPr>
                <w:sz w:val="26"/>
              </w:rPr>
              <w:t xml:space="preserve">Положення «Про організацію роботи з </w:t>
            </w:r>
            <w:r>
              <w:rPr>
                <w:sz w:val="26"/>
              </w:rPr>
              <w:t xml:space="preserve">охорони праці та безпеки життєдіяльності учасників освітнього процесу в установах і закладах освіти», затверджене наказом Міністерства освіти і науки України від 26.12.2017 № 1669, зареєстроване в Міністерстві юстиції України 23.01.2018 за № 100/31552. </w:t>
            </w:r>
          </w:p>
          <w:p w:rsidR="0062208A" w:rsidRDefault="00B467E6">
            <w:pPr>
              <w:spacing w:after="14" w:line="274" w:lineRule="auto"/>
              <w:ind w:left="2" w:right="0" w:firstLine="708"/>
              <w:jc w:val="left"/>
            </w:pPr>
            <w:r>
              <w:rPr>
                <w:sz w:val="26"/>
              </w:rPr>
              <w:t>Пр</w:t>
            </w:r>
            <w:r>
              <w:rPr>
                <w:sz w:val="26"/>
              </w:rPr>
              <w:t xml:space="preserve">имірна </w:t>
            </w:r>
            <w:r>
              <w:rPr>
                <w:sz w:val="26"/>
              </w:rPr>
              <w:tab/>
              <w:t xml:space="preserve">інструкція </w:t>
            </w:r>
            <w:r>
              <w:rPr>
                <w:sz w:val="26"/>
              </w:rPr>
              <w:tab/>
              <w:t xml:space="preserve">з діловодства у дошкільних навчальних закладах, </w:t>
            </w:r>
            <w:r>
              <w:rPr>
                <w:sz w:val="26"/>
              </w:rPr>
              <w:tab/>
              <w:t xml:space="preserve">затверджена </w:t>
            </w:r>
            <w:r>
              <w:rPr>
                <w:sz w:val="26"/>
              </w:rPr>
              <w:tab/>
              <w:t xml:space="preserve">наказом </w:t>
            </w:r>
          </w:p>
          <w:p w:rsidR="0062208A" w:rsidRDefault="00B467E6">
            <w:pPr>
              <w:spacing w:after="0" w:line="259" w:lineRule="auto"/>
              <w:ind w:left="2" w:right="0" w:firstLine="0"/>
            </w:pPr>
            <w:r>
              <w:rPr>
                <w:sz w:val="26"/>
              </w:rPr>
              <w:t>Міністерства освіти і науки, молоді та спорту України від 01.10.2012 № 1059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62208A">
        <w:trPr>
          <w:trHeight w:val="838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lastRenderedPageBreak/>
              <w:t xml:space="preserve">7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39" w:line="259" w:lineRule="auto"/>
              <w:ind w:left="2" w:right="0" w:firstLine="0"/>
              <w:jc w:val="left"/>
            </w:pPr>
            <w:r>
              <w:rPr>
                <w:b/>
                <w:sz w:val="26"/>
              </w:rPr>
              <w:t xml:space="preserve">Положення: </w:t>
            </w:r>
          </w:p>
          <w:p w:rsidR="0062208A" w:rsidRDefault="00B467E6">
            <w:pPr>
              <w:numPr>
                <w:ilvl w:val="0"/>
                <w:numId w:val="16"/>
              </w:numPr>
              <w:spacing w:after="20" w:line="281" w:lineRule="auto"/>
              <w:ind w:right="68" w:hanging="360"/>
            </w:pPr>
            <w:r>
              <w:rPr>
                <w:sz w:val="26"/>
              </w:rPr>
              <w:t xml:space="preserve">про службу охорони праці у закладі дошкільної освіти; </w:t>
            </w:r>
          </w:p>
          <w:p w:rsidR="0062208A" w:rsidRDefault="00B467E6">
            <w:pPr>
              <w:numPr>
                <w:ilvl w:val="0"/>
                <w:numId w:val="16"/>
              </w:numPr>
              <w:spacing w:after="47" w:line="240" w:lineRule="auto"/>
              <w:ind w:right="68" w:hanging="360"/>
            </w:pPr>
            <w:r>
              <w:rPr>
                <w:sz w:val="26"/>
              </w:rPr>
              <w:t xml:space="preserve">про порядок проведення навчання і перевірки знань з питань охорони праці в закладі </w:t>
            </w:r>
          </w:p>
          <w:p w:rsidR="0062208A" w:rsidRDefault="00B467E6">
            <w:pPr>
              <w:spacing w:after="0" w:line="259" w:lineRule="auto"/>
              <w:ind w:left="722" w:right="0" w:firstLine="0"/>
              <w:jc w:val="left"/>
            </w:pPr>
            <w:r>
              <w:rPr>
                <w:sz w:val="26"/>
              </w:rPr>
              <w:t>дошкільної освіти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42" w:lineRule="auto"/>
              <w:ind w:left="2" w:right="68" w:firstLine="708"/>
            </w:pPr>
            <w:r>
              <w:rPr>
                <w:sz w:val="26"/>
              </w:rPr>
              <w:t>Положення «Про організацію роботи з охорони праці та безпеки життєдіяльності учасників освітнього процесу в установах і закладах освіти», затверджене нак</w:t>
            </w:r>
            <w:r>
              <w:rPr>
                <w:sz w:val="26"/>
              </w:rPr>
              <w:t xml:space="preserve">азом Міністерства освіти і науки України від 26.12.2017 № 1669, зареєстроване в Міністерстві юстиції України 23.01.2018 за № 100/31552. </w:t>
            </w:r>
          </w:p>
          <w:p w:rsidR="0062208A" w:rsidRDefault="00B467E6">
            <w:pPr>
              <w:spacing w:after="0" w:line="268" w:lineRule="auto"/>
              <w:ind w:left="2" w:right="0" w:firstLine="708"/>
              <w:jc w:val="left"/>
            </w:pPr>
            <w:r>
              <w:rPr>
                <w:sz w:val="26"/>
              </w:rPr>
              <w:t xml:space="preserve">Типове положення про порядок проведення </w:t>
            </w:r>
            <w:r>
              <w:rPr>
                <w:sz w:val="26"/>
              </w:rPr>
              <w:tab/>
              <w:t xml:space="preserve">навчання </w:t>
            </w:r>
            <w:r>
              <w:rPr>
                <w:sz w:val="26"/>
              </w:rPr>
              <w:tab/>
              <w:t xml:space="preserve">і </w:t>
            </w:r>
            <w:r>
              <w:rPr>
                <w:sz w:val="26"/>
              </w:rPr>
              <w:tab/>
              <w:t xml:space="preserve">перевірки знань </w:t>
            </w:r>
            <w:r>
              <w:rPr>
                <w:sz w:val="26"/>
              </w:rPr>
              <w:tab/>
              <w:t xml:space="preserve">з </w:t>
            </w:r>
            <w:r>
              <w:rPr>
                <w:sz w:val="26"/>
              </w:rPr>
              <w:tab/>
              <w:t xml:space="preserve">питань </w:t>
            </w:r>
            <w:r>
              <w:rPr>
                <w:sz w:val="26"/>
              </w:rPr>
              <w:tab/>
              <w:t xml:space="preserve">охорони </w:t>
            </w:r>
            <w:r>
              <w:rPr>
                <w:sz w:val="26"/>
              </w:rPr>
              <w:tab/>
              <w:t xml:space="preserve">праці, затверджене </w:t>
            </w:r>
            <w:r>
              <w:rPr>
                <w:sz w:val="26"/>
              </w:rPr>
              <w:tab/>
              <w:t xml:space="preserve">наказом </w:t>
            </w:r>
          </w:p>
          <w:p w:rsidR="0062208A" w:rsidRDefault="00B467E6">
            <w:pPr>
              <w:spacing w:after="1" w:line="239" w:lineRule="auto"/>
              <w:ind w:left="2" w:right="70" w:firstLine="0"/>
            </w:pPr>
            <w:r>
              <w:rPr>
                <w:sz w:val="26"/>
              </w:rPr>
              <w:t xml:space="preserve">Держнаглядохоронпраці України від 26.01.2005 № 15, зареєстроване в Міністерстві юстиції України </w:t>
            </w:r>
          </w:p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15.02.2005. </w:t>
            </w:r>
          </w:p>
          <w:p w:rsidR="0062208A" w:rsidRDefault="00B467E6">
            <w:pPr>
              <w:spacing w:after="49" w:line="239" w:lineRule="auto"/>
              <w:ind w:left="2" w:right="68" w:firstLine="708"/>
            </w:pPr>
            <w:r>
              <w:rPr>
                <w:sz w:val="26"/>
              </w:rPr>
              <w:t xml:space="preserve">Положення про порядок проведення навчання і перевірки знань з питань охорони праці в закладах, установах, організаціях, підприємствах підпорядкованих Міністерству освіти і науки України (у редакції наказу МОН України від 22.11.2017 № 1514, зареєстровано в </w:t>
            </w:r>
            <w:r>
              <w:rPr>
                <w:sz w:val="26"/>
              </w:rPr>
              <w:t xml:space="preserve">Міністерстві юстиції України </w:t>
            </w:r>
          </w:p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14.12.2017 за № 1512/31380) </w:t>
            </w:r>
          </w:p>
          <w:p w:rsidR="0062208A" w:rsidRDefault="00B467E6">
            <w:pPr>
              <w:spacing w:after="0" w:line="259" w:lineRule="auto"/>
              <w:ind w:left="71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62208A">
        <w:trPr>
          <w:trHeight w:val="3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8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6"/>
              </w:rPr>
              <w:t xml:space="preserve">Звіт про травматизм за рік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tabs>
                <w:tab w:val="center" w:pos="1345"/>
                <w:tab w:val="center" w:pos="2675"/>
                <w:tab w:val="right" w:pos="4350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Положення </w:t>
            </w:r>
            <w:r>
              <w:rPr>
                <w:sz w:val="26"/>
              </w:rPr>
              <w:tab/>
              <w:t xml:space="preserve">про </w:t>
            </w:r>
            <w:r>
              <w:rPr>
                <w:sz w:val="26"/>
              </w:rPr>
              <w:tab/>
              <w:t xml:space="preserve">порядок </w:t>
            </w:r>
          </w:p>
        </w:tc>
      </w:tr>
      <w:tr w:rsidR="0062208A">
        <w:trPr>
          <w:trHeight w:val="30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6220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6220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41" w:line="244" w:lineRule="auto"/>
              <w:ind w:left="2" w:right="67" w:firstLine="0"/>
            </w:pPr>
            <w:r>
              <w:rPr>
                <w:sz w:val="26"/>
              </w:rPr>
              <w:t>розслідування нещасних випадків, що сталися під час навчально-</w:t>
            </w:r>
            <w:r>
              <w:rPr>
                <w:sz w:val="26"/>
              </w:rPr>
              <w:t xml:space="preserve">виховного процесу в навчальних закладах, затверджене наказом Міністерства освіти і науки України від 31.08.2001 № 616 (у редакції наказу Міністерства освіти і науки України від 07.10.2013 № 1365, зареєстроване в Міністерстві юстиції України 24.10.2013 за </w:t>
            </w:r>
          </w:p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>№ 1809/24341)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62208A">
        <w:trPr>
          <w:trHeight w:val="688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lastRenderedPageBreak/>
              <w:t xml:space="preserve">9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6"/>
              </w:rPr>
              <w:t xml:space="preserve">Посадові (робочі) інструкції та інструкції з охорони праці за професіями та за видами робіт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43" w:lineRule="auto"/>
              <w:ind w:left="2" w:right="69" w:firstLine="708"/>
            </w:pPr>
            <w:r>
              <w:rPr>
                <w:sz w:val="26"/>
              </w:rPr>
              <w:t>Довідник кваліфікаційних характеристик професій працівників, Випуск 1 «Професії працівників, що є загальними для всіх видів економічної діяльнос</w:t>
            </w:r>
            <w:r>
              <w:rPr>
                <w:sz w:val="26"/>
              </w:rPr>
              <w:t xml:space="preserve">ті», затверджений наказом Міністерства праці та соціальної політики України від 29.12.2004 № 336. </w:t>
            </w:r>
          </w:p>
          <w:p w:rsidR="0062208A" w:rsidRDefault="00B467E6">
            <w:pPr>
              <w:spacing w:after="0" w:line="261" w:lineRule="auto"/>
              <w:ind w:left="2" w:right="0" w:firstLine="708"/>
              <w:jc w:val="left"/>
            </w:pPr>
            <w:r>
              <w:rPr>
                <w:sz w:val="26"/>
              </w:rPr>
              <w:t xml:space="preserve">Методичні рекомендації щодо формування </w:t>
            </w:r>
            <w:r>
              <w:rPr>
                <w:sz w:val="26"/>
              </w:rPr>
              <w:tab/>
              <w:t xml:space="preserve">кваліфікаційних характеристик професій працівників, затверджені </w:t>
            </w:r>
            <w:r>
              <w:rPr>
                <w:sz w:val="26"/>
              </w:rPr>
              <w:tab/>
              <w:t xml:space="preserve">наказом </w:t>
            </w:r>
            <w:r>
              <w:rPr>
                <w:sz w:val="26"/>
              </w:rPr>
              <w:tab/>
              <w:t xml:space="preserve">Міністерства соціальної </w:t>
            </w:r>
            <w:r>
              <w:rPr>
                <w:sz w:val="26"/>
              </w:rPr>
              <w:tab/>
              <w:t xml:space="preserve">політики </w:t>
            </w:r>
            <w:r>
              <w:rPr>
                <w:sz w:val="26"/>
              </w:rPr>
              <w:tab/>
              <w:t xml:space="preserve">України, </w:t>
            </w:r>
          </w:p>
          <w:p w:rsidR="0062208A" w:rsidRDefault="00B467E6">
            <w:pPr>
              <w:spacing w:after="0" w:line="259" w:lineRule="auto"/>
              <w:ind w:left="2" w:right="70" w:firstLine="0"/>
            </w:pPr>
            <w:r>
              <w:rPr>
                <w:sz w:val="26"/>
              </w:rPr>
              <w:t xml:space="preserve">Міністерства освіти і науки, молоді та спорту України від 16.12.2011 № 547/1438. </w:t>
            </w:r>
          </w:p>
          <w:p w:rsidR="0062208A" w:rsidRDefault="00B467E6">
            <w:pPr>
              <w:spacing w:after="49" w:line="239" w:lineRule="auto"/>
              <w:ind w:left="2" w:right="65" w:firstLine="708"/>
            </w:pPr>
            <w:r>
              <w:rPr>
                <w:sz w:val="26"/>
              </w:rPr>
              <w:t>Положення про р</w:t>
            </w:r>
            <w:r>
              <w:rPr>
                <w:sz w:val="26"/>
              </w:rPr>
              <w:t xml:space="preserve">озробку інструкцій з охорони праці, затверджене наказом Комітету по нагляду за охороною праці </w:t>
            </w:r>
          </w:p>
          <w:p w:rsidR="0062208A" w:rsidRDefault="00B467E6">
            <w:pPr>
              <w:spacing w:after="0" w:line="259" w:lineRule="auto"/>
              <w:ind w:left="2" w:right="68" w:firstLine="0"/>
            </w:pPr>
            <w:r>
              <w:rPr>
                <w:sz w:val="26"/>
              </w:rPr>
              <w:t>Міністерства праці та соціальної політики України від 29.01.1998 № 9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62208A">
        <w:trPr>
          <w:trHeight w:val="389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 xml:space="preserve">10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38" w:line="259" w:lineRule="auto"/>
              <w:ind w:left="2" w:right="0" w:firstLine="0"/>
              <w:jc w:val="left"/>
            </w:pPr>
            <w:r>
              <w:rPr>
                <w:b/>
                <w:sz w:val="26"/>
              </w:rPr>
              <w:t xml:space="preserve">Програми: </w:t>
            </w:r>
          </w:p>
          <w:p w:rsidR="0062208A" w:rsidRDefault="00B467E6">
            <w:pPr>
              <w:numPr>
                <w:ilvl w:val="0"/>
                <w:numId w:val="17"/>
              </w:numPr>
              <w:spacing w:after="0" w:line="259" w:lineRule="auto"/>
              <w:ind w:right="0" w:hanging="360"/>
              <w:jc w:val="left"/>
            </w:pPr>
            <w:r>
              <w:rPr>
                <w:sz w:val="26"/>
              </w:rPr>
              <w:t xml:space="preserve">вступного інструктажу; </w:t>
            </w:r>
          </w:p>
          <w:p w:rsidR="0062208A" w:rsidRDefault="00B467E6">
            <w:pPr>
              <w:numPr>
                <w:ilvl w:val="0"/>
                <w:numId w:val="17"/>
              </w:numPr>
              <w:spacing w:after="0" w:line="259" w:lineRule="auto"/>
              <w:ind w:right="0" w:hanging="360"/>
              <w:jc w:val="left"/>
            </w:pPr>
            <w:r>
              <w:rPr>
                <w:sz w:val="26"/>
              </w:rPr>
              <w:t xml:space="preserve">первинного інструктажу; </w:t>
            </w:r>
          </w:p>
          <w:p w:rsidR="0062208A" w:rsidRDefault="00B467E6">
            <w:pPr>
              <w:numPr>
                <w:ilvl w:val="0"/>
                <w:numId w:val="17"/>
              </w:numPr>
              <w:spacing w:after="0" w:line="259" w:lineRule="auto"/>
              <w:ind w:right="0" w:hanging="360"/>
              <w:jc w:val="left"/>
            </w:pPr>
            <w:r>
              <w:rPr>
                <w:sz w:val="26"/>
              </w:rPr>
              <w:t xml:space="preserve">стажування на робочому місці; </w:t>
            </w:r>
          </w:p>
          <w:p w:rsidR="0062208A" w:rsidRDefault="00B467E6">
            <w:pPr>
              <w:numPr>
                <w:ilvl w:val="0"/>
                <w:numId w:val="17"/>
              </w:numPr>
              <w:spacing w:after="0" w:line="259" w:lineRule="auto"/>
              <w:ind w:right="0" w:hanging="360"/>
              <w:jc w:val="left"/>
            </w:pPr>
            <w:r>
              <w:rPr>
                <w:sz w:val="26"/>
              </w:rPr>
              <w:t>навчання з питань охорони праці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68" w:lineRule="auto"/>
              <w:ind w:left="2" w:right="0" w:firstLine="708"/>
              <w:jc w:val="left"/>
            </w:pPr>
            <w:r>
              <w:rPr>
                <w:sz w:val="26"/>
              </w:rPr>
              <w:t xml:space="preserve">Типове положення про порядок проведення </w:t>
            </w:r>
            <w:r>
              <w:rPr>
                <w:sz w:val="26"/>
              </w:rPr>
              <w:tab/>
              <w:t xml:space="preserve">навчання </w:t>
            </w:r>
            <w:r>
              <w:rPr>
                <w:sz w:val="26"/>
              </w:rPr>
              <w:tab/>
              <w:t xml:space="preserve">і </w:t>
            </w:r>
            <w:r>
              <w:rPr>
                <w:sz w:val="26"/>
              </w:rPr>
              <w:tab/>
              <w:t xml:space="preserve">перевірки знань </w:t>
            </w:r>
            <w:r>
              <w:rPr>
                <w:sz w:val="26"/>
              </w:rPr>
              <w:tab/>
              <w:t xml:space="preserve">з </w:t>
            </w:r>
            <w:r>
              <w:rPr>
                <w:sz w:val="26"/>
              </w:rPr>
              <w:tab/>
              <w:t xml:space="preserve">питань </w:t>
            </w:r>
            <w:r>
              <w:rPr>
                <w:sz w:val="26"/>
              </w:rPr>
              <w:tab/>
              <w:t xml:space="preserve">охорони </w:t>
            </w:r>
            <w:r>
              <w:rPr>
                <w:sz w:val="26"/>
              </w:rPr>
              <w:tab/>
              <w:t xml:space="preserve">праці </w:t>
            </w:r>
          </w:p>
          <w:p w:rsidR="0062208A" w:rsidRDefault="00B467E6">
            <w:pPr>
              <w:spacing w:after="0" w:line="259" w:lineRule="auto"/>
              <w:ind w:left="2" w:right="69" w:firstLine="0"/>
            </w:pPr>
            <w:r>
              <w:rPr>
                <w:sz w:val="26"/>
              </w:rPr>
              <w:t xml:space="preserve">(затверджено наказом Держнаглядохоронпраці України від 26.01.2005 № 15. </w:t>
            </w:r>
          </w:p>
          <w:p w:rsidR="0062208A" w:rsidRDefault="00B467E6">
            <w:pPr>
              <w:spacing w:after="0" w:line="259" w:lineRule="auto"/>
              <w:ind w:left="2" w:right="64" w:firstLine="708"/>
            </w:pPr>
            <w:r>
              <w:rPr>
                <w:sz w:val="26"/>
              </w:rPr>
              <w:t>Порядок здійснення пі</w:t>
            </w:r>
            <w:r>
              <w:rPr>
                <w:sz w:val="26"/>
              </w:rPr>
              <w:t>дготовки населення на підприємствах, в установах та організаціях до дій при виникненні надзвичайних ситуацій техногенного та природного характеру, затверджений наказом МНС України від 23.04.2001  № 97</w:t>
            </w:r>
            <w:r>
              <w:rPr>
                <w:b/>
                <w:sz w:val="26"/>
              </w:rPr>
              <w:t xml:space="preserve"> </w:t>
            </w:r>
          </w:p>
        </w:tc>
      </w:tr>
    </w:tbl>
    <w:p w:rsidR="0062208A" w:rsidRDefault="00B467E6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62208A" w:rsidRDefault="00B467E6">
      <w:pPr>
        <w:spacing w:after="0" w:line="259" w:lineRule="auto"/>
        <w:ind w:right="67" w:firstLine="0"/>
        <w:jc w:val="right"/>
      </w:pPr>
      <w:r>
        <w:rPr>
          <w:i/>
        </w:rPr>
        <w:t xml:space="preserve"> </w:t>
      </w:r>
    </w:p>
    <w:p w:rsidR="0062208A" w:rsidRDefault="0062208A">
      <w:pPr>
        <w:sectPr w:rsidR="0062208A">
          <w:headerReference w:type="even" r:id="rId31"/>
          <w:headerReference w:type="default" r:id="rId32"/>
          <w:headerReference w:type="first" r:id="rId33"/>
          <w:pgSz w:w="11906" w:h="16838"/>
          <w:pgMar w:top="1265" w:right="999" w:bottom="1023" w:left="1133" w:header="720" w:footer="720" w:gutter="0"/>
          <w:cols w:space="720"/>
          <w:titlePg/>
        </w:sectPr>
      </w:pPr>
    </w:p>
    <w:p w:rsidR="0062208A" w:rsidRDefault="00B467E6">
      <w:pPr>
        <w:spacing w:after="283" w:line="265" w:lineRule="auto"/>
        <w:ind w:left="10" w:right="-12" w:hanging="10"/>
        <w:jc w:val="right"/>
      </w:pPr>
      <w:r>
        <w:rPr>
          <w:i/>
        </w:rPr>
        <w:lastRenderedPageBreak/>
        <w:t>Додаток 2</w:t>
      </w:r>
    </w:p>
    <w:p w:rsidR="0062208A" w:rsidRDefault="00B467E6">
      <w:pPr>
        <w:spacing w:after="0" w:line="259" w:lineRule="auto"/>
        <w:ind w:left="770" w:right="0" w:firstLine="0"/>
        <w:jc w:val="center"/>
      </w:pPr>
      <w:r>
        <w:rPr>
          <w:b/>
        </w:rPr>
        <w:t xml:space="preserve"> </w:t>
      </w:r>
    </w:p>
    <w:p w:rsidR="0062208A" w:rsidRDefault="00B467E6">
      <w:pPr>
        <w:spacing w:after="29" w:line="259" w:lineRule="auto"/>
        <w:ind w:left="770" w:right="0" w:firstLine="0"/>
        <w:jc w:val="center"/>
      </w:pPr>
      <w:r>
        <w:rPr>
          <w:b/>
        </w:rPr>
        <w:t xml:space="preserve"> </w:t>
      </w:r>
    </w:p>
    <w:p w:rsidR="0062208A" w:rsidRDefault="00B467E6">
      <w:pPr>
        <w:pStyle w:val="1"/>
        <w:ind w:left="1178" w:right="462"/>
      </w:pPr>
      <w:r>
        <w:t xml:space="preserve">П Л А Н З А Х О Д І В (орієнтовний) щодо підготовки та обладнання приміщень </w:t>
      </w:r>
      <w:r>
        <w:t xml:space="preserve">закладу дошкільної освіти до нового ____/____навчального року </w:t>
      </w:r>
    </w:p>
    <w:p w:rsidR="0062208A" w:rsidRDefault="00B467E6">
      <w:pPr>
        <w:spacing w:after="0" w:line="259" w:lineRule="auto"/>
        <w:ind w:left="77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57" w:type="dxa"/>
          <w:left w:w="108" w:type="dxa"/>
          <w:bottom w:w="4" w:type="dxa"/>
          <w:right w:w="38" w:type="dxa"/>
        </w:tblCellMar>
        <w:tblLook w:val="04A0" w:firstRow="1" w:lastRow="0" w:firstColumn="1" w:lastColumn="0" w:noHBand="0" w:noVBand="1"/>
      </w:tblPr>
      <w:tblGrid>
        <w:gridCol w:w="557"/>
        <w:gridCol w:w="5039"/>
        <w:gridCol w:w="2107"/>
        <w:gridCol w:w="2153"/>
      </w:tblGrid>
      <w:tr w:rsidR="0062208A">
        <w:trPr>
          <w:trHeight w:val="9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08A" w:rsidRDefault="00B467E6">
            <w:pPr>
              <w:spacing w:after="21" w:line="259" w:lineRule="auto"/>
              <w:ind w:right="0" w:firstLine="0"/>
            </w:pPr>
            <w:r>
              <w:rPr>
                <w:b/>
              </w:rPr>
              <w:t xml:space="preserve">№ </w:t>
            </w:r>
          </w:p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з/п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641" w:right="0" w:firstLine="0"/>
              <w:jc w:val="center"/>
            </w:pPr>
            <w:r>
              <w:rPr>
                <w:b/>
              </w:rPr>
              <w:t xml:space="preserve">Заходи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Термін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Відповідальний </w:t>
            </w:r>
          </w:p>
        </w:tc>
      </w:tr>
      <w:tr w:rsidR="0062208A">
        <w:trPr>
          <w:trHeight w:val="6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</w:pPr>
            <w:r>
              <w:t xml:space="preserve">Видати наказ «Про підготовку до нового навчального року»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травень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Директор </w:t>
            </w:r>
          </w:p>
        </w:tc>
      </w:tr>
      <w:tr w:rsidR="0062208A">
        <w:trPr>
          <w:trHeight w:val="12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24" w:line="258" w:lineRule="auto"/>
              <w:ind w:right="70" w:firstLine="0"/>
            </w:pPr>
            <w:r>
              <w:t xml:space="preserve">Розробити та затвердити план організаційних і </w:t>
            </w:r>
            <w:r>
              <w:t xml:space="preserve">ремонтних робіт, що необхідно виконати до початку нового </w:t>
            </w:r>
          </w:p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навчального року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травень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Директор, завідувач господарства </w:t>
            </w:r>
          </w:p>
        </w:tc>
      </w:tr>
      <w:tr w:rsidR="0062208A">
        <w:trPr>
          <w:trHeight w:val="9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3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70" w:firstLine="0"/>
            </w:pPr>
            <w:r>
              <w:t xml:space="preserve">Створити робочу комісію з підготовки закладу освіти до нового навчального року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червень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Директор </w:t>
            </w:r>
          </w:p>
        </w:tc>
      </w:tr>
      <w:tr w:rsidR="0062208A">
        <w:trPr>
          <w:trHeight w:val="9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4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71" w:firstLine="0"/>
            </w:pPr>
            <w:r>
              <w:t xml:space="preserve">Організувати та забезпечити проведення ремонтних робіт у приміщенні закладу освіти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56" w:firstLine="0"/>
              <w:jc w:val="left"/>
            </w:pPr>
            <w:r>
              <w:t xml:space="preserve">червеньсерпень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Завідувач господарства </w:t>
            </w:r>
          </w:p>
        </w:tc>
      </w:tr>
      <w:tr w:rsidR="0062208A">
        <w:trPr>
          <w:trHeight w:val="9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5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68" w:firstLine="0"/>
            </w:pPr>
            <w:r>
              <w:t xml:space="preserve">Провести огляд освітлення та забезпечити заміну електроламп, що не працюють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серпень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Завідувач господарства </w:t>
            </w:r>
          </w:p>
        </w:tc>
      </w:tr>
      <w:tr w:rsidR="0062208A">
        <w:trPr>
          <w:trHeight w:val="6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6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</w:pPr>
            <w:r>
              <w:t xml:space="preserve">Підготувати тепломережу до роботи в осінньо-зимовий період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вересень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Завідувач господарства </w:t>
            </w:r>
          </w:p>
        </w:tc>
      </w:tr>
      <w:tr w:rsidR="0062208A">
        <w:trPr>
          <w:trHeight w:val="9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7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71" w:firstLine="0"/>
            </w:pPr>
            <w:r>
              <w:t xml:space="preserve">Провести технічну експертизу вогнегасників, за потреби зробити перезарядку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1 раз на 2 роки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Завідувач господарства </w:t>
            </w:r>
          </w:p>
        </w:tc>
      </w:tr>
    </w:tbl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2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tabs>
          <w:tab w:val="center" w:pos="2129"/>
          <w:tab w:val="center" w:pos="4788"/>
          <w:tab w:val="center" w:pos="5761"/>
          <w:tab w:val="center" w:pos="7533"/>
        </w:tabs>
        <w:spacing w:after="5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Директор закладу освіти  </w:t>
      </w:r>
      <w:r>
        <w:tab/>
        <w:t xml:space="preserve">  </w:t>
      </w:r>
      <w:r>
        <w:rPr>
          <w:i/>
        </w:rPr>
        <w:t>Підпис</w:t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>Прізвище, ініціали</w:t>
      </w: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right="0" w:firstLine="0"/>
        <w:jc w:val="left"/>
      </w:pPr>
      <w:r>
        <w:t xml:space="preserve"> </w:t>
      </w:r>
    </w:p>
    <w:p w:rsidR="0062208A" w:rsidRDefault="00B467E6">
      <w:pPr>
        <w:spacing w:after="283" w:line="265" w:lineRule="auto"/>
        <w:ind w:left="10" w:right="-12" w:hanging="10"/>
        <w:jc w:val="right"/>
      </w:pPr>
      <w:r>
        <w:rPr>
          <w:i/>
        </w:rPr>
        <w:t>Додаток 3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2208A" w:rsidRDefault="00B467E6">
      <w:pPr>
        <w:spacing w:after="2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2208A" w:rsidRDefault="00B467E6">
      <w:pPr>
        <w:pStyle w:val="1"/>
        <w:spacing w:after="8"/>
        <w:ind w:left="1178" w:right="462"/>
      </w:pPr>
      <w:r>
        <w:t xml:space="preserve">П Л А Н (орієнтовний) організаційних та ремонтних робіт з підготовки  закладу дошкільної освіти до _________/_________навчального року </w:t>
      </w:r>
    </w:p>
    <w:p w:rsidR="0062208A" w:rsidRDefault="00B467E6">
      <w:pPr>
        <w:spacing w:after="23" w:line="259" w:lineRule="auto"/>
        <w:ind w:left="770" w:right="0" w:firstLine="0"/>
        <w:jc w:val="center"/>
      </w:pPr>
      <w:r>
        <w:t xml:space="preserve"> </w:t>
      </w:r>
    </w:p>
    <w:p w:rsidR="0062208A" w:rsidRDefault="00B467E6">
      <w:pPr>
        <w:numPr>
          <w:ilvl w:val="0"/>
          <w:numId w:val="7"/>
        </w:numPr>
        <w:ind w:right="5"/>
      </w:pPr>
      <w:r>
        <w:t xml:space="preserve">Перевірити (замінити) за потреби лічильники тепла і води. </w:t>
      </w:r>
    </w:p>
    <w:p w:rsidR="0062208A" w:rsidRDefault="00B467E6">
      <w:pPr>
        <w:ind w:left="708" w:right="127" w:firstLine="0"/>
      </w:pPr>
      <w:r>
        <w:t xml:space="preserve">Термін ____________ , виконавець ____________ _____________. </w:t>
      </w:r>
    </w:p>
    <w:p w:rsidR="0062208A" w:rsidRDefault="00B467E6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numPr>
          <w:ilvl w:val="0"/>
          <w:numId w:val="7"/>
        </w:numPr>
        <w:ind w:right="5"/>
      </w:pPr>
      <w:r>
        <w:t xml:space="preserve">Замінити (за потреби) електролампи. </w:t>
      </w:r>
    </w:p>
    <w:p w:rsidR="0062208A" w:rsidRDefault="00B467E6">
      <w:pPr>
        <w:ind w:left="708" w:right="127" w:firstLine="0"/>
      </w:pPr>
      <w:r>
        <w:t xml:space="preserve">Термін ____________ , виконавець__________________________. </w:t>
      </w:r>
    </w:p>
    <w:p w:rsidR="0062208A" w:rsidRDefault="00B467E6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numPr>
          <w:ilvl w:val="0"/>
          <w:numId w:val="7"/>
        </w:numPr>
        <w:ind w:right="5"/>
      </w:pPr>
      <w:r>
        <w:t xml:space="preserve">Перевірити закріплення меблів у групових осередках, </w:t>
      </w:r>
      <w:r>
        <w:t xml:space="preserve">кабінетах, спортивному, музичному залах і привести у відповідність до вимог норм і правил безпеки життєдіяльності та охорони праці. </w:t>
      </w:r>
    </w:p>
    <w:p w:rsidR="0062208A" w:rsidRDefault="00B467E6">
      <w:pPr>
        <w:ind w:left="708" w:right="127" w:firstLine="0"/>
      </w:pPr>
      <w:r>
        <w:t xml:space="preserve">Термін ____________ , відповідальний______________________. </w:t>
      </w:r>
    </w:p>
    <w:p w:rsidR="0062208A" w:rsidRDefault="00B467E6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numPr>
          <w:ilvl w:val="0"/>
          <w:numId w:val="7"/>
        </w:numPr>
        <w:ind w:right="5"/>
      </w:pPr>
      <w:r>
        <w:t>Провести (за необхідності) вимірювання опору розтікання і за</w:t>
      </w:r>
      <w:r>
        <w:t xml:space="preserve">землення електромережі та устаткування </w:t>
      </w:r>
      <w:r>
        <w:rPr>
          <w:i/>
        </w:rPr>
        <w:t>(проводить фахівець спеціалізованої установи, визначеної органом управління освітою, якому підпорядковано заклад освіти)</w:t>
      </w:r>
      <w:r>
        <w:t xml:space="preserve">. Термін _________ , відповідальний_________________________. </w:t>
      </w:r>
    </w:p>
    <w:p w:rsidR="0062208A" w:rsidRDefault="00B467E6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numPr>
          <w:ilvl w:val="0"/>
          <w:numId w:val="7"/>
        </w:numPr>
        <w:ind w:right="5"/>
      </w:pPr>
      <w:r>
        <w:t>Перевірити стан вікон і засклити</w:t>
      </w:r>
      <w:r>
        <w:t xml:space="preserve"> (за необхідності). </w:t>
      </w:r>
    </w:p>
    <w:p w:rsidR="0062208A" w:rsidRDefault="00B467E6">
      <w:pPr>
        <w:ind w:left="708" w:right="127" w:firstLine="0"/>
      </w:pPr>
      <w:r>
        <w:t xml:space="preserve">Термін _________ , виконавець_____________________________. </w:t>
      </w:r>
    </w:p>
    <w:p w:rsidR="0062208A" w:rsidRDefault="00B467E6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numPr>
          <w:ilvl w:val="0"/>
          <w:numId w:val="7"/>
        </w:numPr>
        <w:ind w:right="5"/>
      </w:pPr>
      <w:r>
        <w:t xml:space="preserve">Перевірити стан горища (за наявності), даху, провести ремонтні роботи, аби унеможливити протікання даху. </w:t>
      </w:r>
    </w:p>
    <w:p w:rsidR="0062208A" w:rsidRDefault="00B467E6">
      <w:pPr>
        <w:ind w:left="708" w:right="127" w:firstLine="0"/>
      </w:pPr>
      <w:r>
        <w:t xml:space="preserve">Термін ____________ , відповідальний________________________. </w:t>
      </w:r>
    </w:p>
    <w:p w:rsidR="0062208A" w:rsidRDefault="00B467E6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numPr>
          <w:ilvl w:val="0"/>
          <w:numId w:val="7"/>
        </w:numPr>
        <w:ind w:right="5"/>
      </w:pPr>
      <w:r>
        <w:t xml:space="preserve">Забезпечити технічну експертизу вогнегасників, (за необхідності) перезарядити або придбати нові вогнегасники. </w:t>
      </w:r>
    </w:p>
    <w:p w:rsidR="0062208A" w:rsidRDefault="00B467E6">
      <w:pPr>
        <w:ind w:left="708" w:right="127" w:firstLine="0"/>
      </w:pPr>
      <w:r>
        <w:lastRenderedPageBreak/>
        <w:t xml:space="preserve">Термін ______________ , відповідальний_______________________. </w:t>
      </w:r>
    </w:p>
    <w:p w:rsidR="0062208A" w:rsidRDefault="00B467E6">
      <w:pPr>
        <w:spacing w:after="18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numPr>
          <w:ilvl w:val="0"/>
          <w:numId w:val="7"/>
        </w:numPr>
        <w:ind w:right="5"/>
      </w:pPr>
      <w:r>
        <w:t>Інформувати засновника, орган управління освітою, якому підпорядковано заклад о</w:t>
      </w:r>
      <w:r>
        <w:t xml:space="preserve">світи, про виконання плану організаційних і ремонтних робіт. </w:t>
      </w:r>
    </w:p>
    <w:p w:rsidR="0062208A" w:rsidRDefault="00B467E6">
      <w:pPr>
        <w:ind w:left="708" w:right="127" w:firstLine="0"/>
      </w:pPr>
      <w:r>
        <w:t xml:space="preserve">Відповідальний – завідувач господарства ______________________ .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19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tabs>
          <w:tab w:val="center" w:pos="2554"/>
          <w:tab w:val="center" w:pos="5041"/>
          <w:tab w:val="center" w:pos="7151"/>
        </w:tabs>
        <w:spacing w:after="5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Директор закладу освіти </w:t>
      </w:r>
      <w:r>
        <w:rPr>
          <w:i/>
        </w:rPr>
        <w:t xml:space="preserve">Підпис </w:t>
      </w:r>
      <w:r>
        <w:rPr>
          <w:i/>
        </w:rPr>
        <w:tab/>
        <w:t xml:space="preserve"> </w:t>
      </w:r>
      <w:r>
        <w:rPr>
          <w:i/>
        </w:rPr>
        <w:tab/>
        <w:t xml:space="preserve">          Прізвище, ініціали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62208A" w:rsidRDefault="00B467E6">
      <w:pPr>
        <w:spacing w:after="0" w:line="259" w:lineRule="auto"/>
        <w:ind w:right="0" w:firstLine="0"/>
        <w:jc w:val="left"/>
      </w:pPr>
      <w:r>
        <w:t xml:space="preserve"> </w:t>
      </w:r>
    </w:p>
    <w:p w:rsidR="0062208A" w:rsidRDefault="00B467E6">
      <w:pPr>
        <w:spacing w:after="585" w:line="265" w:lineRule="auto"/>
        <w:ind w:left="10" w:right="-12" w:hanging="10"/>
        <w:jc w:val="right"/>
      </w:pPr>
      <w:r>
        <w:rPr>
          <w:i/>
        </w:rPr>
        <w:t>Додаток 4</w:t>
      </w:r>
    </w:p>
    <w:p w:rsidR="0062208A" w:rsidRDefault="00B467E6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pStyle w:val="1"/>
        <w:ind w:left="1178" w:right="452"/>
      </w:pPr>
      <w:r>
        <w:t xml:space="preserve">НАКАЗ </w:t>
      </w:r>
    </w:p>
    <w:p w:rsidR="0062208A" w:rsidRDefault="00B467E6">
      <w:pPr>
        <w:spacing w:after="17" w:line="266" w:lineRule="auto"/>
        <w:ind w:left="1521" w:right="792" w:hanging="10"/>
        <w:jc w:val="center"/>
      </w:pPr>
      <w:r>
        <w:t xml:space="preserve">(орієнтовний) </w:t>
      </w:r>
    </w:p>
    <w:p w:rsidR="0062208A" w:rsidRDefault="00B467E6">
      <w:pPr>
        <w:spacing w:after="17" w:line="266" w:lineRule="auto"/>
        <w:ind w:left="1521" w:right="793" w:hanging="10"/>
        <w:jc w:val="center"/>
      </w:pPr>
      <w:r>
        <w:t xml:space="preserve">м._________ </w:t>
      </w:r>
    </w:p>
    <w:p w:rsidR="0062208A" w:rsidRDefault="00B467E6">
      <w:pPr>
        <w:spacing w:after="0" w:line="259" w:lineRule="auto"/>
        <w:ind w:left="785" w:right="0" w:firstLine="0"/>
        <w:jc w:val="center"/>
      </w:pPr>
      <w:r>
        <w:t xml:space="preserve"> </w:t>
      </w:r>
    </w:p>
    <w:p w:rsidR="0062208A" w:rsidRDefault="00B467E6">
      <w:pPr>
        <w:spacing w:after="20" w:line="259" w:lineRule="auto"/>
        <w:ind w:left="785" w:right="0" w:firstLine="0"/>
        <w:jc w:val="center"/>
      </w:pPr>
      <w:r>
        <w:t xml:space="preserve"> </w:t>
      </w:r>
    </w:p>
    <w:p w:rsidR="0062208A" w:rsidRDefault="00B467E6">
      <w:pPr>
        <w:tabs>
          <w:tab w:val="center" w:pos="2209"/>
          <w:tab w:val="center" w:pos="4321"/>
          <w:tab w:val="center" w:pos="5041"/>
          <w:tab w:val="center" w:pos="5761"/>
          <w:tab w:val="center" w:pos="6481"/>
          <w:tab w:val="center" w:pos="7201"/>
          <w:tab w:val="center" w:pos="8626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від___________ 20____ р.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№ ________ </w:t>
      </w:r>
    </w:p>
    <w:p w:rsidR="0062208A" w:rsidRDefault="00B467E6">
      <w:pPr>
        <w:spacing w:after="22" w:line="259" w:lineRule="auto"/>
        <w:ind w:left="720" w:right="0" w:firstLine="0"/>
        <w:jc w:val="left"/>
      </w:pPr>
      <w:r>
        <w:t xml:space="preserve"> </w:t>
      </w:r>
    </w:p>
    <w:p w:rsidR="0062208A" w:rsidRDefault="00B467E6">
      <w:pPr>
        <w:ind w:left="720" w:right="4157" w:firstLine="0"/>
      </w:pPr>
      <w:r>
        <w:t xml:space="preserve">Про створення постійно діючої технічної комісії з обстеження </w:t>
      </w:r>
    </w:p>
    <w:p w:rsidR="0062208A" w:rsidRDefault="00B467E6">
      <w:pPr>
        <w:ind w:left="720" w:right="127" w:firstLine="0"/>
      </w:pPr>
      <w:r>
        <w:t xml:space="preserve">приміщень і споруд </w:t>
      </w:r>
    </w:p>
    <w:p w:rsidR="0062208A" w:rsidRDefault="00B467E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2208A" w:rsidRDefault="00B467E6">
      <w:pPr>
        <w:ind w:left="-15" w:right="4"/>
      </w:pPr>
      <w:r>
        <w:t>На виконання Закону України «Про охорону праці»,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</w:t>
      </w:r>
      <w:r>
        <w:t xml:space="preserve">7 № 1669, </w:t>
      </w:r>
    </w:p>
    <w:p w:rsidR="0062208A" w:rsidRDefault="00B467E6">
      <w:pPr>
        <w:spacing w:after="21" w:line="259" w:lineRule="auto"/>
        <w:ind w:right="0" w:firstLine="0"/>
        <w:jc w:val="left"/>
      </w:pPr>
      <w:r>
        <w:t xml:space="preserve"> </w:t>
      </w:r>
    </w:p>
    <w:p w:rsidR="0062208A" w:rsidRDefault="00B467E6">
      <w:pPr>
        <w:ind w:left="-15" w:right="127" w:firstLine="0"/>
      </w:pPr>
      <w:r>
        <w:t xml:space="preserve">НАКАЗУЮ: </w:t>
      </w:r>
    </w:p>
    <w:p w:rsidR="0062208A" w:rsidRDefault="00B467E6">
      <w:pPr>
        <w:ind w:left="-15" w:right="0"/>
      </w:pPr>
      <w:r>
        <w:t xml:space="preserve">1. Створити постійно діючу технічну комісію з обстеження приміщень і споруд закладу освіти в складі: </w:t>
      </w:r>
    </w:p>
    <w:p w:rsidR="0062208A" w:rsidRDefault="00B467E6">
      <w:pPr>
        <w:ind w:left="720" w:right="127" w:firstLine="0"/>
      </w:pPr>
      <w:r>
        <w:lastRenderedPageBreak/>
        <w:t xml:space="preserve">Голова комісії: _______________________________керівник (заступник), Члени комісії: </w:t>
      </w:r>
    </w:p>
    <w:p w:rsidR="0062208A" w:rsidRDefault="00B467E6">
      <w:pPr>
        <w:ind w:left="720" w:right="127" w:firstLine="0"/>
      </w:pPr>
      <w:r>
        <w:t>___________________________________________зав</w:t>
      </w:r>
      <w:r>
        <w:t xml:space="preserve">ідувач господарства, </w:t>
      </w:r>
    </w:p>
    <w:p w:rsidR="0062208A" w:rsidRDefault="00B467E6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ind w:left="708" w:right="127" w:firstLine="0"/>
      </w:pPr>
      <w:r>
        <w:t xml:space="preserve">________________________________________________голова профкому. </w:t>
      </w:r>
    </w:p>
    <w:p w:rsidR="0062208A" w:rsidRDefault="00B467E6">
      <w:pPr>
        <w:spacing w:after="0" w:line="259" w:lineRule="auto"/>
        <w:ind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right="0" w:firstLine="0"/>
        <w:jc w:val="left"/>
      </w:pPr>
      <w:r>
        <w:t xml:space="preserve"> </w:t>
      </w:r>
    </w:p>
    <w:p w:rsidR="0062208A" w:rsidRDefault="00B467E6">
      <w:pPr>
        <w:spacing w:after="16" w:line="259" w:lineRule="auto"/>
        <w:ind w:right="0" w:firstLine="0"/>
        <w:jc w:val="left"/>
      </w:pPr>
      <w:r>
        <w:t xml:space="preserve"> </w:t>
      </w:r>
    </w:p>
    <w:p w:rsidR="0062208A" w:rsidRDefault="00B467E6">
      <w:pPr>
        <w:tabs>
          <w:tab w:val="center" w:pos="4271"/>
          <w:tab w:val="center" w:pos="5761"/>
          <w:tab w:val="center" w:pos="7533"/>
        </w:tabs>
        <w:spacing w:after="5"/>
        <w:ind w:right="0" w:firstLine="0"/>
        <w:jc w:val="left"/>
      </w:pPr>
      <w:r>
        <w:t xml:space="preserve">Директор закладу освіти  </w:t>
      </w:r>
      <w:r>
        <w:tab/>
        <w:t xml:space="preserve">        </w:t>
      </w:r>
      <w:r>
        <w:rPr>
          <w:i/>
        </w:rPr>
        <w:t xml:space="preserve">Підпис  </w:t>
      </w:r>
      <w:r>
        <w:rPr>
          <w:i/>
        </w:rPr>
        <w:tab/>
        <w:t xml:space="preserve"> </w:t>
      </w:r>
      <w:r>
        <w:rPr>
          <w:i/>
        </w:rPr>
        <w:tab/>
        <w:t>Прізвище, ініціали</w:t>
      </w: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62208A">
      <w:pPr>
        <w:sectPr w:rsidR="0062208A">
          <w:headerReference w:type="even" r:id="rId34"/>
          <w:headerReference w:type="default" r:id="rId35"/>
          <w:headerReference w:type="first" r:id="rId36"/>
          <w:pgSz w:w="11906" w:h="16838"/>
          <w:pgMar w:top="1316" w:right="1130" w:bottom="1212" w:left="1133" w:header="713" w:footer="720" w:gutter="0"/>
          <w:cols w:space="720"/>
          <w:titlePg/>
        </w:sectPr>
      </w:pPr>
    </w:p>
    <w:p w:rsidR="0062208A" w:rsidRDefault="00B467E6">
      <w:pPr>
        <w:pStyle w:val="2"/>
        <w:spacing w:after="273"/>
        <w:ind w:right="-12"/>
      </w:pPr>
      <w:r>
        <w:lastRenderedPageBreak/>
        <w:t>Додаток 5 -методичних рекомендацій</w:t>
      </w:r>
    </w:p>
    <w:p w:rsidR="0062208A" w:rsidRDefault="00B467E6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17" w:line="266" w:lineRule="auto"/>
        <w:ind w:left="1521" w:right="807" w:hanging="10"/>
        <w:jc w:val="center"/>
      </w:pPr>
      <w:r>
        <w:rPr>
          <w:b/>
        </w:rPr>
        <w:t>Акт-дозвіл</w:t>
      </w:r>
      <w:r>
        <w:t xml:space="preserve"> (орієнтовний) </w:t>
      </w:r>
    </w:p>
    <w:p w:rsidR="0062208A" w:rsidRDefault="00B467E6">
      <w:pPr>
        <w:ind w:left="1930" w:right="127" w:firstLine="0"/>
      </w:pPr>
      <w:r>
        <w:t xml:space="preserve">на проведення занять в спортивному залі закладу освіти </w:t>
      </w:r>
    </w:p>
    <w:p w:rsidR="0062208A" w:rsidRDefault="00B467E6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10" w:right="3" w:hanging="10"/>
        <w:jc w:val="right"/>
      </w:pPr>
      <w:r>
        <w:t xml:space="preserve">«___»_________20__р.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5" w:line="270" w:lineRule="auto"/>
        <w:ind w:left="-15" w:right="0" w:firstLine="708"/>
        <w:jc w:val="left"/>
      </w:pPr>
      <w:r>
        <w:t>Ми, комісія ________________закладу дошкільної освіти у складі:______, склали цей акт про те, що в спортивному залі було проведено випробування і перевірку на надійність вс</w:t>
      </w:r>
      <w:r>
        <w:t xml:space="preserve">тановлення та закріплення спортивного інвентарю і обладнання. Відомості про випробування наведені в таблиці. </w:t>
      </w:r>
    </w:p>
    <w:p w:rsidR="0062208A" w:rsidRDefault="00B467E6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10" w:right="3" w:hanging="10"/>
        <w:jc w:val="right"/>
      </w:pPr>
      <w:r>
        <w:t xml:space="preserve">Таблиця </w:t>
      </w:r>
    </w:p>
    <w:tbl>
      <w:tblPr>
        <w:tblStyle w:val="TableGrid"/>
        <w:tblW w:w="9856" w:type="dxa"/>
        <w:tblInd w:w="-108" w:type="dxa"/>
        <w:tblCellMar>
          <w:top w:w="8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12"/>
        <w:gridCol w:w="2653"/>
        <w:gridCol w:w="1406"/>
        <w:gridCol w:w="1784"/>
        <w:gridCol w:w="1810"/>
        <w:gridCol w:w="1591"/>
      </w:tblGrid>
      <w:tr w:rsidR="0062208A">
        <w:trPr>
          <w:trHeight w:val="94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21" w:line="259" w:lineRule="auto"/>
              <w:ind w:left="60" w:right="0" w:firstLine="0"/>
            </w:pPr>
            <w:r>
              <w:rPr>
                <w:b/>
              </w:rPr>
              <w:t xml:space="preserve">№ </w:t>
            </w:r>
          </w:p>
          <w:p w:rsidR="0062208A" w:rsidRDefault="00B467E6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з/п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Назва спортивного інвентарю, спортобладнання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Кількість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Інвентарний номер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Дані випробувань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Закріплено надійно чи ненадійно </w:t>
            </w:r>
          </w:p>
        </w:tc>
      </w:tr>
      <w:tr w:rsidR="0062208A">
        <w:trPr>
          <w:trHeight w:val="32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>Гімнастична стінка</w:t>
            </w:r>
            <w:r>
              <w:rPr>
                <w:i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62208A">
        <w:trPr>
          <w:trHeight w:val="32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>Гімнастичні лави</w:t>
            </w:r>
            <w:r>
              <w:rPr>
                <w:i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62208A">
        <w:trPr>
          <w:trHeight w:val="31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3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>Канати</w:t>
            </w:r>
            <w:r>
              <w:rPr>
                <w:i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62208A">
        <w:trPr>
          <w:trHeight w:val="6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4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Підвісні </w:t>
            </w:r>
            <w:r>
              <w:tab/>
              <w:t>мотузяні драбинки</w:t>
            </w:r>
            <w:r>
              <w:rPr>
                <w:i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62208A">
        <w:trPr>
          <w:trHeight w:val="6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5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Гімнастичні </w:t>
            </w:r>
            <w:r>
              <w:tab/>
              <w:t>мати для стрибків</w:t>
            </w:r>
            <w:r>
              <w:rPr>
                <w:i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62208A">
        <w:trPr>
          <w:trHeight w:val="32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6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Ребристі дошки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62208A">
        <w:trPr>
          <w:trHeight w:val="32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7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Щити для метання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62208A">
        <w:trPr>
          <w:trHeight w:val="6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8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>Навісні баскетбольні кошики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62208A">
        <w:trPr>
          <w:trHeight w:val="6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9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Гімнастичні палиці тощо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62208A" w:rsidRDefault="00B467E6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ind w:left="708" w:right="127" w:firstLine="0"/>
      </w:pPr>
      <w:r>
        <w:t xml:space="preserve">Висновок комісії: </w:t>
      </w:r>
    </w:p>
    <w:p w:rsidR="0062208A" w:rsidRDefault="00B467E6">
      <w:pPr>
        <w:numPr>
          <w:ilvl w:val="0"/>
          <w:numId w:val="8"/>
        </w:numPr>
        <w:ind w:right="10"/>
      </w:pPr>
      <w:r>
        <w:t xml:space="preserve">Установлено, що все фізкультурне обладнання закріплене надійно і придатне для використання в освітньому процесі за умови виконання правил безпеки під час проведення занять в спортивному залі закладу освіти. </w:t>
      </w:r>
    </w:p>
    <w:p w:rsidR="0062208A" w:rsidRDefault="00B467E6">
      <w:pPr>
        <w:numPr>
          <w:ilvl w:val="0"/>
          <w:numId w:val="8"/>
        </w:numPr>
        <w:ind w:right="10"/>
      </w:pPr>
      <w:r>
        <w:lastRenderedPageBreak/>
        <w:t>Для вихованців створено умови для проведення зан</w:t>
      </w:r>
      <w:r>
        <w:t xml:space="preserve">ять з фізкультури, що відповідають нормам і правилам з охорони праці, безпеки проведення занять, а також віковим особливостям вихованців. </w:t>
      </w:r>
    </w:p>
    <w:p w:rsidR="0062208A" w:rsidRDefault="00B467E6">
      <w:pPr>
        <w:numPr>
          <w:ilvl w:val="0"/>
          <w:numId w:val="8"/>
        </w:numPr>
        <w:ind w:right="10"/>
      </w:pPr>
      <w:r>
        <w:t>Педагогічний персонал ознайомлений з правилами безпеки та інструкціями з безпеки під час проведення занять з фізкульт</w:t>
      </w:r>
      <w:r>
        <w:t xml:space="preserve">ури і спорту. </w:t>
      </w:r>
    </w:p>
    <w:p w:rsidR="0062208A" w:rsidRDefault="00B467E6">
      <w:pPr>
        <w:spacing w:after="12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5"/>
        <w:ind w:left="703" w:right="55" w:hanging="10"/>
      </w:pPr>
      <w:r>
        <w:t xml:space="preserve">Голова комісії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>Підпис</w:t>
      </w:r>
      <w:r>
        <w:t xml:space="preserve"> </w:t>
      </w:r>
      <w:r>
        <w:rPr>
          <w:i/>
        </w:rPr>
        <w:t>Додаток 6</w:t>
      </w:r>
    </w:p>
    <w:p w:rsidR="0062208A" w:rsidRDefault="00B467E6">
      <w:pPr>
        <w:pStyle w:val="2"/>
        <w:spacing w:after="325"/>
        <w:ind w:right="-12"/>
      </w:pPr>
      <w:r>
        <w:t>-методичних рекомендацій</w:t>
      </w:r>
    </w:p>
    <w:p w:rsidR="0062208A" w:rsidRDefault="00B467E6">
      <w:pPr>
        <w:spacing w:after="17" w:line="266" w:lineRule="auto"/>
        <w:ind w:left="1521" w:right="810" w:hanging="10"/>
        <w:jc w:val="center"/>
      </w:pPr>
      <w:r>
        <w:t xml:space="preserve">АКТ (орієнтовний) </w:t>
      </w:r>
    </w:p>
    <w:p w:rsidR="0062208A" w:rsidRDefault="00B467E6">
      <w:pPr>
        <w:spacing w:after="17" w:line="266" w:lineRule="auto"/>
        <w:ind w:left="1521" w:right="670" w:hanging="10"/>
        <w:jc w:val="center"/>
      </w:pPr>
      <w:r>
        <w:t xml:space="preserve">обстеження приміщень і території закладу дошкільної освіти  до початку  </w:t>
      </w:r>
      <w:r>
        <w:tab/>
        <w:t xml:space="preserve"> </w:t>
      </w:r>
      <w:r>
        <w:tab/>
        <w:t xml:space="preserve">/ </w:t>
      </w:r>
      <w:r>
        <w:tab/>
        <w:t xml:space="preserve"> </w:t>
      </w:r>
      <w:r>
        <w:tab/>
        <w:t xml:space="preserve">навчального року </w:t>
      </w:r>
    </w:p>
    <w:p w:rsidR="0062208A" w:rsidRDefault="00B467E6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ind w:left="708" w:right="127" w:firstLine="0"/>
      </w:pPr>
      <w:r>
        <w:t xml:space="preserve">Ми, постійно діюча технічна комісія у складі: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ind w:left="708" w:right="0" w:firstLine="0"/>
      </w:pPr>
      <w:r>
        <w:t xml:space="preserve">провела обстеження приміщень, території та інженерних комунікацій </w:t>
      </w:r>
    </w:p>
    <w:p w:rsidR="0062208A" w:rsidRDefault="00B467E6">
      <w:pPr>
        <w:ind w:left="-15" w:right="127" w:firstLine="0"/>
      </w:pPr>
      <w:r>
        <w:t xml:space="preserve">закладу дошкільної освіти і встановила: </w:t>
      </w:r>
    </w:p>
    <w:p w:rsidR="0062208A" w:rsidRDefault="00B467E6">
      <w:pPr>
        <w:numPr>
          <w:ilvl w:val="0"/>
          <w:numId w:val="9"/>
        </w:numPr>
        <w:ind w:right="4"/>
      </w:pPr>
      <w:r>
        <w:t xml:space="preserve">Система водопроводу, водовідведення в робочому стані, протікання води не зафіксовано. </w:t>
      </w:r>
    </w:p>
    <w:p w:rsidR="0062208A" w:rsidRDefault="00B467E6">
      <w:pPr>
        <w:numPr>
          <w:ilvl w:val="0"/>
          <w:numId w:val="9"/>
        </w:numPr>
        <w:ind w:right="4"/>
      </w:pPr>
      <w:r>
        <w:t xml:space="preserve">Стан приміщень (стіни, підлога, коридори, групові осередки, кабінети, спортивний і музичний зали, харчоблок, пральня, туалети), дах, допоміжні приміщення відповідає санітарним вимогам і вимогам безпеки, що визначаються нормативно-правовими документами. </w:t>
      </w:r>
    </w:p>
    <w:p w:rsidR="0062208A" w:rsidRDefault="00B467E6">
      <w:pPr>
        <w:numPr>
          <w:ilvl w:val="0"/>
          <w:numId w:val="9"/>
        </w:numPr>
        <w:ind w:right="4"/>
      </w:pPr>
      <w:r>
        <w:t>Об</w:t>
      </w:r>
      <w:r>
        <w:t xml:space="preserve">ладнання у зазначених приміщеннях відповідає вимогам норм і правил з охорони праці. </w:t>
      </w:r>
    </w:p>
    <w:p w:rsidR="0062208A" w:rsidRDefault="00B467E6">
      <w:pPr>
        <w:numPr>
          <w:ilvl w:val="0"/>
          <w:numId w:val="9"/>
        </w:numPr>
        <w:ind w:right="4"/>
      </w:pPr>
      <w:r>
        <w:t>Фізкультурне обладнання у будівлі закладу дошкільної освіти (в спортивній залі, зокрема в групових осередках), спортивному та ігрових майданчиках на території закладу спра</w:t>
      </w:r>
      <w:r>
        <w:t xml:space="preserve">вні та надійно закріплені. </w:t>
      </w:r>
    </w:p>
    <w:p w:rsidR="0062208A" w:rsidRDefault="00B467E6">
      <w:pPr>
        <w:numPr>
          <w:ilvl w:val="0"/>
          <w:numId w:val="9"/>
        </w:numPr>
        <w:ind w:right="4"/>
      </w:pPr>
      <w:r>
        <w:t xml:space="preserve">Тепломережа в робочому стані, котельня (за наявності) укомплектована працівниками (оператор котельні, кочегар тощо), забезпечена інструкцією з охорони праці та готова до експлуатації. </w:t>
      </w:r>
    </w:p>
    <w:p w:rsidR="0062208A" w:rsidRDefault="00B467E6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ind w:left="708" w:right="3742" w:firstLine="0"/>
      </w:pPr>
      <w:r>
        <w:t>Висновок комісії:_______________ Заклад д</w:t>
      </w:r>
      <w:r>
        <w:t xml:space="preserve">ошкільної освіти готовий до роботи.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7673" w:type="dxa"/>
        <w:tblInd w:w="70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720"/>
        <w:gridCol w:w="720"/>
        <w:gridCol w:w="1440"/>
        <w:gridCol w:w="720"/>
        <w:gridCol w:w="720"/>
        <w:gridCol w:w="1180"/>
      </w:tblGrid>
      <w:tr w:rsidR="0062208A">
        <w:trPr>
          <w:trHeight w:val="30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Підписи: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6220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6220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6220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6220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6220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62208A">
            <w:pPr>
              <w:spacing w:after="160" w:line="259" w:lineRule="auto"/>
              <w:ind w:right="0" w:firstLine="0"/>
              <w:jc w:val="left"/>
            </w:pPr>
          </w:p>
        </w:tc>
      </w:tr>
      <w:tr w:rsidR="0062208A">
        <w:trPr>
          <w:trHeight w:val="31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Голова комісії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Підпис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</w:pPr>
            <w:r>
              <w:t xml:space="preserve">Прізвище </w:t>
            </w:r>
          </w:p>
        </w:tc>
      </w:tr>
      <w:tr w:rsidR="0062208A">
        <w:trPr>
          <w:trHeight w:val="311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Члени комісії: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Підпис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</w:pPr>
            <w:r>
              <w:t xml:space="preserve">Прізвище </w:t>
            </w:r>
          </w:p>
        </w:tc>
      </w:tr>
      <w:tr w:rsidR="0062208A">
        <w:trPr>
          <w:trHeight w:val="311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6220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6220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6220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Підпис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</w:pPr>
            <w:r>
              <w:t xml:space="preserve">Прізвище </w:t>
            </w:r>
          </w:p>
        </w:tc>
      </w:tr>
      <w:tr w:rsidR="0062208A">
        <w:trPr>
          <w:trHeight w:val="30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6220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6220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62208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Підпис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2208A" w:rsidRDefault="00B467E6">
            <w:pPr>
              <w:spacing w:after="0" w:line="259" w:lineRule="auto"/>
              <w:ind w:right="0" w:firstLine="0"/>
            </w:pPr>
            <w:r>
              <w:t xml:space="preserve">Прізвище </w:t>
            </w:r>
          </w:p>
        </w:tc>
      </w:tr>
    </w:tbl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pStyle w:val="2"/>
        <w:ind w:right="-12"/>
      </w:pPr>
      <w:r>
        <w:t>Додаток 7 -методичних рекомендацій</w:t>
      </w:r>
    </w:p>
    <w:p w:rsidR="0062208A" w:rsidRDefault="00B467E6">
      <w:pPr>
        <w:spacing w:after="2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17" w:line="266" w:lineRule="auto"/>
        <w:ind w:left="1521" w:right="804" w:hanging="10"/>
        <w:jc w:val="center"/>
      </w:pPr>
      <w:r>
        <w:t xml:space="preserve">Примірний акт </w:t>
      </w:r>
    </w:p>
    <w:p w:rsidR="0062208A" w:rsidRDefault="00B467E6">
      <w:pPr>
        <w:spacing w:after="17" w:line="266" w:lineRule="auto"/>
        <w:ind w:left="1521" w:right="808" w:hanging="10"/>
        <w:jc w:val="center"/>
      </w:pPr>
      <w:r>
        <w:t xml:space="preserve">прийому готовності закладу дошкільної освіти  </w:t>
      </w:r>
    </w:p>
    <w:p w:rsidR="0062208A" w:rsidRDefault="00B467E6">
      <w:pPr>
        <w:ind w:left="2677" w:right="127" w:firstLine="0"/>
      </w:pPr>
      <w:r>
        <w:t xml:space="preserve">до нового навчального ______/______ року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ind w:left="708" w:right="127" w:firstLine="0"/>
      </w:pPr>
      <w:r>
        <w:t xml:space="preserve">Повна адреса ______________  </w:t>
      </w:r>
    </w:p>
    <w:p w:rsidR="0062208A" w:rsidRDefault="00B467E6">
      <w:pPr>
        <w:ind w:left="708" w:right="127" w:firstLine="0"/>
      </w:pPr>
      <w:r>
        <w:t xml:space="preserve">Телефон __________________  </w:t>
      </w:r>
    </w:p>
    <w:p w:rsidR="0062208A" w:rsidRDefault="00B467E6">
      <w:pPr>
        <w:ind w:left="708" w:right="127" w:firstLine="0"/>
      </w:pPr>
      <w:r>
        <w:t xml:space="preserve">Прізвище, ім’я, по батькові керівника </w:t>
      </w:r>
    </w:p>
    <w:p w:rsidR="0062208A" w:rsidRDefault="00B467E6">
      <w:pPr>
        <w:spacing w:after="5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ind w:left="-15" w:right="4"/>
      </w:pPr>
      <w:r>
        <w:t xml:space="preserve">Відповідно до рішення ________________ </w:t>
      </w:r>
      <w:r>
        <w:t xml:space="preserve">(органу управління освітою)                від «__» __20__р. № __ перевірку проводила комісія у складі: </w:t>
      </w:r>
    </w:p>
    <w:p w:rsidR="0062208A" w:rsidRDefault="00B467E6">
      <w:pPr>
        <w:spacing w:after="5" w:line="270" w:lineRule="auto"/>
        <w:ind w:left="-5" w:right="0" w:hanging="10"/>
        <w:jc w:val="left"/>
      </w:pPr>
      <w:r>
        <w:t xml:space="preserve">__________________засновника </w:t>
      </w:r>
      <w:r>
        <w:tab/>
        <w:t xml:space="preserve">та/або </w:t>
      </w:r>
      <w:r>
        <w:tab/>
        <w:t xml:space="preserve">органу </w:t>
      </w:r>
      <w:r>
        <w:tab/>
        <w:t xml:space="preserve">управління </w:t>
      </w:r>
      <w:r>
        <w:tab/>
        <w:t xml:space="preserve">освітою, </w:t>
      </w:r>
      <w:r>
        <w:tab/>
        <w:t xml:space="preserve">якому підпорядковано </w:t>
      </w:r>
      <w:r>
        <w:tab/>
        <w:t xml:space="preserve">заклад </w:t>
      </w:r>
      <w:r>
        <w:tab/>
        <w:t xml:space="preserve">дошкільної </w:t>
      </w:r>
      <w:r>
        <w:tab/>
        <w:t xml:space="preserve">освіти </w:t>
      </w:r>
      <w:r>
        <w:tab/>
        <w:t xml:space="preserve">__________________від </w:t>
      </w:r>
      <w:r>
        <w:tab/>
        <w:t>органів де</w:t>
      </w:r>
      <w:r>
        <w:t xml:space="preserve">ржавного нагляду __________________(пожежна охорона, охорона праці, цивільний захист тощо). </w:t>
      </w:r>
    </w:p>
    <w:p w:rsidR="0062208A" w:rsidRDefault="00B467E6">
      <w:pPr>
        <w:ind w:left="708" w:right="127" w:firstLine="0"/>
      </w:pPr>
      <w:r>
        <w:t xml:space="preserve">Комісія встановила: </w:t>
      </w:r>
    </w:p>
    <w:p w:rsidR="0062208A" w:rsidRDefault="00B467E6">
      <w:pPr>
        <w:numPr>
          <w:ilvl w:val="0"/>
          <w:numId w:val="10"/>
        </w:numPr>
        <w:ind w:right="0" w:hanging="271"/>
      </w:pPr>
      <w:r>
        <w:t xml:space="preserve">У 20  / 20   навчальному році в закладі освіти ___груп, ____вихованців. </w:t>
      </w:r>
    </w:p>
    <w:p w:rsidR="0062208A" w:rsidRDefault="00B467E6">
      <w:pPr>
        <w:numPr>
          <w:ilvl w:val="0"/>
          <w:numId w:val="10"/>
        </w:numPr>
        <w:ind w:right="0" w:hanging="271"/>
      </w:pPr>
      <w:r>
        <w:t>План роботи закладу освіти на новий навчальний рік (наявність розділу</w:t>
      </w:r>
      <w:r>
        <w:t xml:space="preserve"> з охорони праці). </w:t>
      </w:r>
    </w:p>
    <w:p w:rsidR="0062208A" w:rsidRDefault="00B467E6">
      <w:pPr>
        <w:numPr>
          <w:ilvl w:val="0"/>
          <w:numId w:val="10"/>
        </w:numPr>
        <w:spacing w:after="5" w:line="270" w:lineRule="auto"/>
        <w:ind w:right="0" w:hanging="271"/>
      </w:pPr>
      <w:r>
        <w:t xml:space="preserve">Стан та якість ремонту приміщень: капітального_______________________________________________________ </w:t>
      </w:r>
      <w:r>
        <w:lastRenderedPageBreak/>
        <w:t xml:space="preserve">поточного_________________________________________________________ 4. Стан території та її площа_____________________________________ </w:t>
      </w:r>
    </w:p>
    <w:p w:rsidR="0062208A" w:rsidRDefault="00B467E6">
      <w:pPr>
        <w:numPr>
          <w:ilvl w:val="0"/>
          <w:numId w:val="11"/>
        </w:numPr>
        <w:spacing w:after="5" w:line="270" w:lineRule="auto"/>
        <w:ind w:right="127"/>
      </w:pPr>
      <w:r>
        <w:t>Кількість і стан допоміжних споруд_________________________________ __________________________________________________________________ __________________________________________________________________ _____________________________________________________</w:t>
      </w:r>
      <w:r>
        <w:t xml:space="preserve">_________ </w:t>
      </w:r>
    </w:p>
    <w:p w:rsidR="0062208A" w:rsidRDefault="00B467E6">
      <w:pPr>
        <w:numPr>
          <w:ilvl w:val="0"/>
          <w:numId w:val="11"/>
        </w:numPr>
        <w:ind w:right="127"/>
      </w:pPr>
      <w:r>
        <w:t xml:space="preserve">Огорожа навколо території закладу дошкільної освіти та її стан. </w:t>
      </w:r>
    </w:p>
    <w:p w:rsidR="0062208A" w:rsidRDefault="00B467E6">
      <w:pPr>
        <w:numPr>
          <w:ilvl w:val="0"/>
          <w:numId w:val="11"/>
        </w:numPr>
        <w:ind w:right="127"/>
      </w:pPr>
      <w:r>
        <w:t xml:space="preserve">Спортивні споруди і майданчики, їх технічний стан. </w:t>
      </w:r>
    </w:p>
    <w:p w:rsidR="0062208A" w:rsidRDefault="00B467E6">
      <w:pPr>
        <w:numPr>
          <w:ilvl w:val="0"/>
          <w:numId w:val="11"/>
        </w:numPr>
        <w:ind w:right="127"/>
      </w:pPr>
      <w:r>
        <w:t xml:space="preserve">Стан готовності групових приміщень. </w:t>
      </w:r>
    </w:p>
    <w:p w:rsidR="0062208A" w:rsidRDefault="00B467E6">
      <w:pPr>
        <w:numPr>
          <w:ilvl w:val="0"/>
          <w:numId w:val="11"/>
        </w:numPr>
        <w:ind w:right="127"/>
      </w:pPr>
      <w:r>
        <w:t xml:space="preserve">Наявність методичного кабінету. </w:t>
      </w:r>
    </w:p>
    <w:p w:rsidR="0062208A" w:rsidRDefault="00B467E6">
      <w:pPr>
        <w:numPr>
          <w:ilvl w:val="0"/>
          <w:numId w:val="11"/>
        </w:numPr>
        <w:ind w:right="127"/>
      </w:pPr>
      <w:r>
        <w:t>Наявність технічних засобів навчання (ТНЗ), їх стан і збер</w:t>
      </w:r>
      <w:r>
        <w:t xml:space="preserve">ігання. </w:t>
      </w:r>
    </w:p>
    <w:p w:rsidR="0062208A" w:rsidRDefault="00B467E6">
      <w:pPr>
        <w:numPr>
          <w:ilvl w:val="0"/>
          <w:numId w:val="11"/>
        </w:numPr>
        <w:ind w:right="127"/>
      </w:pPr>
      <w:r>
        <w:t xml:space="preserve">Розміри спортивного залу, наявність і стан фізкультурного обладнання та інвентарю. </w:t>
      </w:r>
    </w:p>
    <w:p w:rsidR="0062208A" w:rsidRDefault="00B467E6">
      <w:pPr>
        <w:numPr>
          <w:ilvl w:val="0"/>
          <w:numId w:val="11"/>
        </w:numPr>
        <w:ind w:right="127"/>
      </w:pPr>
      <w:r>
        <w:t xml:space="preserve">Наявність, розміри музичного залу та забезпечення пожежної безпеки. </w:t>
      </w:r>
    </w:p>
    <w:p w:rsidR="0062208A" w:rsidRDefault="00B467E6">
      <w:pPr>
        <w:numPr>
          <w:ilvl w:val="0"/>
          <w:numId w:val="11"/>
        </w:numPr>
        <w:ind w:right="127"/>
      </w:pPr>
      <w:r>
        <w:t xml:space="preserve">Стан меблів (у групових кімнатах, кабінетах тощо). </w:t>
      </w:r>
    </w:p>
    <w:p w:rsidR="0062208A" w:rsidRDefault="00B467E6">
      <w:pPr>
        <w:numPr>
          <w:ilvl w:val="0"/>
          <w:numId w:val="11"/>
        </w:numPr>
        <w:ind w:right="127"/>
      </w:pPr>
      <w:r>
        <w:t xml:space="preserve">Наявність їдальні, </w:t>
      </w:r>
      <w:r>
        <w:t xml:space="preserve">стан меблів, забезпеченість технологічним обладнанням, санітарний стан. </w:t>
      </w:r>
    </w:p>
    <w:p w:rsidR="0062208A" w:rsidRDefault="00B467E6">
      <w:pPr>
        <w:ind w:left="708" w:right="127" w:firstLine="0"/>
      </w:pPr>
      <w:r>
        <w:t xml:space="preserve">Наявність проточної води: холодної______, гарячої________. </w:t>
      </w:r>
    </w:p>
    <w:p w:rsidR="0062208A" w:rsidRDefault="00B467E6">
      <w:pPr>
        <w:numPr>
          <w:ilvl w:val="0"/>
          <w:numId w:val="11"/>
        </w:numPr>
        <w:ind w:right="127"/>
      </w:pPr>
      <w:r>
        <w:t xml:space="preserve">Організація питного режиму. </w:t>
      </w:r>
    </w:p>
    <w:p w:rsidR="0062208A" w:rsidRDefault="00B467E6">
      <w:pPr>
        <w:numPr>
          <w:ilvl w:val="0"/>
          <w:numId w:val="11"/>
        </w:numPr>
        <w:ind w:right="127"/>
      </w:pPr>
      <w:r>
        <w:t xml:space="preserve">Наявність медичного кабінету. </w:t>
      </w:r>
    </w:p>
    <w:p w:rsidR="0062208A" w:rsidRDefault="00B467E6">
      <w:pPr>
        <w:numPr>
          <w:ilvl w:val="0"/>
          <w:numId w:val="11"/>
        </w:numPr>
        <w:ind w:right="127"/>
      </w:pPr>
      <w:r>
        <w:t>Забезпеченість освітлення в групових кімнатах згідно з нормами.</w:t>
      </w:r>
      <w:r>
        <w:t xml:space="preserve"> </w:t>
      </w:r>
    </w:p>
    <w:p w:rsidR="0062208A" w:rsidRDefault="00B467E6">
      <w:pPr>
        <w:numPr>
          <w:ilvl w:val="0"/>
          <w:numId w:val="11"/>
        </w:numPr>
        <w:ind w:right="127"/>
      </w:pPr>
      <w:r>
        <w:t xml:space="preserve">Наявність актів перевірки опору ізоляції електромереж і заземлення. </w:t>
      </w:r>
    </w:p>
    <w:p w:rsidR="0062208A" w:rsidRDefault="0062208A">
      <w:pPr>
        <w:sectPr w:rsidR="0062208A">
          <w:headerReference w:type="even" r:id="rId37"/>
          <w:headerReference w:type="default" r:id="rId38"/>
          <w:headerReference w:type="first" r:id="rId39"/>
          <w:pgSz w:w="11906" w:h="16838"/>
          <w:pgMar w:top="1311" w:right="1130" w:bottom="1190" w:left="1133" w:header="713" w:footer="720" w:gutter="0"/>
          <w:cols w:space="720"/>
          <w:titlePg/>
        </w:sectPr>
      </w:pPr>
    </w:p>
    <w:p w:rsidR="0062208A" w:rsidRDefault="00B467E6">
      <w:pPr>
        <w:numPr>
          <w:ilvl w:val="0"/>
          <w:numId w:val="11"/>
        </w:numPr>
        <w:spacing w:after="5" w:line="270" w:lineRule="auto"/>
        <w:ind w:right="127"/>
      </w:pPr>
      <w:r>
        <w:lastRenderedPageBreak/>
        <w:t xml:space="preserve">Наявність і стан протипожежного обладнання: протипожежні щити вогнегасники______________ ; пожежні водойми (гідранти) __________________; пожежні рукави _____________; наявність інструкції з пожежної безпеки та плану евакуації ___________. </w:t>
      </w:r>
    </w:p>
    <w:p w:rsidR="0062208A" w:rsidRDefault="00B467E6">
      <w:pPr>
        <w:numPr>
          <w:ilvl w:val="0"/>
          <w:numId w:val="11"/>
        </w:numPr>
        <w:ind w:right="127"/>
      </w:pPr>
      <w:r>
        <w:t xml:space="preserve">Стан покрівлі. </w:t>
      </w:r>
    </w:p>
    <w:p w:rsidR="0062208A" w:rsidRDefault="00B467E6">
      <w:pPr>
        <w:numPr>
          <w:ilvl w:val="0"/>
          <w:numId w:val="11"/>
        </w:numPr>
        <w:ind w:right="127"/>
      </w:pPr>
      <w:r>
        <w:t xml:space="preserve">Наявність і стан інженерних комунікацій: Водопостачання ________________; </w:t>
      </w:r>
    </w:p>
    <w:p w:rsidR="0062208A" w:rsidRDefault="00B467E6">
      <w:pPr>
        <w:ind w:left="708" w:right="127" w:firstLine="0"/>
      </w:pPr>
      <w:r>
        <w:t xml:space="preserve">газопостачання (електропостачання) ________________________; каналізація _____________________________________________. </w:t>
      </w:r>
    </w:p>
    <w:p w:rsidR="0062208A" w:rsidRDefault="00B467E6">
      <w:pPr>
        <w:numPr>
          <w:ilvl w:val="0"/>
          <w:numId w:val="11"/>
        </w:numPr>
        <w:ind w:right="127"/>
      </w:pPr>
      <w:r>
        <w:t>Забезпечення безпеки життєдіяльності учасників освітнього п</w:t>
      </w:r>
      <w:r>
        <w:t xml:space="preserve">роцесу (наявність протоколів про навчання і перевірку знань працівників з безпеки життєдіяльності, журнали реєстрації інструктажів з охорони праці, журнали реєстрації інструктажів з безпеки життєдіяльності, інструкції з безпеки в кабінетах тощо. </w:t>
      </w:r>
    </w:p>
    <w:p w:rsidR="0062208A" w:rsidRDefault="00B467E6">
      <w:pPr>
        <w:numPr>
          <w:ilvl w:val="0"/>
          <w:numId w:val="11"/>
        </w:numPr>
        <w:ind w:right="127"/>
      </w:pPr>
      <w:r>
        <w:t>Забезпече</w:t>
      </w:r>
      <w:r>
        <w:t xml:space="preserve">ність педагогічними кадрами та техперсоналом. </w:t>
      </w:r>
    </w:p>
    <w:p w:rsidR="0062208A" w:rsidRDefault="00B467E6">
      <w:pPr>
        <w:ind w:left="-15" w:right="127"/>
      </w:pPr>
      <w:r>
        <w:t xml:space="preserve">Висновок комісії про готовність закладу дошкільної освіти до нового навчального року____________________________________________________ </w:t>
      </w:r>
    </w:p>
    <w:p w:rsidR="0062208A" w:rsidRDefault="00B467E6">
      <w:pPr>
        <w:ind w:left="708" w:right="127" w:firstLine="0"/>
      </w:pPr>
      <w:r>
        <w:t>__________________________________________________________________</w:t>
      </w:r>
    </w:p>
    <w:p w:rsidR="0062208A" w:rsidRDefault="00B467E6">
      <w:pPr>
        <w:ind w:left="-15" w:right="127" w:firstLine="0"/>
      </w:pPr>
      <w:r>
        <w:t xml:space="preserve">_________________________________________________________________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5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tabs>
          <w:tab w:val="center" w:pos="2747"/>
          <w:tab w:val="center" w:pos="6316"/>
          <w:tab w:val="center" w:pos="7201"/>
          <w:tab w:val="center" w:pos="8467"/>
        </w:tabs>
        <w:spacing w:after="5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Голова комісії                        </w:t>
      </w:r>
      <w:r>
        <w:rPr>
          <w:i/>
        </w:rPr>
        <w:t xml:space="preserve">Підпис </w:t>
      </w:r>
      <w:r>
        <w:rPr>
          <w:i/>
        </w:rPr>
        <w:tab/>
        <w:t xml:space="preserve">  </w:t>
      </w:r>
      <w:r>
        <w:rPr>
          <w:i/>
        </w:rPr>
        <w:tab/>
        <w:t xml:space="preserve"> </w:t>
      </w:r>
      <w:r>
        <w:rPr>
          <w:i/>
        </w:rPr>
        <w:tab/>
        <w:t xml:space="preserve">Прізвище </w:t>
      </w:r>
    </w:p>
    <w:p w:rsidR="0062208A" w:rsidRDefault="00B467E6">
      <w:pPr>
        <w:spacing w:after="6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tabs>
          <w:tab w:val="center" w:pos="2773"/>
          <w:tab w:val="center" w:pos="6316"/>
          <w:tab w:val="center" w:pos="7201"/>
          <w:tab w:val="center" w:pos="8467"/>
        </w:tabs>
        <w:spacing w:after="5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Члени комісії:                       </w:t>
      </w:r>
      <w:r>
        <w:rPr>
          <w:i/>
        </w:rPr>
        <w:t xml:space="preserve">Підписи </w:t>
      </w:r>
      <w:r>
        <w:rPr>
          <w:i/>
        </w:rPr>
        <w:tab/>
        <w:t xml:space="preserve">  </w:t>
      </w:r>
      <w:r>
        <w:rPr>
          <w:i/>
        </w:rPr>
        <w:tab/>
        <w:t xml:space="preserve"> </w:t>
      </w:r>
      <w:r>
        <w:rPr>
          <w:i/>
        </w:rPr>
        <w:tab/>
        <w:t xml:space="preserve">Прізвище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2208A" w:rsidRDefault="00B467E6">
      <w:pPr>
        <w:spacing w:after="21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62208A" w:rsidRDefault="00B467E6">
      <w:pPr>
        <w:spacing w:after="5"/>
        <w:ind w:left="703" w:right="55" w:hanging="10"/>
      </w:pPr>
      <w:r>
        <w:rPr>
          <w:i/>
        </w:rPr>
        <w:t xml:space="preserve">Примітки: </w:t>
      </w:r>
    </w:p>
    <w:p w:rsidR="0062208A" w:rsidRDefault="00B467E6">
      <w:pPr>
        <w:numPr>
          <w:ilvl w:val="0"/>
          <w:numId w:val="12"/>
        </w:numPr>
        <w:spacing w:after="5"/>
        <w:ind w:right="55" w:firstLine="708"/>
      </w:pPr>
      <w:r>
        <w:rPr>
          <w:i/>
        </w:rPr>
        <w:t xml:space="preserve">Перевірка готовності закладів дошкільної освіти до нового навчального року проводиться до 25 серпня. </w:t>
      </w:r>
    </w:p>
    <w:p w:rsidR="0062208A" w:rsidRDefault="00B467E6">
      <w:pPr>
        <w:numPr>
          <w:ilvl w:val="0"/>
          <w:numId w:val="12"/>
        </w:numPr>
        <w:spacing w:after="5"/>
        <w:ind w:right="55" w:firstLine="708"/>
      </w:pPr>
      <w:r>
        <w:rPr>
          <w:i/>
        </w:rPr>
        <w:t>Акт прийому готовності закладу дошкільної освіти складають у двохтрьох примірниках. Один примірник обов’язково передають засновнику та/або в орган управлі</w:t>
      </w:r>
      <w:r>
        <w:rPr>
          <w:i/>
        </w:rPr>
        <w:t xml:space="preserve">ння освітою (за підпорядкуванням), другий – залишається в закладі освіти. </w:t>
      </w:r>
    </w:p>
    <w:p w:rsidR="0062208A" w:rsidRDefault="00B467E6">
      <w:pPr>
        <w:numPr>
          <w:ilvl w:val="0"/>
          <w:numId w:val="12"/>
        </w:numPr>
        <w:spacing w:after="5"/>
        <w:ind w:right="55" w:firstLine="708"/>
      </w:pPr>
      <w:r>
        <w:rPr>
          <w:i/>
        </w:rPr>
        <w:t xml:space="preserve">Якщо комісія вважає, що заклад дошкільної освіти не готовий до роботи в новому навчальному році, треба зазначити причини, які роботи і в які строки мають бути виконані. </w:t>
      </w:r>
    </w:p>
    <w:p w:rsidR="0062208A" w:rsidRDefault="00B467E6">
      <w:pPr>
        <w:spacing w:after="5"/>
        <w:ind w:right="55" w:firstLine="708"/>
      </w:pPr>
      <w:r>
        <w:rPr>
          <w:i/>
        </w:rPr>
        <w:lastRenderedPageBreak/>
        <w:t>Запропонова</w:t>
      </w:r>
      <w:r>
        <w:rPr>
          <w:i/>
        </w:rPr>
        <w:t xml:space="preserve">на форма акта передбачає лише основні питання, тому до змісту перевірки можна включити питання з урахуванням місцевих умов і об’єкта, що перевіряється.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62208A" w:rsidRDefault="00B467E6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62208A" w:rsidRDefault="00B467E6">
      <w:pPr>
        <w:spacing w:after="0" w:line="265" w:lineRule="auto"/>
        <w:ind w:left="10" w:right="-12" w:hanging="10"/>
        <w:jc w:val="right"/>
      </w:pPr>
      <w:r>
        <w:rPr>
          <w:i/>
        </w:rPr>
        <w:t xml:space="preserve">Додаток 8 до інструктивно-методичних рекомендацій </w:t>
      </w:r>
    </w:p>
    <w:p w:rsidR="0062208A" w:rsidRDefault="00B467E6">
      <w:pPr>
        <w:spacing w:after="0" w:line="259" w:lineRule="auto"/>
        <w:ind w:right="0" w:firstLine="0"/>
        <w:jc w:val="right"/>
      </w:pPr>
      <w:r>
        <w:rPr>
          <w:i/>
        </w:rPr>
        <w:t xml:space="preserve"> </w:t>
      </w:r>
    </w:p>
    <w:p w:rsidR="0062208A" w:rsidRDefault="00B467E6">
      <w:pPr>
        <w:spacing w:after="35" w:line="259" w:lineRule="auto"/>
        <w:ind w:right="0" w:firstLine="0"/>
        <w:jc w:val="right"/>
      </w:pPr>
      <w:r>
        <w:t xml:space="preserve"> </w:t>
      </w:r>
    </w:p>
    <w:p w:rsidR="0062208A" w:rsidRDefault="00B467E6">
      <w:pPr>
        <w:pStyle w:val="1"/>
        <w:ind w:left="1178" w:right="528"/>
      </w:pPr>
      <w:r>
        <w:t xml:space="preserve">СТРОКИ </w:t>
      </w:r>
      <w:r>
        <w:t xml:space="preserve">перевірки обладнання і захисних засобів </w:t>
      </w:r>
    </w:p>
    <w:p w:rsidR="0062208A" w:rsidRDefault="00B467E6">
      <w:pPr>
        <w:spacing w:after="0" w:line="259" w:lineRule="auto"/>
        <w:ind w:left="706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8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557"/>
        <w:gridCol w:w="4385"/>
        <w:gridCol w:w="4914"/>
      </w:tblGrid>
      <w:tr w:rsidR="0062208A">
        <w:trPr>
          <w:trHeight w:val="6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19" w:line="259" w:lineRule="auto"/>
              <w:ind w:left="34" w:right="0" w:firstLine="0"/>
            </w:pPr>
            <w:r>
              <w:rPr>
                <w:b/>
              </w:rPr>
              <w:t xml:space="preserve">№ </w:t>
            </w:r>
          </w:p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з/п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Назва обладнання і захисних засобів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 xml:space="preserve">Терміни, форма перевірки </w:t>
            </w:r>
          </w:p>
        </w:tc>
      </w:tr>
      <w:tr w:rsidR="0062208A">
        <w:trPr>
          <w:trHeight w:val="6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Вогнегасники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23" w:line="259" w:lineRule="auto"/>
              <w:ind w:left="2" w:right="0" w:firstLine="0"/>
            </w:pPr>
            <w:r>
              <w:t xml:space="preserve">1 раз на рік, указати дату (наказ МВС </w:t>
            </w:r>
          </w:p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України № 1417 від 30.12.2014) </w:t>
            </w:r>
          </w:p>
        </w:tc>
      </w:tr>
      <w:tr w:rsidR="0062208A">
        <w:trPr>
          <w:trHeight w:val="9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Опір ізоляції електромережі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55" w:line="236" w:lineRule="auto"/>
              <w:ind w:left="2" w:right="0" w:firstLine="0"/>
            </w:pPr>
            <w:r>
              <w:t xml:space="preserve">Один раз на два роки, протокол заміру (Правила технічної експлуатації </w:t>
            </w:r>
          </w:p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електроустановок споживачів) </w:t>
            </w:r>
          </w:p>
        </w:tc>
      </w:tr>
      <w:tr w:rsidR="0062208A">
        <w:trPr>
          <w:trHeight w:val="32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3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Стан заземлення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Щорічно, протокол заміру </w:t>
            </w:r>
          </w:p>
        </w:tc>
      </w:tr>
      <w:tr w:rsidR="0062208A">
        <w:trPr>
          <w:trHeight w:val="62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4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Манометри в котельні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</w:pPr>
            <w:r>
              <w:t xml:space="preserve">1 раз на рік з клеймом на корпусі або склі (НПАОП 0.00-1.30-01) </w:t>
            </w:r>
          </w:p>
        </w:tc>
      </w:tr>
      <w:tr w:rsidR="0062208A">
        <w:trPr>
          <w:trHeight w:val="6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5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Драбини (стрем’янки) дерев’яні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</w:pPr>
            <w:r>
              <w:t xml:space="preserve">1 раз на 6 місяців (п.7.1.35 НПАОП </w:t>
            </w:r>
          </w:p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0.00-1.30-01) </w:t>
            </w:r>
          </w:p>
        </w:tc>
      </w:tr>
      <w:tr w:rsidR="0062208A">
        <w:trPr>
          <w:trHeight w:val="125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6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Електродвигуни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28" w:line="257" w:lineRule="auto"/>
              <w:ind w:left="2" w:right="68" w:firstLine="0"/>
            </w:pPr>
            <w:r>
              <w:t xml:space="preserve">1 раз на рік, після ремонту і перед установкою (додатки 1, 2 Правил технічної експлуатації </w:t>
            </w:r>
          </w:p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електроустановок споживачів) </w:t>
            </w:r>
          </w:p>
        </w:tc>
      </w:tr>
      <w:tr w:rsidR="0062208A">
        <w:trPr>
          <w:trHeight w:val="6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7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>Електровимірювальні прилади</w:t>
            </w:r>
            <w:r>
              <w:t xml:space="preserve">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2" w:line="259" w:lineRule="auto"/>
              <w:ind w:left="2" w:right="0" w:firstLine="0"/>
            </w:pPr>
            <w:r>
              <w:t xml:space="preserve">1 раз на 2 роки з встановленням клейма </w:t>
            </w:r>
          </w:p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(НПАОП 0.00-1.30-01) </w:t>
            </w:r>
          </w:p>
        </w:tc>
      </w:tr>
      <w:tr w:rsidR="0062208A">
        <w:trPr>
          <w:trHeight w:val="6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8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Котли водогрійні всіх систем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</w:pPr>
            <w:r>
              <w:t xml:space="preserve">Після закінчення опалювального сезону та після ремонту (НПАОП 0.00-1.11-98) </w:t>
            </w:r>
          </w:p>
        </w:tc>
      </w:tr>
      <w:tr w:rsidR="0062208A">
        <w:trPr>
          <w:trHeight w:val="6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9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Опалювальні системи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</w:pPr>
            <w:r>
              <w:t>Перед пуском та після ремонту (п.8 розділу 13 НПАОП 0.00</w:t>
            </w:r>
            <w:r>
              <w:t xml:space="preserve">-1.11-98) </w:t>
            </w:r>
          </w:p>
        </w:tc>
      </w:tr>
      <w:tr w:rsidR="0062208A">
        <w:trPr>
          <w:trHeight w:val="6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right="0" w:firstLine="0"/>
            </w:pPr>
            <w:r>
              <w:t xml:space="preserve">10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tabs>
                <w:tab w:val="right" w:pos="4238"/>
              </w:tabs>
              <w:spacing w:after="29" w:line="259" w:lineRule="auto"/>
              <w:ind w:right="0" w:firstLine="0"/>
              <w:jc w:val="left"/>
            </w:pPr>
            <w:r>
              <w:t xml:space="preserve">Випробування </w:t>
            </w:r>
            <w:r>
              <w:tab/>
              <w:t xml:space="preserve">спортивного </w:t>
            </w:r>
          </w:p>
          <w:p w:rsidR="0062208A" w:rsidRDefault="00B467E6">
            <w:pPr>
              <w:spacing w:after="0" w:line="259" w:lineRule="auto"/>
              <w:ind w:right="0" w:firstLine="0"/>
              <w:jc w:val="left"/>
            </w:pPr>
            <w:r>
              <w:t xml:space="preserve">інвентаря та обладнання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8A" w:rsidRDefault="00B467E6">
            <w:pPr>
              <w:spacing w:after="0" w:line="259" w:lineRule="auto"/>
              <w:ind w:left="2" w:right="0" w:firstLine="0"/>
              <w:jc w:val="left"/>
            </w:pPr>
            <w:r>
              <w:t xml:space="preserve">Перед </w:t>
            </w:r>
            <w:r>
              <w:tab/>
              <w:t xml:space="preserve">початком </w:t>
            </w:r>
            <w:r>
              <w:tab/>
              <w:t xml:space="preserve">навчального </w:t>
            </w:r>
            <w:r>
              <w:tab/>
              <w:t xml:space="preserve">року, складають акт </w:t>
            </w:r>
          </w:p>
        </w:tc>
      </w:tr>
    </w:tbl>
    <w:p w:rsidR="0062208A" w:rsidRDefault="00B467E6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62208A">
      <w:headerReference w:type="even" r:id="rId40"/>
      <w:headerReference w:type="default" r:id="rId41"/>
      <w:headerReference w:type="first" r:id="rId42"/>
      <w:pgSz w:w="11906" w:h="16838"/>
      <w:pgMar w:top="1314" w:right="1065" w:bottom="1612" w:left="1133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E6" w:rsidRDefault="00B467E6">
      <w:pPr>
        <w:spacing w:after="0" w:line="240" w:lineRule="auto"/>
      </w:pPr>
      <w:r>
        <w:separator/>
      </w:r>
    </w:p>
  </w:endnote>
  <w:endnote w:type="continuationSeparator" w:id="0">
    <w:p w:rsidR="00B467E6" w:rsidRDefault="00B4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E6" w:rsidRDefault="00B467E6">
      <w:pPr>
        <w:spacing w:after="0" w:line="240" w:lineRule="auto"/>
      </w:pPr>
      <w:r>
        <w:separator/>
      </w:r>
    </w:p>
  </w:footnote>
  <w:footnote w:type="continuationSeparator" w:id="0">
    <w:p w:rsidR="00B467E6" w:rsidRDefault="00B4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A" w:rsidRDefault="00B467E6">
    <w:pPr>
      <w:spacing w:after="0" w:line="259" w:lineRule="auto"/>
      <w:ind w:right="1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E66" w:rsidRPr="00D73E66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62208A" w:rsidRDefault="00B467E6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A" w:rsidRDefault="00B467E6">
    <w:pPr>
      <w:spacing w:after="0" w:line="259" w:lineRule="auto"/>
      <w:ind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E66" w:rsidRPr="00D73E66">
      <w:rPr>
        <w:noProof/>
        <w:sz w:val="24"/>
      </w:rPr>
      <w:t>30</w:t>
    </w:r>
    <w:r>
      <w:rPr>
        <w:sz w:val="24"/>
      </w:rPr>
      <w:fldChar w:fldCharType="end"/>
    </w:r>
    <w:r>
      <w:rPr>
        <w:sz w:val="24"/>
      </w:rPr>
      <w:t xml:space="preserve"> </w:t>
    </w:r>
  </w:p>
  <w:p w:rsidR="0062208A" w:rsidRDefault="00B467E6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A" w:rsidRDefault="00B467E6">
    <w:pPr>
      <w:spacing w:after="0" w:line="259" w:lineRule="auto"/>
      <w:ind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E66" w:rsidRPr="00D73E66">
      <w:rPr>
        <w:noProof/>
        <w:sz w:val="24"/>
      </w:rPr>
      <w:t>29</w:t>
    </w:r>
    <w:r>
      <w:rPr>
        <w:sz w:val="24"/>
      </w:rPr>
      <w:fldChar w:fldCharType="end"/>
    </w:r>
    <w:r>
      <w:rPr>
        <w:sz w:val="24"/>
      </w:rPr>
      <w:t xml:space="preserve"> </w:t>
    </w:r>
  </w:p>
  <w:p w:rsidR="0062208A" w:rsidRDefault="00B467E6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A" w:rsidRDefault="00B467E6">
    <w:pPr>
      <w:spacing w:after="0" w:line="259" w:lineRule="auto"/>
      <w:ind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62208A" w:rsidRDefault="00B467E6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A" w:rsidRDefault="00B467E6">
    <w:pPr>
      <w:spacing w:after="0" w:line="259" w:lineRule="auto"/>
      <w:ind w:right="1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E66" w:rsidRPr="00D73E66">
      <w:rPr>
        <w:noProof/>
        <w:sz w:val="24"/>
      </w:rPr>
      <w:t>13</w:t>
    </w:r>
    <w:r>
      <w:rPr>
        <w:sz w:val="24"/>
      </w:rPr>
      <w:fldChar w:fldCharType="end"/>
    </w:r>
    <w:r>
      <w:rPr>
        <w:sz w:val="24"/>
      </w:rPr>
      <w:t xml:space="preserve"> </w:t>
    </w:r>
  </w:p>
  <w:p w:rsidR="0062208A" w:rsidRDefault="00B467E6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A" w:rsidRDefault="0062208A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A" w:rsidRDefault="00B467E6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E66" w:rsidRPr="00D73E66">
      <w:rPr>
        <w:noProof/>
        <w:sz w:val="24"/>
      </w:rPr>
      <w:t>24</w:t>
    </w:r>
    <w:r>
      <w:rPr>
        <w:sz w:val="24"/>
      </w:rPr>
      <w:fldChar w:fldCharType="end"/>
    </w:r>
    <w:r>
      <w:rPr>
        <w:sz w:val="24"/>
      </w:rPr>
      <w:t xml:space="preserve"> </w:t>
    </w:r>
  </w:p>
  <w:p w:rsidR="0062208A" w:rsidRDefault="00B467E6">
    <w:pPr>
      <w:spacing w:after="2" w:line="259" w:lineRule="auto"/>
      <w:ind w:right="0" w:firstLine="0"/>
      <w:jc w:val="left"/>
    </w:pPr>
    <w:r>
      <w:rPr>
        <w:sz w:val="24"/>
      </w:rPr>
      <w:t xml:space="preserve"> </w:t>
    </w:r>
  </w:p>
  <w:p w:rsidR="0062208A" w:rsidRDefault="00B467E6">
    <w:pPr>
      <w:spacing w:after="24" w:line="259" w:lineRule="auto"/>
      <w:ind w:right="-65" w:firstLine="0"/>
      <w:jc w:val="right"/>
    </w:pPr>
    <w:r>
      <w:rPr>
        <w:i/>
      </w:rPr>
      <w:t xml:space="preserve"> </w:t>
    </w:r>
  </w:p>
  <w:p w:rsidR="0062208A" w:rsidRDefault="00B467E6">
    <w:pPr>
      <w:spacing w:after="0" w:line="259" w:lineRule="auto"/>
      <w:ind w:right="3" w:firstLine="0"/>
      <w:jc w:val="right"/>
    </w:pPr>
    <w:r>
      <w:rPr>
        <w:i/>
      </w:rPr>
      <w:t>до інструктивно-методичних рекомендацій</w:t>
    </w:r>
    <w:r>
      <w:rPr>
        <w:i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A" w:rsidRDefault="00B467E6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E66" w:rsidRPr="00D73E66">
      <w:rPr>
        <w:noProof/>
        <w:sz w:val="24"/>
      </w:rPr>
      <w:t>23</w:t>
    </w:r>
    <w:r>
      <w:rPr>
        <w:sz w:val="24"/>
      </w:rPr>
      <w:fldChar w:fldCharType="end"/>
    </w:r>
    <w:r>
      <w:rPr>
        <w:sz w:val="24"/>
      </w:rPr>
      <w:t xml:space="preserve"> </w:t>
    </w:r>
  </w:p>
  <w:p w:rsidR="0062208A" w:rsidRDefault="00B467E6">
    <w:pPr>
      <w:spacing w:after="2" w:line="259" w:lineRule="auto"/>
      <w:ind w:right="0" w:firstLine="0"/>
      <w:jc w:val="left"/>
    </w:pPr>
    <w:r>
      <w:rPr>
        <w:sz w:val="24"/>
      </w:rPr>
      <w:t xml:space="preserve"> </w:t>
    </w:r>
  </w:p>
  <w:p w:rsidR="0062208A" w:rsidRDefault="00B467E6">
    <w:pPr>
      <w:spacing w:after="24" w:line="259" w:lineRule="auto"/>
      <w:ind w:right="-65" w:firstLine="0"/>
      <w:jc w:val="right"/>
    </w:pPr>
    <w:r>
      <w:rPr>
        <w:i/>
      </w:rPr>
      <w:t xml:space="preserve"> </w:t>
    </w:r>
  </w:p>
  <w:p w:rsidR="0062208A" w:rsidRDefault="00B467E6">
    <w:pPr>
      <w:spacing w:after="0" w:line="259" w:lineRule="auto"/>
      <w:ind w:right="3" w:firstLine="0"/>
      <w:jc w:val="right"/>
    </w:pPr>
    <w:r>
      <w:rPr>
        <w:i/>
      </w:rPr>
      <w:t xml:space="preserve">до інструктивно-методичних рекомендацій </w:t>
    </w:r>
  </w:p>
  <w:p w:rsidR="0062208A" w:rsidRDefault="00B467E6">
    <w:pPr>
      <w:spacing w:after="0" w:line="259" w:lineRule="auto"/>
      <w:ind w:left="770" w:right="0" w:firstLine="0"/>
      <w:jc w:val="center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A" w:rsidRDefault="00B467E6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E66" w:rsidRPr="00D73E66">
      <w:rPr>
        <w:noProof/>
        <w:sz w:val="24"/>
      </w:rPr>
      <w:t>21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2208A" w:rsidRDefault="00B467E6">
    <w:pPr>
      <w:spacing w:after="2" w:line="259" w:lineRule="auto"/>
      <w:ind w:right="0" w:firstLine="0"/>
      <w:jc w:val="left"/>
    </w:pPr>
    <w:r>
      <w:rPr>
        <w:sz w:val="24"/>
      </w:rPr>
      <w:t xml:space="preserve"> </w:t>
    </w:r>
  </w:p>
  <w:p w:rsidR="0062208A" w:rsidRDefault="00B467E6">
    <w:pPr>
      <w:spacing w:after="24" w:line="259" w:lineRule="auto"/>
      <w:ind w:right="-65" w:firstLine="0"/>
      <w:jc w:val="right"/>
    </w:pPr>
    <w:r>
      <w:rPr>
        <w:i/>
      </w:rPr>
      <w:t xml:space="preserve"> </w:t>
    </w:r>
  </w:p>
  <w:p w:rsidR="0062208A" w:rsidRDefault="00B467E6">
    <w:pPr>
      <w:spacing w:after="0" w:line="259" w:lineRule="auto"/>
      <w:ind w:right="3" w:firstLine="0"/>
      <w:jc w:val="right"/>
    </w:pPr>
    <w:r>
      <w:rPr>
        <w:i/>
      </w:rPr>
      <w:t xml:space="preserve">до інструктивно-методичних рекомендацій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A" w:rsidRDefault="00B467E6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E66" w:rsidRPr="00D73E66">
      <w:rPr>
        <w:noProof/>
        <w:sz w:val="24"/>
      </w:rPr>
      <w:t>28</w:t>
    </w:r>
    <w:r>
      <w:rPr>
        <w:sz w:val="24"/>
      </w:rPr>
      <w:fldChar w:fldCharType="end"/>
    </w:r>
    <w:r>
      <w:rPr>
        <w:sz w:val="24"/>
      </w:rPr>
      <w:t xml:space="preserve"> </w:t>
    </w:r>
  </w:p>
  <w:p w:rsidR="0062208A" w:rsidRDefault="00B467E6">
    <w:pPr>
      <w:spacing w:after="2" w:line="259" w:lineRule="auto"/>
      <w:ind w:right="0" w:firstLine="0"/>
      <w:jc w:val="left"/>
    </w:pPr>
    <w:r>
      <w:rPr>
        <w:sz w:val="24"/>
      </w:rPr>
      <w:t xml:space="preserve"> </w:t>
    </w:r>
  </w:p>
  <w:p w:rsidR="0062208A" w:rsidRDefault="00B467E6">
    <w:pPr>
      <w:spacing w:after="24" w:line="259" w:lineRule="auto"/>
      <w:ind w:right="-65" w:firstLine="0"/>
      <w:jc w:val="right"/>
    </w:pPr>
    <w:r>
      <w:rPr>
        <w:i/>
      </w:rPr>
      <w:t xml:space="preserve"> </w:t>
    </w:r>
  </w:p>
  <w:p w:rsidR="0062208A" w:rsidRDefault="00B467E6">
    <w:pPr>
      <w:tabs>
        <w:tab w:val="center" w:pos="5532"/>
        <w:tab w:val="center" w:pos="9640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</w:rPr>
      <w:t>до інструктивно</w:t>
    </w:r>
    <w:r>
      <w:rPr>
        <w:i/>
      </w:rPr>
      <w:tab/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A" w:rsidRDefault="00B467E6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E66" w:rsidRPr="00D73E66">
      <w:rPr>
        <w:noProof/>
        <w:sz w:val="24"/>
      </w:rPr>
      <w:t>27</w:t>
    </w:r>
    <w:r>
      <w:rPr>
        <w:sz w:val="24"/>
      </w:rPr>
      <w:fldChar w:fldCharType="end"/>
    </w:r>
    <w:r>
      <w:rPr>
        <w:sz w:val="24"/>
      </w:rPr>
      <w:t xml:space="preserve"> </w:t>
    </w:r>
  </w:p>
  <w:p w:rsidR="0062208A" w:rsidRDefault="00B467E6">
    <w:pPr>
      <w:spacing w:after="2" w:line="259" w:lineRule="auto"/>
      <w:ind w:right="0" w:firstLine="0"/>
      <w:jc w:val="left"/>
    </w:pPr>
    <w:r>
      <w:rPr>
        <w:sz w:val="24"/>
      </w:rPr>
      <w:t xml:space="preserve"> </w:t>
    </w:r>
  </w:p>
  <w:p w:rsidR="0062208A" w:rsidRDefault="00B467E6">
    <w:pPr>
      <w:spacing w:after="24" w:line="259" w:lineRule="auto"/>
      <w:ind w:right="-65" w:firstLine="0"/>
      <w:jc w:val="right"/>
    </w:pPr>
    <w:r>
      <w:rPr>
        <w:i/>
      </w:rPr>
      <w:t xml:space="preserve"> </w:t>
    </w:r>
  </w:p>
  <w:p w:rsidR="0062208A" w:rsidRDefault="00B467E6">
    <w:pPr>
      <w:tabs>
        <w:tab w:val="center" w:pos="5532"/>
        <w:tab w:val="center" w:pos="9640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</w:rPr>
      <w:t>до інструктивно</w:t>
    </w:r>
    <w:r>
      <w:rPr>
        <w:i/>
      </w:rPr>
      <w:tab/>
      <w:t xml:space="preserve"> </w:t>
    </w:r>
  </w:p>
  <w:p w:rsidR="0062208A" w:rsidRDefault="00B467E6">
    <w:pPr>
      <w:spacing w:after="0" w:line="259" w:lineRule="auto"/>
      <w:ind w:left="770" w:right="0" w:firstLine="0"/>
      <w:jc w:val="center"/>
    </w:pPr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8A" w:rsidRDefault="00B467E6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E66" w:rsidRPr="00D73E66">
      <w:rPr>
        <w:noProof/>
        <w:sz w:val="24"/>
      </w:rPr>
      <w:t>25</w:t>
    </w:r>
    <w:r>
      <w:rPr>
        <w:sz w:val="24"/>
      </w:rPr>
      <w:fldChar w:fldCharType="end"/>
    </w:r>
    <w:r>
      <w:rPr>
        <w:sz w:val="24"/>
      </w:rPr>
      <w:t xml:space="preserve"> </w:t>
    </w:r>
  </w:p>
  <w:p w:rsidR="0062208A" w:rsidRDefault="00B467E6">
    <w:pPr>
      <w:spacing w:after="2" w:line="259" w:lineRule="auto"/>
      <w:ind w:right="0" w:firstLine="0"/>
      <w:jc w:val="left"/>
    </w:pPr>
    <w:r>
      <w:rPr>
        <w:sz w:val="24"/>
      </w:rPr>
      <w:t xml:space="preserve"> </w:t>
    </w:r>
  </w:p>
  <w:p w:rsidR="0062208A" w:rsidRDefault="00B467E6">
    <w:pPr>
      <w:spacing w:after="24" w:line="259" w:lineRule="auto"/>
      <w:ind w:right="-65" w:firstLine="0"/>
      <w:jc w:val="right"/>
    </w:pPr>
    <w:r>
      <w:rPr>
        <w:i/>
      </w:rPr>
      <w:t xml:space="preserve"> </w:t>
    </w:r>
  </w:p>
  <w:p w:rsidR="0062208A" w:rsidRDefault="00B467E6">
    <w:pPr>
      <w:tabs>
        <w:tab w:val="center" w:pos="5532"/>
        <w:tab w:val="center" w:pos="9640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</w:rPr>
      <w:t>до інструктивно</w:t>
    </w:r>
    <w:r>
      <w:rPr>
        <w:i/>
      </w:rPr>
      <w:tab/>
      <w:t xml:space="preserve"> </w:t>
    </w:r>
  </w:p>
  <w:p w:rsidR="0062208A" w:rsidRDefault="00B467E6">
    <w:pPr>
      <w:spacing w:after="0" w:line="259" w:lineRule="auto"/>
      <w:ind w:left="770" w:right="0" w:firstLine="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974"/>
    <w:multiLevelType w:val="hybridMultilevel"/>
    <w:tmpl w:val="5BF8A830"/>
    <w:lvl w:ilvl="0" w:tplc="B834366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C525DC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4AA67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94EEBD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212741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FEC7E9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6A482D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4A0BE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496534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01EE5"/>
    <w:multiLevelType w:val="hybridMultilevel"/>
    <w:tmpl w:val="F35A6768"/>
    <w:lvl w:ilvl="0" w:tplc="780AA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E24D1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544C0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42A7C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3CA98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EB08C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AD4B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B6CFD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A2C2F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D31B4"/>
    <w:multiLevelType w:val="hybridMultilevel"/>
    <w:tmpl w:val="29B0C778"/>
    <w:lvl w:ilvl="0" w:tplc="C1707456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40C82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9DEF0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1FA74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F9CCB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09E38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B46A4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6048B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5667C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6E3243"/>
    <w:multiLevelType w:val="hybridMultilevel"/>
    <w:tmpl w:val="C8ACFF50"/>
    <w:lvl w:ilvl="0" w:tplc="5582CCF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A0912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CE677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42D7E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02661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7839D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A2BFD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04D22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42CC1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7F48F2"/>
    <w:multiLevelType w:val="hybridMultilevel"/>
    <w:tmpl w:val="773832CA"/>
    <w:lvl w:ilvl="0" w:tplc="D74658A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6BACCA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A36EE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268A49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E02D3E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9E1C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EC0D21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8503B2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A84548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EF0807"/>
    <w:multiLevelType w:val="hybridMultilevel"/>
    <w:tmpl w:val="666A8CAC"/>
    <w:lvl w:ilvl="0" w:tplc="4556482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CDE7E9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D6C39D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3E2806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4EC2CE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CA0432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08201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0387D1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61CCD7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A42B88"/>
    <w:multiLevelType w:val="hybridMultilevel"/>
    <w:tmpl w:val="9D7C2DE6"/>
    <w:lvl w:ilvl="0" w:tplc="2D1E3E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78E386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6A37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424A9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15063A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8BEA6B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B0C7EB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DC40BA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13012A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5823B2"/>
    <w:multiLevelType w:val="hybridMultilevel"/>
    <w:tmpl w:val="4A3A1CF6"/>
    <w:lvl w:ilvl="0" w:tplc="6188F4D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94E9C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4E4C2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2EB29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980E8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886A9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E04FC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8AD92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50AF4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00109B"/>
    <w:multiLevelType w:val="hybridMultilevel"/>
    <w:tmpl w:val="7FB0EAF0"/>
    <w:lvl w:ilvl="0" w:tplc="7B644884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916D4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85E49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4A687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840C1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7F68A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00A02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D60FF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EEE11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873414"/>
    <w:multiLevelType w:val="hybridMultilevel"/>
    <w:tmpl w:val="3590559A"/>
    <w:lvl w:ilvl="0" w:tplc="80AA6A2E">
      <w:start w:val="1"/>
      <w:numFmt w:val="bullet"/>
      <w:lvlText w:val="•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C6DEE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A6828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3E05D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22E9D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86703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12E84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EA4E0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F8676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126589"/>
    <w:multiLevelType w:val="hybridMultilevel"/>
    <w:tmpl w:val="2430CE76"/>
    <w:lvl w:ilvl="0" w:tplc="1F181D0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8AA2D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51A31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CB6E1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70A9A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40CED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3DAA5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FBC35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F527A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6A0995"/>
    <w:multiLevelType w:val="hybridMultilevel"/>
    <w:tmpl w:val="77C641E8"/>
    <w:lvl w:ilvl="0" w:tplc="B5A61950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E2A90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24850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625FC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3850A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BE9D4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9E2BB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92D26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28593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746B4B"/>
    <w:multiLevelType w:val="hybridMultilevel"/>
    <w:tmpl w:val="B0727444"/>
    <w:lvl w:ilvl="0" w:tplc="C7EA0D7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36E6F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A8F81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4A2A4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DA8EE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3C047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EC8A8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68480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84AB3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E500F3"/>
    <w:multiLevelType w:val="hybridMultilevel"/>
    <w:tmpl w:val="22FCA81A"/>
    <w:lvl w:ilvl="0" w:tplc="93D275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250CB4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346CF2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A84FC4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074783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D70D9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F3623B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72EAF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462AE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9CF2C75"/>
    <w:multiLevelType w:val="hybridMultilevel"/>
    <w:tmpl w:val="8456555C"/>
    <w:lvl w:ilvl="0" w:tplc="02EA39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A125A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CEEA5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A86D1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41AE3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5A49C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D827B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27AFF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40CB4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3F322EA"/>
    <w:multiLevelType w:val="hybridMultilevel"/>
    <w:tmpl w:val="4740D3DE"/>
    <w:lvl w:ilvl="0" w:tplc="7EFE33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3CC8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C0AC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2863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7AAA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0AC2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2ED5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2EB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28F8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EE030C9"/>
    <w:multiLevelType w:val="hybridMultilevel"/>
    <w:tmpl w:val="AF4CAB22"/>
    <w:lvl w:ilvl="0" w:tplc="AF164B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7CCEC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A8A8E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B7E01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FF88B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2429A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DBC45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1F861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BF21A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4"/>
  </w:num>
  <w:num w:numId="6">
    <w:abstractNumId w:val="5"/>
  </w:num>
  <w:num w:numId="7">
    <w:abstractNumId w:val="15"/>
  </w:num>
  <w:num w:numId="8">
    <w:abstractNumId w:val="1"/>
  </w:num>
  <w:num w:numId="9">
    <w:abstractNumId w:val="16"/>
  </w:num>
  <w:num w:numId="10">
    <w:abstractNumId w:val="8"/>
  </w:num>
  <w:num w:numId="11">
    <w:abstractNumId w:val="2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8A"/>
    <w:rsid w:val="0062208A"/>
    <w:rsid w:val="00B467E6"/>
    <w:rsid w:val="00D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C89CC-4A5C-4BEF-94D4-F0961540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right="732" w:firstLine="7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70" w:lineRule="auto"/>
      <w:ind w:left="10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10" w:right="135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zakon.rada.gov.ua/laws/show/z0779-17" TargetMode="External"/><Relationship Id="rId18" Type="http://schemas.openxmlformats.org/officeDocument/2006/relationships/hyperlink" Target="https://ezavdnz.mcfr.ua/npd-doc.aspx?npmid=94&amp;npid=37092" TargetMode="External"/><Relationship Id="rId26" Type="http://schemas.openxmlformats.org/officeDocument/2006/relationships/hyperlink" Target="https://ezavdnz.mcfr.ua/npd-doc.aspx?npmid=94&amp;npid=37092" TargetMode="External"/><Relationship Id="rId39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https://ezavdnz.mcfr.ua/npd-doc.aspx?npmid=94&amp;npid=20237" TargetMode="External"/><Relationship Id="rId34" Type="http://schemas.openxmlformats.org/officeDocument/2006/relationships/header" Target="header4.xml"/><Relationship Id="rId42" Type="http://schemas.openxmlformats.org/officeDocument/2006/relationships/header" Target="header12.xml"/><Relationship Id="rId7" Type="http://schemas.openxmlformats.org/officeDocument/2006/relationships/image" Target="media/image1.jpg"/><Relationship Id="rId12" Type="http://schemas.openxmlformats.org/officeDocument/2006/relationships/hyperlink" Target="https://zakon.rada.gov.ua/laws/show/z1512-17" TargetMode="External"/><Relationship Id="rId17" Type="http://schemas.openxmlformats.org/officeDocument/2006/relationships/hyperlink" Target="https://ezavdnz.mcfr.ua/npd-doc.aspx?npmid=94&amp;npid=37092" TargetMode="External"/><Relationship Id="rId25" Type="http://schemas.openxmlformats.org/officeDocument/2006/relationships/hyperlink" Target="https://ezavdnz.mcfr.ua/npd-doc.aspx?npmid=94&amp;npid=20237" TargetMode="External"/><Relationship Id="rId33" Type="http://schemas.openxmlformats.org/officeDocument/2006/relationships/header" Target="header3.xml"/><Relationship Id="rId38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https://ezavdnz.mcfr.ua/npd-doc.aspx?npmid=94&amp;npid=37092" TargetMode="External"/><Relationship Id="rId20" Type="http://schemas.openxmlformats.org/officeDocument/2006/relationships/hyperlink" Target="https://ezavdnz.mcfr.ua/npd-doc.aspx?npmid=94&amp;npid=37092" TargetMode="External"/><Relationship Id="rId29" Type="http://schemas.openxmlformats.org/officeDocument/2006/relationships/image" Target="media/image3.jpg"/><Relationship Id="rId41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z1512-17" TargetMode="External"/><Relationship Id="rId24" Type="http://schemas.openxmlformats.org/officeDocument/2006/relationships/hyperlink" Target="https://ezavdnz.mcfr.ua/npd-doc.aspx?npmid=94&amp;npid=20237" TargetMode="External"/><Relationship Id="rId32" Type="http://schemas.openxmlformats.org/officeDocument/2006/relationships/header" Target="header2.xml"/><Relationship Id="rId37" Type="http://schemas.openxmlformats.org/officeDocument/2006/relationships/header" Target="header7.xml"/><Relationship Id="rId40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yperlink" Target="https://ezavdnz.mcfr.ua/npd-doc.aspx?npmid=94&amp;npid=37092" TargetMode="External"/><Relationship Id="rId23" Type="http://schemas.openxmlformats.org/officeDocument/2006/relationships/hyperlink" Target="https://ezavdnz.mcfr.ua/npd-doc.aspx?npmid=94&amp;npid=20237" TargetMode="External"/><Relationship Id="rId28" Type="http://schemas.openxmlformats.org/officeDocument/2006/relationships/hyperlink" Target="https://ezavdnz.mcfr.ua/npd-doc.aspx?npmid=94&amp;npid=37092" TargetMode="External"/><Relationship Id="rId36" Type="http://schemas.openxmlformats.org/officeDocument/2006/relationships/header" Target="header6.xml"/><Relationship Id="rId10" Type="http://schemas.openxmlformats.org/officeDocument/2006/relationships/hyperlink" Target="https://zakon.rada.gov.ua/laws/show/z1512-17" TargetMode="External"/><Relationship Id="rId19" Type="http://schemas.openxmlformats.org/officeDocument/2006/relationships/hyperlink" Target="https://ezavdnz.mcfr.ua/npd-doc.aspx?npmid=94&amp;npid=37092" TargetMode="External"/><Relationship Id="rId31" Type="http://schemas.openxmlformats.org/officeDocument/2006/relationships/header" Target="header1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512-17" TargetMode="External"/><Relationship Id="rId14" Type="http://schemas.openxmlformats.org/officeDocument/2006/relationships/hyperlink" Target="https://ezavdnz.mcfr.ua/npd-doc.aspx?npmid=94&amp;npid=37092" TargetMode="External"/><Relationship Id="rId22" Type="http://schemas.openxmlformats.org/officeDocument/2006/relationships/hyperlink" Target="https://ezavdnz.mcfr.ua/npd-doc.aspx?npmid=94&amp;npid=20237" TargetMode="External"/><Relationship Id="rId27" Type="http://schemas.openxmlformats.org/officeDocument/2006/relationships/hyperlink" Target="https://ezavdnz.mcfr.ua/npd-doc.aspx?npmid=94&amp;npid=37092" TargetMode="External"/><Relationship Id="rId30" Type="http://schemas.openxmlformats.org/officeDocument/2006/relationships/image" Target="media/image4.jpeg"/><Relationship Id="rId35" Type="http://schemas.openxmlformats.org/officeDocument/2006/relationships/header" Target="header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7475</Words>
  <Characters>42614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Admin</cp:lastModifiedBy>
  <cp:revision>2</cp:revision>
  <dcterms:created xsi:type="dcterms:W3CDTF">2019-02-22T18:06:00Z</dcterms:created>
  <dcterms:modified xsi:type="dcterms:W3CDTF">2019-02-22T18:06:00Z</dcterms:modified>
</cp:coreProperties>
</file>